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3F" w:rsidRDefault="00344C3F" w:rsidP="00344C3F">
      <w:pPr>
        <w:widowControl w:val="0"/>
        <w:kinsoku w:val="0"/>
        <w:autoSpaceDE w:val="0"/>
        <w:autoSpaceDN w:val="0"/>
        <w:adjustRightInd w:val="0"/>
        <w:spacing w:before="6" w:after="0" w:line="278" w:lineRule="auto"/>
        <w:ind w:left="573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6223000</wp:posOffset>
                </wp:positionH>
                <wp:positionV relativeFrom="page">
                  <wp:posOffset>749300</wp:posOffset>
                </wp:positionV>
                <wp:extent cx="901700" cy="2135505"/>
                <wp:effectExtent l="3175" t="0" r="0" b="1270"/>
                <wp:wrapNone/>
                <wp:docPr id="29" name="Надпись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1700" cy="213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C3F" w:rsidRDefault="00344C3F" w:rsidP="00344C3F">
                            <w:pPr>
                              <w:spacing w:after="0" w:line="14" w:lineRule="exact"/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1"/>
                              <w:gridCol w:w="396"/>
                              <w:gridCol w:w="426"/>
                            </w:tblGrid>
                            <w:tr w:rsidR="00344C3F">
                              <w:trPr>
                                <w:cantSplit/>
                                <w:trHeight w:hRule="exact" w:val="194"/>
                              </w:trPr>
                              <w:tc>
                                <w:tcPr>
                                  <w:tcW w:w="141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C3F" w:rsidRDefault="00344C3F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497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</w:rPr>
                                    <w:t>КОДИ</w:t>
                                  </w:r>
                                </w:p>
                              </w:tc>
                            </w:tr>
                            <w:tr w:rsidR="00344C3F">
                              <w:trPr>
                                <w:cantSplit/>
                                <w:trHeight w:hRule="exact" w:val="187"/>
                              </w:trPr>
                              <w:tc>
                                <w:tcPr>
                                  <w:tcW w:w="5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C3F" w:rsidRDefault="00344C3F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53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C3F" w:rsidRDefault="004132ED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55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pacing w:val="-10"/>
                                      <w:sz w:val="15"/>
                                      <w:szCs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C3F" w:rsidRPr="004132ED" w:rsidRDefault="00344C3F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55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pacing w:val="-10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="004132ED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pacing w:val="-10"/>
                                      <w:sz w:val="15"/>
                                      <w:szCs w:val="15"/>
                                      <w:lang w:val="uk-UA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44C3F">
                              <w:trPr>
                                <w:cantSplit/>
                                <w:trHeight w:hRule="exact" w:val="369"/>
                              </w:trPr>
                              <w:tc>
                                <w:tcPr>
                                  <w:tcW w:w="141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C3F" w:rsidRDefault="00344C3F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408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</w:rPr>
                                    <w:t>01976996</w:t>
                                  </w:r>
                                </w:p>
                              </w:tc>
                            </w:tr>
                            <w:tr w:rsidR="00344C3F">
                              <w:trPr>
                                <w:cantSplit/>
                                <w:trHeight w:hRule="exact" w:val="215"/>
                              </w:trPr>
                              <w:tc>
                                <w:tcPr>
                                  <w:tcW w:w="141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C3F" w:rsidRDefault="00344C3F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34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  <w:sz w:val="15"/>
                                      <w:szCs w:val="15"/>
                                    </w:rPr>
                                    <w:t>1824210100</w:t>
                                  </w:r>
                                </w:p>
                              </w:tc>
                            </w:tr>
                            <w:tr w:rsidR="00344C3F">
                              <w:trPr>
                                <w:cantSplit/>
                                <w:trHeight w:hRule="exact" w:val="195"/>
                              </w:trPr>
                              <w:tc>
                                <w:tcPr>
                                  <w:tcW w:w="141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C3F" w:rsidRDefault="00344C3F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61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w w:val="88"/>
                                      <w:sz w:val="15"/>
                                      <w:szCs w:val="15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344C3F">
                              <w:trPr>
                                <w:cantSplit/>
                                <w:trHeight w:hRule="exact" w:val="194"/>
                              </w:trPr>
                              <w:tc>
                                <w:tcPr>
                                  <w:tcW w:w="141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C3F" w:rsidRDefault="00344C3F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538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</w:rPr>
                                    <w:t>47.73</w:t>
                                  </w:r>
                                </w:p>
                              </w:tc>
                            </w:tr>
                          </w:tbl>
                          <w:p w:rsidR="00344C3F" w:rsidRDefault="00344C3F" w:rsidP="00344C3F">
                            <w:pPr>
                              <w:spacing w:after="0" w:line="934" w:lineRule="exact"/>
                            </w:pPr>
                          </w:p>
                          <w:tbl>
                            <w:tblPr>
                              <w:tblW w:w="0" w:type="auto"/>
                              <w:tblInd w:w="11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81"/>
                            </w:tblGrid>
                            <w:tr w:rsidR="00344C3F">
                              <w:trPr>
                                <w:cantSplit/>
                                <w:trHeight w:hRule="exact" w:val="198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C3F" w:rsidRDefault="00344C3F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237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344C3F">
                              <w:trPr>
                                <w:cantSplit/>
                                <w:trHeight w:hRule="exact" w:val="198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C3F" w:rsidRDefault="00344C3F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4C3F" w:rsidRDefault="00344C3F" w:rsidP="00344C3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26" type="#_x0000_t202" style="position:absolute;left:0;text-align:left;margin-left:490pt;margin-top:59pt;width:71pt;height:168.1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bszAIAAMQFAAAOAAAAZHJzL2Uyb0RvYy54bWysVEtu2zAQ3RfoHQjuFX0iO5YQOUgsqyiQ&#10;foC0B6AlyiIqkSpJW06LLrrvFXqHLrrorldwbtQhZdlOggJFWy2EEWf05s3M45xfbJoaralUTPAE&#10;+yceRpTnomB8meC3bzJngpHShBekFpwm+JYqfDF9+uS8a2MaiErUBZUIQLiKuzbBldZt7Loqr2hD&#10;1IloKQdnKWRDNHzKpVtI0gF6U7uB543dTsiilSKnSsFp2jvx1OKXJc31q7JUVKM6wcBN27e074V5&#10;u9NzEi8laSuW72iQv2DREMYh6R4qJZqglWSPoBqWS6FEqU9y0biiLFlObQ1Qje89qOamIi21tUBz&#10;VLtvk/p/sPnL9WuJWJHgIMKIkwZmtP26/bb9vv25/XH3+e4LAgd0qWtVDME3LYTrzZXYwLRtxaq9&#10;Fvk7hbiYVYQv6aVqoevGeziSUnQVJQUQ9w2Ye4TWQyuDu+heiAIIkJUWFntTysZ0FfqEICEM8HY/&#10;NLrRKIfDyPPPPPDk4Ar809HIG9kUJB7+bqXSz6hokDESLIGeRSfra6UNGxIPISYZFxmrayuMmt87&#10;gMD+BHLDr8ZnWNg5f4y8aD6ZT0InDMZzJ/TS1LnMZqEzzvyzUXqazmap/8nk9cO4YkVBuUkzaM4P&#10;/2ymO/X3atmrTomaFQbOUFJyuZjVEq0JaD6zz64hR2HufRq2CVDLg5L8IPSugsjJxpMzJ8zCkROd&#10;eRPH86OraOyFUZhm90u6Zpz+e0mog7GOglGvr9/W5tnncW0kbpiGrVKzJsGTfRCJjQTnvLCj1YTV&#10;vX3UCkP/0AoY9zBoK1ij0V6terPYAIpR8UIUtyBdKUBZoEJYhWBUQn7AqIO1kmD1fkUkxah+zkH+&#10;ZgcNhhyMxWAQnsOvCdYY9eZM97tq1Uq2rAB5uHOXcEUyZtV7YLG7WLAqbBG7tWZ20fG3jTos3+kv&#10;AAAA//8DAFBLAwQUAAYACAAAACEAnZ9get4AAAAMAQAADwAAAGRycy9kb3ducmV2LnhtbEyPwU7D&#10;MBBE70j8g7VIXBB1HEqVhjgVQnDhRuHCzY2XJMJeR7GbhH492xPcZjWj2TfVbvFOTDjGPpAGtcpA&#10;IDXB9tRq+Hh/uS1AxGTIGhcINfxghF19eVGZ0oaZ3nDap1ZwCcXSaOhSGkopY9OhN3EVBiT2vsLo&#10;TeJzbKUdzczl3sk8yzbSm574Q2cGfOqw+d4fvYbN8jzcvG4xn0+Nm+jzpFRCpfX11fL4ACLhkv7C&#10;cMZndKiZ6RCOZKNwGrZFxlsSG6pgcU6oPGd10LC+X9+BrCv5f0T9CwAA//8DAFBLAQItABQABgAI&#10;AAAAIQC2gziS/gAAAOEBAAATAAAAAAAAAAAAAAAAAAAAAABbQ29udGVudF9UeXBlc10ueG1sUEsB&#10;Ai0AFAAGAAgAAAAhADj9If/WAAAAlAEAAAsAAAAAAAAAAAAAAAAALwEAAF9yZWxzLy5yZWxzUEsB&#10;Ai0AFAAGAAgAAAAhAF5nduzMAgAAxAUAAA4AAAAAAAAAAAAAAAAALgIAAGRycy9lMm9Eb2MueG1s&#10;UEsBAi0AFAAGAAgAAAAhAJ2fYHreAAAADAEAAA8AAAAAAAAAAAAAAAAAJgUAAGRycy9kb3ducmV2&#10;LnhtbFBLBQYAAAAABAAEAPMAAAAxBgAAAAA=&#10;" filled="f" stroked="f">
                <o:lock v:ext="edit" aspectratio="t"/>
                <v:textbox style="mso-fit-shape-to-text:t" inset="0,0,0,0">
                  <w:txbxContent>
                    <w:p w:rsidR="00344C3F" w:rsidRDefault="00344C3F" w:rsidP="00344C3F">
                      <w:pPr>
                        <w:spacing w:after="0" w:line="14" w:lineRule="exact"/>
                      </w:pPr>
                    </w:p>
                    <w:tbl>
                      <w:tblPr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1"/>
                        <w:gridCol w:w="396"/>
                        <w:gridCol w:w="426"/>
                      </w:tblGrid>
                      <w:tr w:rsidR="00344C3F">
                        <w:trPr>
                          <w:cantSplit/>
                          <w:trHeight w:hRule="exact" w:val="194"/>
                        </w:trPr>
                        <w:tc>
                          <w:tcPr>
                            <w:tcW w:w="141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C3F" w:rsidRDefault="00344C3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97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КОДИ</w:t>
                            </w:r>
                          </w:p>
                        </w:tc>
                      </w:tr>
                      <w:tr w:rsidR="00344C3F">
                        <w:trPr>
                          <w:cantSplit/>
                          <w:trHeight w:hRule="exact" w:val="187"/>
                        </w:trPr>
                        <w:tc>
                          <w:tcPr>
                            <w:tcW w:w="5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C3F" w:rsidRDefault="00344C3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53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C3F" w:rsidRDefault="004132ED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55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C3F" w:rsidRPr="004132ED" w:rsidRDefault="00344C3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55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1</w:t>
                            </w:r>
                            <w:r w:rsidR="004132ED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pacing w:val="-10"/>
                                <w:sz w:val="15"/>
                                <w:szCs w:val="15"/>
                                <w:lang w:val="uk-UA"/>
                              </w:rPr>
                              <w:t>6</w:t>
                            </w:r>
                          </w:p>
                        </w:tc>
                      </w:tr>
                      <w:tr w:rsidR="00344C3F">
                        <w:trPr>
                          <w:cantSplit/>
                          <w:trHeight w:hRule="exact" w:val="369"/>
                        </w:trPr>
                        <w:tc>
                          <w:tcPr>
                            <w:tcW w:w="141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C3F" w:rsidRDefault="00344C3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08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01976996</w:t>
                            </w:r>
                          </w:p>
                        </w:tc>
                      </w:tr>
                      <w:tr w:rsidR="00344C3F">
                        <w:trPr>
                          <w:cantSplit/>
                          <w:trHeight w:hRule="exact" w:val="215"/>
                        </w:trPr>
                        <w:tc>
                          <w:tcPr>
                            <w:tcW w:w="141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C3F" w:rsidRDefault="00344C3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34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1824210100</w:t>
                            </w:r>
                          </w:p>
                        </w:tc>
                      </w:tr>
                      <w:tr w:rsidR="00344C3F">
                        <w:trPr>
                          <w:cantSplit/>
                          <w:trHeight w:hRule="exact" w:val="195"/>
                        </w:trPr>
                        <w:tc>
                          <w:tcPr>
                            <w:tcW w:w="141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C3F" w:rsidRDefault="00344C3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61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w w:val="88"/>
                                <w:sz w:val="15"/>
                                <w:szCs w:val="15"/>
                              </w:rPr>
                              <w:t>150</w:t>
                            </w:r>
                          </w:p>
                        </w:tc>
                      </w:tr>
                      <w:tr w:rsidR="00344C3F">
                        <w:trPr>
                          <w:cantSplit/>
                          <w:trHeight w:hRule="exact" w:val="194"/>
                        </w:trPr>
                        <w:tc>
                          <w:tcPr>
                            <w:tcW w:w="141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C3F" w:rsidRDefault="00344C3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538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47.73</w:t>
                            </w:r>
                          </w:p>
                        </w:tc>
                      </w:tr>
                    </w:tbl>
                    <w:p w:rsidR="00344C3F" w:rsidRDefault="00344C3F" w:rsidP="00344C3F">
                      <w:pPr>
                        <w:spacing w:after="0" w:line="934" w:lineRule="exact"/>
                      </w:pPr>
                    </w:p>
                    <w:tbl>
                      <w:tblPr>
                        <w:tblW w:w="0" w:type="auto"/>
                        <w:tblInd w:w="11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81"/>
                      </w:tblGrid>
                      <w:tr w:rsidR="00344C3F">
                        <w:trPr>
                          <w:cantSplit/>
                          <w:trHeight w:hRule="exact" w:val="198"/>
                        </w:trPr>
                        <w:tc>
                          <w:tcPr>
                            <w:tcW w:w="5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C3F" w:rsidRDefault="00344C3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37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V</w:t>
                            </w:r>
                          </w:p>
                        </w:tc>
                      </w:tr>
                      <w:tr w:rsidR="00344C3F">
                        <w:trPr>
                          <w:cantSplit/>
                          <w:trHeight w:hRule="exact" w:val="198"/>
                        </w:trPr>
                        <w:tc>
                          <w:tcPr>
                            <w:tcW w:w="5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C3F" w:rsidRDefault="00344C3F">
                            <w:pP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</w:tbl>
                    <w:p w:rsidR="00344C3F" w:rsidRDefault="00344C3F" w:rsidP="00344C3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Додаток</w:t>
      </w:r>
      <w:r>
        <w:rPr>
          <w:rFonts w:ascii="Times New Roman" w:eastAsia="Times New Roman" w:hAnsi="Times New Roman"/>
          <w:spacing w:val="-9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20"/>
          <w:sz w:val="13"/>
          <w:szCs w:val="13"/>
        </w:rPr>
        <w:t>1</w:t>
      </w:r>
    </w:p>
    <w:p w:rsidR="00344C3F" w:rsidRDefault="00344C3F" w:rsidP="00344C3F">
      <w:pPr>
        <w:widowControl w:val="0"/>
        <w:kinsoku w:val="0"/>
        <w:autoSpaceDE w:val="0"/>
        <w:autoSpaceDN w:val="0"/>
        <w:adjustRightInd w:val="0"/>
        <w:spacing w:after="0" w:line="214" w:lineRule="auto"/>
        <w:ind w:left="5735" w:right="1096" w:hanging="3"/>
      </w:pP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до</w:t>
      </w:r>
      <w:r>
        <w:rPr>
          <w:rFonts w:ascii="Times New Roman" w:eastAsia="Times New Roman" w:hAnsi="Times New Roman"/>
          <w:spacing w:val="-30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Національного</w:t>
      </w:r>
      <w:r>
        <w:rPr>
          <w:rFonts w:ascii="Times New Roman" w:eastAsia="Times New Roman" w:hAnsi="Times New Roman"/>
          <w:spacing w:val="21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положення</w:t>
      </w:r>
      <w:r>
        <w:rPr>
          <w:rFonts w:ascii="Times New Roman" w:eastAsia="Times New Roman" w:hAnsi="Times New Roman"/>
          <w:spacing w:val="17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(стандарту)</w:t>
      </w:r>
      <w:r>
        <w:rPr>
          <w:rFonts w:ascii="Times New Roman" w:eastAsia="Times New Roman" w:hAnsi="Times New Roman"/>
          <w:spacing w:val="1421"/>
          <w:w w:val="5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бухгалтерського</w:t>
      </w:r>
      <w:r>
        <w:rPr>
          <w:rFonts w:ascii="Times New Roman" w:eastAsia="Times New Roman" w:hAnsi="Times New Roman"/>
          <w:spacing w:val="-10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обліку</w:t>
      </w:r>
      <w:r>
        <w:rPr>
          <w:rFonts w:ascii="Times New Roman" w:eastAsia="Times New Roman" w:hAnsi="Times New Roman"/>
          <w:spacing w:val="16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9"/>
          <w:sz w:val="13"/>
          <w:szCs w:val="13"/>
        </w:rPr>
        <w:t>1</w:t>
      </w:r>
      <w:r>
        <w:rPr>
          <w:rFonts w:ascii="Times New Roman" w:eastAsia="Times New Roman" w:hAnsi="Times New Roman"/>
          <w:spacing w:val="-21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"Загальні</w:t>
      </w:r>
      <w:r>
        <w:rPr>
          <w:rFonts w:ascii="Times New Roman" w:eastAsia="Times New Roman" w:hAnsi="Times New Roman"/>
          <w:spacing w:val="7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вимоги</w:t>
      </w:r>
      <w:r>
        <w:rPr>
          <w:rFonts w:ascii="Times New Roman" w:eastAsia="Times New Roman" w:hAnsi="Times New Roman"/>
          <w:spacing w:val="6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до</w:t>
      </w:r>
      <w:r>
        <w:rPr>
          <w:rFonts w:ascii="Times New Roman" w:eastAsia="Times New Roman" w:hAnsi="Times New Roman"/>
          <w:spacing w:val="3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фінансової</w:t>
      </w:r>
      <w:r>
        <w:rPr>
          <w:rFonts w:ascii="Times New Roman" w:eastAsia="Times New Roman" w:hAnsi="Times New Roman"/>
          <w:spacing w:val="10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звітності"</w:t>
      </w:r>
    </w:p>
    <w:p w:rsidR="00344C3F" w:rsidRDefault="00344C3F" w:rsidP="00344C3F">
      <w:pPr>
        <w:widowControl w:val="0"/>
        <w:kinsoku w:val="0"/>
        <w:autoSpaceDE w:val="0"/>
        <w:autoSpaceDN w:val="0"/>
        <w:adjustRightInd w:val="0"/>
        <w:spacing w:before="349" w:after="0"/>
        <w:ind w:left="7573"/>
      </w:pP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Дата</w:t>
      </w:r>
      <w:r>
        <w:rPr>
          <w:rFonts w:ascii="Times New Roman" w:eastAsia="Times New Roman" w:hAnsi="Times New Roman"/>
          <w:spacing w:val="-24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(рiк,</w:t>
      </w:r>
      <w:r>
        <w:rPr>
          <w:rFonts w:ascii="Times New Roman" w:eastAsia="Times New Roman" w:hAnsi="Times New Roman"/>
          <w:spacing w:val="-3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мiсяць,</w:t>
      </w:r>
      <w:r>
        <w:rPr>
          <w:rFonts w:ascii="Times New Roman" w:eastAsia="Times New Roman" w:hAnsi="Times New Roman"/>
          <w:spacing w:val="3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число)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"/>
        <w:gridCol w:w="1127"/>
        <w:gridCol w:w="528"/>
        <w:gridCol w:w="419"/>
        <w:gridCol w:w="4553"/>
        <w:gridCol w:w="1453"/>
      </w:tblGrid>
      <w:tr w:rsidR="00344C3F" w:rsidTr="00344C3F">
        <w:trPr>
          <w:cantSplit/>
          <w:trHeight w:hRule="exact" w:val="177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before="3" w:after="0"/>
              <w:ind w:left="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Пiдприємство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 w:line="185" w:lineRule="auto"/>
              <w:ind w:left="330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Комунальне</w:t>
            </w:r>
            <w:r>
              <w:rPr>
                <w:rFonts w:ascii="Times New Roman" w:eastAsia="Times New Roman" w:hAnsi="Times New Roman"/>
                <w:b/>
                <w:spacing w:val="-2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підприємство</w:t>
            </w:r>
            <w:r>
              <w:rPr>
                <w:rFonts w:ascii="Times New Roman" w:eastAsia="Times New Roman" w:hAnsi="Times New Roman"/>
                <w:b/>
                <w:spacing w:val="1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"Центральна</w:t>
            </w:r>
            <w:r>
              <w:rPr>
                <w:rFonts w:ascii="Times New Roman" w:eastAsia="Times New Roman" w:hAnsi="Times New Roman"/>
                <w:b/>
                <w:spacing w:val="-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районна</w:t>
            </w:r>
            <w:r>
              <w:rPr>
                <w:rFonts w:ascii="Times New Roman" w:eastAsia="Times New Roman" w:hAnsi="Times New Roman"/>
                <w:b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аптека</w:t>
            </w:r>
            <w:r>
              <w:rPr>
                <w:rFonts w:ascii="Times New Roman" w:eastAsia="Times New Roman" w:hAnsi="Times New Roman"/>
                <w:b/>
                <w:spacing w:val="-2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107"/>
                <w:sz w:val="15"/>
                <w:szCs w:val="15"/>
              </w:rPr>
              <w:t>№</w:t>
            </w:r>
            <w:r>
              <w:rPr>
                <w:rFonts w:ascii="Arial Unicode MS" w:eastAsia="Arial Unicode MS" w:hAnsi="Arial Unicode MS"/>
                <w:spacing w:val="-2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31</w:t>
            </w:r>
            <w:r>
              <w:rPr>
                <w:rFonts w:ascii="Times New Roman" w:eastAsia="Times New Roman" w:hAnsi="Times New Roman"/>
                <w:b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м.</w:t>
            </w:r>
            <w:r>
              <w:rPr>
                <w:rFonts w:ascii="Times New Roman" w:eastAsia="Times New Roman" w:hAnsi="Times New Roman"/>
                <w:b/>
                <w:spacing w:val="-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Овруча"</w:t>
            </w:r>
            <w:r>
              <w:rPr>
                <w:rFonts w:ascii="Times New Roman" w:eastAsia="Times New Roman" w:hAnsi="Times New Roman"/>
                <w:b/>
                <w:spacing w:val="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Овруцької</w:t>
            </w:r>
            <w:r>
              <w:rPr>
                <w:rFonts w:ascii="Times New Roman" w:eastAsia="Times New Roman" w:hAnsi="Times New Roman"/>
                <w:b/>
                <w:spacing w:val="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міської</w:t>
            </w:r>
            <w:r>
              <w:rPr>
                <w:rFonts w:ascii="Times New Roman" w:eastAsia="Times New Roman" w:hAnsi="Times New Roman"/>
                <w:b/>
                <w:spacing w:val="10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ЄДРПОУ</w:t>
            </w:r>
          </w:p>
        </w:tc>
      </w:tr>
      <w:tr w:rsidR="00344C3F" w:rsidTr="00344C3F">
        <w:trPr>
          <w:cantSplit/>
          <w:trHeight w:hRule="exact" w:val="18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330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ради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44C3F" w:rsidTr="00344C3F">
        <w:trPr>
          <w:cantSplit/>
          <w:trHeight w:hRule="exact" w:val="21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before="9" w:after="0"/>
              <w:ind w:left="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Територiя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before="9" w:after="0"/>
              <w:ind w:left="3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ЖИТОМИРСЬКА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8" name="Надпись 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22FE4" id="Надпись 28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++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ID6BQnDfRo+3X7bft9+3P74+7z3RdkHBUrCmoabArWtSqGezct3NSbK7Ex&#10;+yZ51V6L/J1CXNzQGkpv9sGYVYQv6VRK0VWUFMDewrhHOD2oMoiL7oUogAVZaWFRN6VsDDoUC0Eo&#10;6OLtoXN0o1EOm8PzgeeBJwfXbg1EXRLvL7dS6WdUNMgsEiyBnQUn62ul+6P7IyYWFxmrayuOmp9s&#10;AGa/A6HhqvEZErbXHyMvmo/n49AJg+HcCb00dabZLHSGmT8apOfpbJb6n0xcP4z7kpowe9354Z/1&#10;dfcCesUclKdEzQoDZygpuVzMaonWBHSf2c90DsgfHXNPaVg35PIgJT8IvasgcrLheOSEWThwopE3&#10;djw/uoqGXhiFaXaa0jXj9N9TQl2Co0Ew6IX129yg66bxj3IjccM0TJaaNQkeHw6R2ChwzgvbWk1Y&#10;3a+PSmHo35cCKrZvtNWrkWgv1oUobkGuUoCcQHkwA2FRCfkBow7mSYLV+xWRFKP6OQfJR34YmgFk&#10;jXAwCsCQx57FsYfwHKASrDHqlzPdD61VK9mygkj9i+NiCs+kZFbC5j31rIC/MWBm2Ex2880MpWPb&#10;nrqfwpNf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8IX77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page">
                    <wp:posOffset>-1308100</wp:posOffset>
                  </wp:positionH>
                  <wp:positionV relativeFrom="page">
                    <wp:posOffset>0</wp:posOffset>
                  </wp:positionV>
                  <wp:extent cx="2895600" cy="25400"/>
                  <wp:effectExtent l="0" t="0" r="0" b="0"/>
                  <wp:wrapNone/>
                  <wp:docPr id="27" name="Рисунок 27" descr="image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" descr="image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before="9" w:after="0" w:line="281" w:lineRule="auto"/>
              <w:ind w:left="263" w:right="39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-2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КОАТУУ</w:t>
            </w:r>
            <w:r>
              <w:rPr>
                <w:rFonts w:ascii="Times New Roman" w:eastAsia="Times New Roman" w:hAnsi="Times New Roman"/>
                <w:spacing w:val="8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-2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КОПФГ</w:t>
            </w:r>
            <w:r>
              <w:rPr>
                <w:rFonts w:ascii="Times New Roman" w:eastAsia="Times New Roman" w:hAnsi="Times New Roman"/>
                <w:spacing w:val="80"/>
                <w:w w:val="35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-2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КВЕД</w:t>
            </w:r>
          </w:p>
        </w:tc>
      </w:tr>
      <w:tr w:rsidR="00344C3F" w:rsidTr="00344C3F">
        <w:trPr>
          <w:cantSplit/>
          <w:trHeight w:hRule="exact" w:val="205"/>
        </w:trPr>
        <w:tc>
          <w:tcPr>
            <w:tcW w:w="317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before="8" w:after="0"/>
              <w:ind w:left="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Організаційно-правова</w:t>
            </w:r>
            <w:r>
              <w:rPr>
                <w:rFonts w:ascii="Times New Roman" w:eastAsia="Times New Roman" w:hAnsi="Times New Roman"/>
                <w:spacing w:val="-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форма</w:t>
            </w:r>
            <w:r>
              <w:rPr>
                <w:rFonts w:ascii="Times New Roman" w:eastAsia="Times New Roman" w:hAnsi="Times New Roman"/>
                <w:spacing w:val="-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господарювання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12700</wp:posOffset>
                      </wp:positionV>
                      <wp:extent cx="3035300" cy="128270"/>
                      <wp:effectExtent l="0" t="4445" r="3810" b="635"/>
                      <wp:wrapNone/>
                      <wp:docPr id="26" name="Надпись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35300" cy="128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4C3F" w:rsidRDefault="00344C3F" w:rsidP="00344C3F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281" w:lineRule="auto"/>
                                    <w:ind w:firstLine="55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Комунальне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1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підприємство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6" o:spid="_x0000_s1027" type="#_x0000_t202" style="position:absolute;margin-left:4pt;margin-top:1pt;width:239pt;height:10.1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us0AIAAMsFAAAOAAAAZHJzL2Uyb0RvYy54bWysVM2O0zAQviPxDpbv2fw0/Um0KdptGoS0&#10;/EgLD+AmTmOR2MF2my6IA3degXfgwIEbr9B9I8ZO0+7PBQE5WBPP+PM3M5/n/NmuqdGWSsUET7B/&#10;5mFEeS4KxtcJfvc2c2YYKU14QWrBaYJvqMLP5k+fnHdtTANRibqgEgEIV3HXJrjSuo1dV+UVbYg6&#10;Ey3l4CyFbIiGX7l2C0k6QG9qN/C8idsJWbRS5FQp2E17J55b/LKkuX5dlopqVCcYuGm7SruuzOrO&#10;z0m8lqStWH6gQf6CRUMYh0uPUCnRBG0kewTVsFwKJUp9lovGFWXJcmpzgGx870E21xVpqc0FiqPa&#10;Y5nU/4PNX23fSMSKBAcTjDhpoEf7b/vv+x/7X/uft19uvyJwQJW6VsUQfN1CuN5dih1022as2iuR&#10;v1eIi0VF+JpeqBaqbrynLSlFV1FSAHHfgLl30HpoZXBX3UtRAAGy0cJi70rZmKpCnRBcCA28OTaN&#10;7jTKYXPkjcYjD1w5+PxgFkxtV10SD6dbqfRzKhpkjARLoGfRyfZKacOGxEOIuYyLjNW1FUbN721A&#10;YL8Dd8NR4zMsbJ8/RV60nC1noRMGk6UTemnqXGSL0Jlk/nScjtLFIvU/m3v9MK5YUVBurhk054d/&#10;1tOD+nu1HFWnRM0KA2coKbleLWqJtgQ0n9nP1hw8pzD3Pg1bBMjlQUp+EHqXQeRkk9nUCbNw7ERT&#10;b+Z4fnQZTbwwCtPsfkpXjNN/Twl1CY7GwbjX14n0g9w8+z3OjcQN0zBVatYkeHYMIrGR4JIXtrWa&#10;sLq375TC0D+VAto9NNoK1mi0V6verXb20Vg1GzGvRHEDCpYCBAZahIkIRiXkR4w6mC4JVh82RFKM&#10;6hccXoEZRYMhB2M1GITncDTBGqPeXOh+ZG1aydYVIA9P7wJeSsasiE8sDu8LJobN5TDdzEi6+2+j&#10;TjN4/hsAAP//AwBQSwMEFAAGAAgAAAAhALuJIafaAAAABgEAAA8AAABkcnMvZG93bnJldi54bWxM&#10;jzFPwzAQhXck/oN1SCyIOrFQFNI4FUKwsFG6sLnxkUS1z1HsJqG/nmOC6e7pnd59r96t3okZpzgE&#10;0pBvMhBIbbADdRoOH6/3JYiYDFnjAqGGb4ywa66valPZsNA7zvvUCQ6hWBkNfUpjJWVse/QmbsKI&#10;xN5XmLxJLKdO2sksHO6dVFlWSG8G4g+9GfG5x/a0P3sNxfoy3r09olourZvp85LnCXOtb2/Wpy2I&#10;hGv6O4ZffEaHhpmO4Uw2Cqeh5CZJg+LB7kNZ8HJkrRTIppb/8ZsfAAAA//8DAFBLAQItABQABgAI&#10;AAAAIQC2gziS/gAAAOEBAAATAAAAAAAAAAAAAAAAAAAAAABbQ29udGVudF9UeXBlc10ueG1sUEsB&#10;Ai0AFAAGAAgAAAAhADj9If/WAAAAlAEAAAsAAAAAAAAAAAAAAAAALwEAAF9yZWxzLy5yZWxzUEsB&#10;Ai0AFAAGAAgAAAAhAFxwO6zQAgAAywUAAA4AAAAAAAAAAAAAAAAALgIAAGRycy9lMm9Eb2MueG1s&#10;UEsBAi0AFAAGAAgAAAAhALuJIafaAAAABgEAAA8AAAAAAAAAAAAAAAAAKgUAAGRycy9kb3ducmV2&#10;LnhtbFBLBQYAAAAABAAEAPMAAAAxBgAAAAA=&#10;" filled="f" stroked="f">
                      <o:lock v:ext="edit" aspectratio="t"/>
                      <v:textbox style="mso-fit-shape-to-text:t" inset="0,0,0,0">
                        <w:txbxContent>
                          <w:p w:rsidR="00344C3F" w:rsidRDefault="00344C3F" w:rsidP="00344C3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81" w:lineRule="auto"/>
                              <w:ind w:firstLine="55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Комунальне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1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підприємство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45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/>
        </w:tc>
      </w:tr>
      <w:tr w:rsidR="00344C3F" w:rsidTr="00344C3F">
        <w:trPr>
          <w:cantSplit/>
          <w:trHeight w:hRule="exact" w:val="194"/>
        </w:trPr>
        <w:tc>
          <w:tcPr>
            <w:tcW w:w="22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2ED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 w:line="271" w:lineRule="auto"/>
              <w:ind w:left="4" w:right="267" w:hanging="3"/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5"/>
                <w:szCs w:val="15"/>
              </w:rPr>
              <w:t>Вид</w:t>
            </w:r>
            <w:r>
              <w:rPr>
                <w:rFonts w:ascii="Times New Roman" w:eastAsia="Times New Roman" w:hAnsi="Times New Roman"/>
                <w:spacing w:val="-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економічної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діяльності</w:t>
            </w:r>
          </w:p>
          <w:p w:rsidR="00344C3F" w:rsidRDefault="00344C3F" w:rsidP="004132ED">
            <w:pPr>
              <w:widowControl w:val="0"/>
              <w:kinsoku w:val="0"/>
              <w:autoSpaceDE w:val="0"/>
              <w:autoSpaceDN w:val="0"/>
              <w:adjustRightInd w:val="0"/>
              <w:spacing w:after="0" w:line="271" w:lineRule="auto"/>
              <w:ind w:right="267"/>
            </w:pPr>
            <w:r>
              <w:rPr>
                <w:rFonts w:ascii="Times New Roman" w:eastAsia="Times New Roman" w:hAnsi="Times New Roman"/>
                <w:spacing w:val="80"/>
                <w:w w:val="564"/>
                <w:sz w:val="15"/>
                <w:szCs w:val="15"/>
                <w:rtl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Середня</w:t>
            </w:r>
            <w:r w:rsidR="004132ED"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кількість</w:t>
            </w:r>
            <w:proofErr w:type="gramEnd"/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працівників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9504" behindDoc="0" locked="0" layoutInCell="1" allowOverlap="1">
                      <wp:simplePos x="0" y="0"/>
                      <wp:positionH relativeFrom="page">
                        <wp:posOffset>139700</wp:posOffset>
                      </wp:positionH>
                      <wp:positionV relativeFrom="page">
                        <wp:posOffset>0</wp:posOffset>
                      </wp:positionV>
                      <wp:extent cx="3543300" cy="127000"/>
                      <wp:effectExtent l="1270" t="0" r="0" b="0"/>
                      <wp:wrapNone/>
                      <wp:docPr id="25" name="Надпись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433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4C3F" w:rsidRDefault="00344C3F" w:rsidP="00344C3F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278" w:lineRule="auto"/>
                                    <w:ind w:firstLine="55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Роздрібна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8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торгівля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0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фармацевтичними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1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товарами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9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спеціалізованих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4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магазинах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5" o:spid="_x0000_s1028" type="#_x0000_t202" style="position:absolute;margin-left:11pt;margin-top:0;width:279pt;height:10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9TzwIAAMsFAAAOAAAAZHJzL2Uyb0RvYy54bWysVM2O0zAQviPxDpbv2SRt+pNo09Vu0yCk&#10;5UdaeAA3cRqLxA6223RZceDOK/AOHDhw4xW6b8TYadruIiQE5GBNPONv/r6Z84ttXaENlYoJHmP/&#10;zMOI8kzkjK9i/PZN6kwxUprwnFSC0xjfUoUvZk+fnLdNRAeiFFVOJQIQrqK2iXGpdRO5rspKWhN1&#10;JhrKQVkIWRMNv3Ll5pK0gF5X7sDzxm4rZN5IkVGl4DbplHhm8YuCZvpVUSiqURVjiE3bU9pzaU53&#10;dk6ilSRNybJ9GOQvoqgJ4+D0AJUQTdBasl+gapZJoUShzzJRu6IoWEZtDpCN7z3K5qYkDbW5QHFU&#10;cyiT+n+w2cvNa4lYHuPBCCNOaujR7svu6+7b7sfu+/2n+88IFFCltlERGN80YK63V2IL3bYZq+Za&#10;ZO8U4mJeEr6il6qBqhvt8UpK0ZaU5BC4b8DcE7QOWhncZftC5BAAWWthsbeFrE1VoU4IHEIDbw9N&#10;o1uNMrgcjoLh0ANVBjp/MPFANi5I1L9upNLPqKiREWIsITyLTjbXSnemvYlxxkXKqgruSVTxBxeA&#10;2d2Ab3hqdCYK2+e70AsX08U0cILBeOEEXpI4l+k8cMapPxklw2Q+T/yPxq8fRCXLc8qNm55zfvBn&#10;Pd2zv2PLgXVKVCw3cCYkJVfLeSXRhgDnU/vtC3Ji5j4Mw9YLcnmUkj8IvKtB6KTj6cQJ0mDkhBNv&#10;6nh+eBWOvSAMkvRhSteM039PCbUxDkfAO5vOb3ODTh+bfZIbiWqmYatUrI7x9GBEIkPBBc9tazVh&#10;VSeflMKEfywFtLtvtCWs4WjHVr1dbruh6UdjKfJbYLAUQDDgImxEEEohP2DUwnaJsXq/JpJiVD3n&#10;MAVmFfWC7IVlLxCewdMYa4w6ca67lbVuJFuVgNyP3iVMSsosic1IdVHs5ws2hs1lv93MSjr9t1bH&#10;HTz7CQAA//8DAFBLAwQUAAYACAAAACEAWAaNX9kAAAAGAQAADwAAAGRycy9kb3ducmV2LnhtbEyP&#10;TU/DMAyG70j8h8hIXBBLW4lpdE0nhODCjbELN68xbbXEqZqsLfv1mBNc/PVarx9Xu8U7NdEY+8AG&#10;8lUGirgJtufWwOHj9X4DKiZkiy4wGfimCLv6+qrC0oaZ32nap1aJCccSDXQpDaXWsenIY1yFgVi0&#10;rzB6TNKOrbYjzmLunS6ybK099iwXOhzouaPmtD97A+vlZbh7e6RivjRu4s9LnifKjbm9WZ62oBIt&#10;6W8ZfvEFHWphOoYz26icgaKQV5IBiaI+bDIpjjKWrOtK/8evfwAAAP//AwBQSwECLQAUAAYACAAA&#10;ACEAtoM4kv4AAADhAQAAEwAAAAAAAAAAAAAAAAAAAAAAW0NvbnRlbnRfVHlwZXNdLnhtbFBLAQIt&#10;ABQABgAIAAAAIQA4/SH/1gAAAJQBAAALAAAAAAAAAAAAAAAAAC8BAABfcmVscy8ucmVsc1BLAQIt&#10;ABQABgAIAAAAIQDqNK9TzwIAAMsFAAAOAAAAAAAAAAAAAAAAAC4CAABkcnMvZTJvRG9jLnhtbFBL&#10;AQItABQABgAIAAAAIQBYBo1f2QAAAAYBAAAPAAAAAAAAAAAAAAAAACkFAABkcnMvZG93bnJldi54&#10;bWxQSwUGAAAAAAQABADzAAAALwYAAAAA&#10;" filled="f" stroked="f">
                      <o:lock v:ext="edit" aspectratio="t"/>
                      <v:textbox style="mso-fit-shape-to-text:t" inset="0,0,0,0">
                        <w:txbxContent>
                          <w:p w:rsidR="00344C3F" w:rsidRDefault="00344C3F" w:rsidP="00344C3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78" w:lineRule="auto"/>
                              <w:ind w:firstLine="55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Роздрібна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8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торгівля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0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фармацевтичними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1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товарами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9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спеціалізованих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4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магазинах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45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/>
        </w:tc>
      </w:tr>
      <w:tr w:rsidR="00344C3F" w:rsidTr="00344C3F">
        <w:trPr>
          <w:cantSplit/>
          <w:trHeight w:hRule="exact" w:val="191"/>
        </w:trPr>
        <w:tc>
          <w:tcPr>
            <w:tcW w:w="22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 w:line="278" w:lineRule="auto"/>
              <w:ind w:left="36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74"/>
                <w:sz w:val="11"/>
                <w:szCs w:val="11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4132ED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 w:line="274" w:lineRule="auto"/>
              <w:ind w:left="11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15"/>
                <w:szCs w:val="15"/>
              </w:rPr>
              <w:t>0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5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/>
        </w:tc>
      </w:tr>
      <w:tr w:rsidR="00344C3F" w:rsidTr="00344C3F">
        <w:trPr>
          <w:cantSplit/>
          <w:trHeight w:hRule="exact" w:val="194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 w:line="269" w:lineRule="auto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Aдреса,</w:t>
            </w:r>
            <w:r>
              <w:rPr>
                <w:rFonts w:ascii="Times New Roman" w:eastAsia="Times New Roman" w:hAnsi="Times New Roman"/>
                <w:spacing w:val="-2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телефон</w:t>
            </w:r>
          </w:p>
        </w:tc>
        <w:tc>
          <w:tcPr>
            <w:tcW w:w="662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4" name="Надпись 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C061C" id="Надпись 24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i30gIAAM0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ymOCEaCNtCj7dftt+337c/tj9vPt1+QdVS8KJhtsC1Y1+oE7l23cNNsLuXG&#10;7tvkdXsl83caCXnNaii93QdjWlGxZBdKya5itAD2DsY/wulBtUVcdC9kASzoykiHuilVY9GhWAhC&#10;QRdvDp1jG4Ny2ByeDoIAPDm4dmsg6tNkf7lV2jxjskF2kWIF7Bw4XV9p0x/dH7GxhJzzunbiqMW9&#10;DcDsdyA0XLU+S8L1+mMcxLPxbEw8Eg1nHgmyzLuYT4k3nIejQXaaTadZ+MnGDUnSl9SG2esuJH/W&#10;190L6BVzUJ6WNS8snKWk1XIxrRVaU9D93H22c0D+6Jh/n4ZzQy4PUgojElxGsTcfjkcemZOBF4+C&#10;sReE8WU8DEhMsvn9lK64YP+eEupSHA+iQS+s3+YGXbeNf5QbTRpuYLLUvEnx+HCIJlaBM1G41hrK&#10;6359VApL/64UULF9o51erUR7sS5kcQNyVRLkBMqDGQiLSqoPGHUwT1Ks36+oYhjVzwVIPg4JsQPI&#10;GWQwisBQx57FsYeKHKBSbDDql1PTD61Vq/iygkj9ixPyAp5JyZ2E7XvqWQF/a8DMcJns5psdSse2&#10;O3U3hS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41+Lf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page">
                    <wp:posOffset>1092200</wp:posOffset>
                  </wp:positionH>
                  <wp:positionV relativeFrom="page">
                    <wp:posOffset>0</wp:posOffset>
                  </wp:positionV>
                  <wp:extent cx="3124200" cy="12700"/>
                  <wp:effectExtent l="0" t="0" r="0" b="6350"/>
                  <wp:wrapNone/>
                  <wp:docPr id="23" name="Рисунок 23" descr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" descr="image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1552" behindDoc="0" locked="0" layoutInCell="1" allowOverlap="1">
                      <wp:simplePos x="0" y="0"/>
                      <wp:positionH relativeFrom="page">
                        <wp:posOffset>203200</wp:posOffset>
                      </wp:positionH>
                      <wp:positionV relativeFrom="page">
                        <wp:posOffset>0</wp:posOffset>
                      </wp:positionV>
                      <wp:extent cx="4191000" cy="125730"/>
                      <wp:effectExtent l="0" t="4445" r="3175" b="3175"/>
                      <wp:wrapNone/>
                      <wp:docPr id="22" name="Надпись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19100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4C3F" w:rsidRDefault="00344C3F" w:rsidP="00344C3F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firstLine="3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вулиця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4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ТАРАСА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4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ШЕВЧЕНКА,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7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буд.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98/11,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м.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ОВРУЧ,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ЖИТОМИРСЬКА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5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обл.,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2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11101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2" o:spid="_x0000_s1029" type="#_x0000_t202" style="position:absolute;margin-left:16pt;margin-top:0;width:330pt;height:9.9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9g1QIAAMsFAAAOAAAAZHJzL2Uyb0RvYy54bWysVM2O0zAQviPxDpbv2fxs+pNo09Vu0yCk&#10;5UdaeAA3cRqLxA6223RBHLjzCrwDBw7ceIXuGzF2mra7XBCQQzTxTD7PzPfNXFxumxptqFRM8AT7&#10;Zx5GlOeiYHyV4LdvMmeKkdKEF6QWnCb4jip8OXv65KJrYxqIStQFlQhAuIq7NsGV1m3suiqvaEPU&#10;mWgpB2cpZEM0fMqVW0jSAXpTu4Hnjd1OyKKVIqdKwWnaO/HM4pclzfWrslRUozrBkJu2b2nfS/N2&#10;ZxckXknSVizfp0H+IouGMA6XHqBSoglaS/YbVMNyKZQo9VkuGleUJcuprQGq8b1H1dxWpKW2FmiO&#10;ag9tUv8PNn+5eS0RKxIcBBhx0gBHu6+7b7vvu5+7H/ef778gcECXulbFEHzbQrjeXostsG0rVu2N&#10;yN8pxMW8InxFr1QLXTfe45GUoqsoKSBx34C5J2g9tDK4y+6FKCABstbCYm9L2ZiuQp8QXAgE3h1I&#10;o1uNcjgM/cj3PHDl4POD0eTcsuqSePi7lUo/o6JBxkiwhPQsOtncKG2yIfEQYi7jImN1bYVR8wcH&#10;ENifwN3wq/GZLCzPHyMvWkwX09AJg/HCCb00da6yeeiMM38ySs/T+Tz1P5l7/TCuWFFQbq4ZNOeH&#10;f8bpXv29Wg6qU6JmhYEzKSm5Ws5riTYENJ/Zx/YcPMcw92EatglQy6OS/CD0roPIycbTiRNm4ciJ&#10;Jt7U8fzoOhp7YRSm2cOSbhin/14S6hIcjYJRr69j0o9qA9YN8T2DJ7WRuGEatkrNmgRPD0EkNhJc&#10;8MJSqwmre/ukFSb9YyuA7oFoK1ij0V6tervc2qE5H0ZjKYo7ULAUIDDQImxEMCohP2DUwXZJsHq/&#10;JpJiVD/nMAVmFQ2GHIzlYBCew68J1hj15lz3K2vdSraqAHkYvSuYlIxZEZuR6rPYzxdsDFvLfruZ&#10;lXT6baOOO3j2CwAA//8DAFBLAwQUAAYACAAAACEArkpr29oAAAAGAQAADwAAAGRycy9kb3ducmV2&#10;LnhtbEyPwU7DMBBE70j9B2uRuKDWSZCiJsSpKgQXbpReenPjJYmw11HsJqFfz/YEl5VGM5p9U+0W&#10;Z8WEY+g9KUg3CQikxpueWgXHz7f1FkSImoy2nlDBDwbY1au7SpfGz/SB0yG2gksolFpBF+NQShma&#10;Dp0OGz8gsfflR6cjy7GVZtQzlzsrsyTJpdM98YdOD/jSYfN9uDgF+fI6PL4XmM3Xxk50uqZpxFSp&#10;h/tl/wwi4hL/wnDDZ3SomensL2SCsAqeMp4SFfBlNy9u8syxYguyruR//PoXAAD//wMAUEsBAi0A&#10;FAAGAAgAAAAhALaDOJL+AAAA4QEAABMAAAAAAAAAAAAAAAAAAAAAAFtDb250ZW50X1R5cGVzXS54&#10;bWxQSwECLQAUAAYACAAAACEAOP0h/9YAAACUAQAACwAAAAAAAAAAAAAAAAAvAQAAX3JlbHMvLnJl&#10;bHNQSwECLQAUAAYACAAAACEAgnU/YNUCAADLBQAADgAAAAAAAAAAAAAAAAAuAgAAZHJzL2Uyb0Rv&#10;Yy54bWxQSwECLQAUAAYACAAAACEArkpr29oAAAAGAQAADwAAAAAAAAAAAAAAAAAvBQAAZHJzL2Rv&#10;d25yZXYueG1sUEsFBgAAAAAEAAQA8wAAADYGAAAAAA==&#10;" filled="f" stroked="f">
                      <o:lock v:ext="edit" aspectratio="t"/>
                      <v:textbox style="mso-fit-shape-to-text:t" inset="0,0,0,0">
                        <w:txbxContent>
                          <w:p w:rsidR="00344C3F" w:rsidRDefault="00344C3F" w:rsidP="00344C3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firstLine="3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вулиця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4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ТАРАСА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4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ШЕВЧЕНКА,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7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буд.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98/11,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м.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ОВРУЧ,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ЖИТОМИРСЬКА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обл.,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2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11101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" name="Надпись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D047A" id="Надпись 21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Yq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IDHyNOGujR9uv22/b79uf2x93nuy/IOCpWFNQ02BSsa1UM925auKk3V2Jj&#10;9k3yqr0W+TuFuLihNZTe7IMxqwhf0qmUoqsoKYC9hXGPcHpQZRAX3QtRAAuy0sKibkrZGHQoFoJQ&#10;0MXbQ+foRqMcNofnA88DTw6u3RqIuiTeX26l0s+oaJBZJFgCOwtO1tdK90f3R0wsLjJW11YcNT/Z&#10;AMx+B0LDVeMzJGyvP0ZeNB/Px6ETBsO5E3pp6kyzWegMM380SM/T2Sz1P5m4fhj3JTVh9rrzwz/r&#10;6+4F9Io5KE+JmhUGzlBScrmY1RKtCeg+s5/pHJA/Ouae0rBuyOVBSn4QeldB5GTD8cgJs3DgRCNv&#10;7Hh+dBUNvTAK0+w0pWvG6b+nhLoER4Ng0Avrt7lB103jH+VG4oZpmCw1axI8PhwisVHgnBe2tZqw&#10;ul8flcLQvy8FVGzfaKtXI9FerAtR3IJcpQA5gfJgBsKiEvIDRh3MkwSr9ysiKUb1cw6Sj/wwNAPI&#10;GuFgFIAhjz2LYw/hOUAlWGPUL2e6H1qrVrJlBZH6F8fFFJ5JyayEzXvqWQF/Y8DMsJns5psZSse2&#10;PXU/hS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amJir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page">
                    <wp:posOffset>215900</wp:posOffset>
                  </wp:positionH>
                  <wp:positionV relativeFrom="page">
                    <wp:posOffset>101600</wp:posOffset>
                  </wp:positionV>
                  <wp:extent cx="723900" cy="25400"/>
                  <wp:effectExtent l="0" t="0" r="0" b="0"/>
                  <wp:wrapNone/>
                  <wp:docPr id="20" name="Рисунок 20" descr="imag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" descr="image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44C3F" w:rsidRDefault="00344C3F" w:rsidP="00344C3F">
      <w:pPr>
        <w:widowControl w:val="0"/>
        <w:kinsoku w:val="0"/>
        <w:autoSpaceDE w:val="0"/>
        <w:autoSpaceDN w:val="0"/>
        <w:adjustRightInd w:val="0"/>
        <w:spacing w:after="0" w:line="178" w:lineRule="auto"/>
        <w:ind w:left="1" w:right="1671"/>
      </w:pP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Одиниця</w:t>
      </w:r>
      <w:r>
        <w:rPr>
          <w:rFonts w:ascii="Times New Roman" w:eastAsia="Times New Roman" w:hAnsi="Times New Roman"/>
          <w:spacing w:val="-25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вимiру:</w:t>
      </w:r>
      <w:r>
        <w:rPr>
          <w:rFonts w:ascii="Times New Roman" w:eastAsia="Times New Roman" w:hAnsi="Times New Roman"/>
          <w:spacing w:val="-1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тис.</w:t>
      </w:r>
      <w:r>
        <w:rPr>
          <w:rFonts w:ascii="Times New Roman" w:eastAsia="Times New Roman" w:hAnsi="Times New Roman"/>
          <w:spacing w:val="3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грн.</w:t>
      </w:r>
      <w:r>
        <w:rPr>
          <w:rFonts w:ascii="Times New Roman" w:eastAsia="Times New Roman" w:hAnsi="Times New Roman"/>
          <w:spacing w:val="5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без</w:t>
      </w:r>
      <w:r>
        <w:rPr>
          <w:rFonts w:ascii="Times New Roman" w:eastAsia="Times New Roman" w:hAnsi="Times New Roman"/>
          <w:spacing w:val="-4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десяткового</w:t>
      </w:r>
      <w:r>
        <w:rPr>
          <w:rFonts w:ascii="Times New Roman" w:eastAsia="Times New Roman" w:hAnsi="Times New Roman"/>
          <w:spacing w:val="9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знака</w:t>
      </w:r>
      <w:r>
        <w:rPr>
          <w:rFonts w:ascii="Times New Roman" w:eastAsia="Times New Roman" w:hAnsi="Times New Roman"/>
          <w:spacing w:val="9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(окрім</w:t>
      </w:r>
      <w:r>
        <w:rPr>
          <w:rFonts w:ascii="Times New Roman" w:eastAsia="Times New Roman" w:hAnsi="Times New Roman"/>
          <w:spacing w:val="-6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розділу</w:t>
      </w:r>
      <w:r>
        <w:rPr>
          <w:rFonts w:ascii="Times New Roman" w:eastAsia="Times New Roman" w:hAnsi="Times New Roman"/>
          <w:spacing w:val="6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IV</w:t>
      </w:r>
      <w:r>
        <w:rPr>
          <w:rFonts w:ascii="Times New Roman" w:eastAsia="Times New Roman" w:hAnsi="Times New Roman"/>
          <w:spacing w:val="-1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Звіту</w:t>
      </w:r>
      <w:r>
        <w:rPr>
          <w:rFonts w:ascii="Times New Roman" w:eastAsia="Times New Roman" w:hAnsi="Times New Roman"/>
          <w:spacing w:val="2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про</w:t>
      </w:r>
      <w:r>
        <w:rPr>
          <w:rFonts w:ascii="Times New Roman" w:eastAsia="Times New Roman" w:hAnsi="Times New Roman"/>
          <w:spacing w:val="3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фінансові</w:t>
      </w:r>
      <w:r>
        <w:rPr>
          <w:rFonts w:ascii="Times New Roman" w:eastAsia="Times New Roman" w:hAnsi="Times New Roman"/>
          <w:spacing w:val="1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результати</w:t>
      </w:r>
      <w:r>
        <w:rPr>
          <w:rFonts w:ascii="Times New Roman" w:eastAsia="Times New Roman" w:hAnsi="Times New Roman"/>
          <w:spacing w:val="16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(Звіту</w:t>
      </w:r>
      <w:r>
        <w:rPr>
          <w:rFonts w:ascii="Times New Roman" w:eastAsia="Times New Roman" w:hAnsi="Times New Roman"/>
          <w:spacing w:val="-1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про</w:t>
      </w:r>
      <w:r>
        <w:rPr>
          <w:rFonts w:ascii="Times New Roman" w:eastAsia="Times New Roman" w:hAnsi="Times New Roman"/>
          <w:spacing w:val="2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сукупний</w:t>
      </w:r>
      <w:r>
        <w:rPr>
          <w:rFonts w:ascii="Times New Roman" w:eastAsia="Times New Roman" w:hAnsi="Times New Roman"/>
          <w:spacing w:val="5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дохід)</w:t>
      </w:r>
      <w:r>
        <w:rPr>
          <w:rFonts w:ascii="Times New Roman" w:eastAsia="Times New Roman" w:hAnsi="Times New Roman"/>
          <w:spacing w:val="4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(форма</w:t>
      </w:r>
      <w:r>
        <w:rPr>
          <w:rFonts w:ascii="Times New Roman" w:eastAsia="Times New Roman" w:hAnsi="Times New Roman"/>
          <w:spacing w:val="-1"/>
          <w:w w:val="110"/>
          <w:sz w:val="15"/>
          <w:szCs w:val="15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w w:val="95"/>
          <w:sz w:val="15"/>
          <w:szCs w:val="15"/>
        </w:rPr>
        <w:t>№2),</w:t>
      </w:r>
      <w:r>
        <w:rPr>
          <w:rFonts w:ascii="Arial Unicode MS" w:eastAsia="Arial Unicode MS" w:hAnsi="Arial Unicode MS"/>
          <w:spacing w:val="80"/>
          <w:sz w:val="15"/>
          <w:szCs w:val="15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грошові</w:t>
      </w:r>
      <w:r>
        <w:rPr>
          <w:rFonts w:ascii="Times New Roman" w:eastAsia="Times New Roman" w:hAnsi="Times New Roman"/>
          <w:spacing w:val="-24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показники</w:t>
      </w:r>
      <w:r>
        <w:rPr>
          <w:rFonts w:ascii="Times New Roman" w:eastAsia="Times New Roman" w:hAnsi="Times New Roman"/>
          <w:spacing w:val="6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якого</w:t>
      </w:r>
      <w:r>
        <w:rPr>
          <w:rFonts w:ascii="Times New Roman" w:eastAsia="Times New Roman" w:hAnsi="Times New Roman"/>
          <w:spacing w:val="6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наводяться</w:t>
      </w:r>
      <w:r>
        <w:rPr>
          <w:rFonts w:ascii="Times New Roman" w:eastAsia="Times New Roman" w:hAnsi="Times New Roman"/>
          <w:spacing w:val="10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в</w:t>
      </w:r>
      <w:r>
        <w:rPr>
          <w:rFonts w:ascii="Times New Roman" w:eastAsia="Times New Roman" w:hAnsi="Times New Roman"/>
          <w:spacing w:val="-3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гривнях</w:t>
      </w:r>
      <w:r>
        <w:rPr>
          <w:rFonts w:ascii="Times New Roman" w:eastAsia="Times New Roman" w:hAnsi="Times New Roman"/>
          <w:spacing w:val="6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з</w:t>
      </w:r>
      <w:r>
        <w:rPr>
          <w:rFonts w:ascii="Times New Roman" w:eastAsia="Times New Roman" w:hAnsi="Times New Roman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копійками)</w:t>
      </w:r>
    </w:p>
    <w:p w:rsidR="00344C3F" w:rsidRDefault="00344C3F" w:rsidP="00344C3F">
      <w:pPr>
        <w:widowControl w:val="0"/>
        <w:kinsoku w:val="0"/>
        <w:autoSpaceDE w:val="0"/>
        <w:autoSpaceDN w:val="0"/>
        <w:adjustRightInd w:val="0"/>
        <w:spacing w:before="13" w:after="0"/>
        <w:ind w:left="116" w:right="6984" w:hanging="110"/>
      </w:pP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Складено</w:t>
      </w:r>
      <w:r>
        <w:rPr>
          <w:rFonts w:ascii="Times New Roman" w:eastAsia="Times New Roman" w:hAnsi="Times New Roman"/>
          <w:spacing w:val="-24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(зробити</w:t>
      </w:r>
      <w:r>
        <w:rPr>
          <w:rFonts w:ascii="Times New Roman" w:eastAsia="Times New Roman" w:hAnsi="Times New Roman"/>
          <w:spacing w:val="2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позначку</w:t>
      </w:r>
      <w:r>
        <w:rPr>
          <w:rFonts w:ascii="Times New Roman" w:eastAsia="Times New Roman" w:hAnsi="Times New Roman"/>
          <w:spacing w:val="14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"v"</w:t>
      </w:r>
      <w:r>
        <w:rPr>
          <w:rFonts w:ascii="Times New Roman" w:eastAsia="Times New Roman" w:hAnsi="Times New Roman"/>
          <w:spacing w:val="-9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у</w:t>
      </w:r>
      <w:r>
        <w:rPr>
          <w:rFonts w:ascii="Times New Roman" w:eastAsia="Times New Roman" w:hAnsi="Times New Roman"/>
          <w:spacing w:val="1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відповідній</w:t>
      </w:r>
      <w:r>
        <w:rPr>
          <w:rFonts w:ascii="Times New Roman" w:eastAsia="Times New Roman" w:hAnsi="Times New Roman"/>
          <w:spacing w:val="5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клітинці):</w:t>
      </w:r>
      <w:r>
        <w:rPr>
          <w:rFonts w:ascii="Times New Roman" w:eastAsia="Times New Roman" w:hAnsi="Times New Roman"/>
          <w:spacing w:val="80"/>
          <w:w w:val="15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за</w:t>
      </w:r>
      <w:r>
        <w:rPr>
          <w:rFonts w:ascii="Times New Roman" w:eastAsia="Times New Roman" w:hAnsi="Times New Roman"/>
          <w:spacing w:val="-29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положеннями</w:t>
      </w:r>
      <w:r>
        <w:rPr>
          <w:rFonts w:ascii="Times New Roman" w:eastAsia="Times New Roman" w:hAnsi="Times New Roman"/>
          <w:spacing w:val="15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(стандартами)</w:t>
      </w:r>
      <w:r>
        <w:rPr>
          <w:rFonts w:ascii="Times New Roman" w:eastAsia="Times New Roman" w:hAnsi="Times New Roman"/>
          <w:spacing w:val="11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бухгалтерського</w:t>
      </w:r>
      <w:r>
        <w:rPr>
          <w:rFonts w:ascii="Times New Roman" w:eastAsia="Times New Roman" w:hAnsi="Times New Roman"/>
          <w:spacing w:val="13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обліку</w:t>
      </w:r>
      <w:r>
        <w:rPr>
          <w:rFonts w:ascii="Times New Roman" w:eastAsia="Times New Roman" w:hAnsi="Times New Roman"/>
          <w:spacing w:val="80"/>
          <w:sz w:val="15"/>
          <w:szCs w:val="15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за</w:t>
      </w:r>
      <w:r>
        <w:rPr>
          <w:rFonts w:ascii="Times New Roman" w:eastAsia="Times New Roman" w:hAnsi="Times New Roman"/>
          <w:spacing w:val="-29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міжнародними</w:t>
      </w:r>
      <w:r>
        <w:rPr>
          <w:rFonts w:ascii="Times New Roman" w:eastAsia="Times New Roman" w:hAnsi="Times New Roman"/>
          <w:spacing w:val="11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стандартами</w:t>
      </w:r>
      <w:r>
        <w:rPr>
          <w:rFonts w:ascii="Times New Roman" w:eastAsia="Times New Roman" w:hAnsi="Times New Roman"/>
          <w:spacing w:val="10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фінансової</w:t>
      </w:r>
      <w:r>
        <w:rPr>
          <w:rFonts w:ascii="Times New Roman" w:eastAsia="Times New Roman" w:hAnsi="Times New Roman"/>
          <w:spacing w:val="5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звітності</w:t>
      </w:r>
    </w:p>
    <w:p w:rsidR="00344C3F" w:rsidRDefault="004132ED" w:rsidP="00344C3F">
      <w:pPr>
        <w:widowControl w:val="0"/>
        <w:kinsoku w:val="0"/>
        <w:autoSpaceDE w:val="0"/>
        <w:autoSpaceDN w:val="0"/>
        <w:adjustRightInd w:val="0"/>
        <w:spacing w:after="0" w:line="274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  <w:lang w:val="uk-UA"/>
        </w:rPr>
        <w:t>Л</w:t>
      </w:r>
      <w:r w:rsidR="00344C3F"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  <w:lang w:val="uk-UA"/>
        </w:rPr>
        <w:t>іквідаційний б</w:t>
      </w:r>
      <w:r w:rsidR="00344C3F"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аланс</w:t>
      </w:r>
      <w:r w:rsidR="00344C3F">
        <w:rPr>
          <w:rFonts w:ascii="Times New Roman" w:eastAsia="Times New Roman" w:hAnsi="Times New Roman"/>
          <w:b/>
          <w:spacing w:val="-22"/>
          <w:w w:val="110"/>
          <w:sz w:val="15"/>
          <w:szCs w:val="15"/>
        </w:rPr>
        <w:t xml:space="preserve"> </w:t>
      </w:r>
      <w:r w:rsidR="00344C3F"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(Звіт</w:t>
      </w:r>
      <w:r w:rsidR="00344C3F">
        <w:rPr>
          <w:rFonts w:ascii="Times New Roman" w:eastAsia="Times New Roman" w:hAnsi="Times New Roman"/>
          <w:b/>
          <w:spacing w:val="-1"/>
          <w:w w:val="110"/>
          <w:sz w:val="15"/>
          <w:szCs w:val="15"/>
        </w:rPr>
        <w:t xml:space="preserve"> </w:t>
      </w:r>
      <w:r w:rsidR="00344C3F"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про</w:t>
      </w:r>
      <w:r w:rsidR="00344C3F">
        <w:rPr>
          <w:rFonts w:ascii="Times New Roman" w:eastAsia="Times New Roman" w:hAnsi="Times New Roman"/>
          <w:b/>
          <w:w w:val="110"/>
          <w:sz w:val="15"/>
          <w:szCs w:val="15"/>
        </w:rPr>
        <w:t xml:space="preserve"> </w:t>
      </w:r>
      <w:r w:rsidR="00344C3F"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фінансовий</w:t>
      </w:r>
      <w:r w:rsidR="00344C3F">
        <w:rPr>
          <w:rFonts w:ascii="Times New Roman" w:eastAsia="Times New Roman" w:hAnsi="Times New Roman"/>
          <w:b/>
          <w:spacing w:val="5"/>
          <w:w w:val="110"/>
          <w:sz w:val="15"/>
          <w:szCs w:val="15"/>
        </w:rPr>
        <w:t xml:space="preserve"> </w:t>
      </w:r>
      <w:r w:rsidR="00344C3F"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стан)</w:t>
      </w:r>
    </w:p>
    <w:p w:rsidR="00344C3F" w:rsidRDefault="004132ED" w:rsidP="00344C3F">
      <w:pPr>
        <w:widowControl w:val="0"/>
        <w:kinsoku w:val="0"/>
        <w:autoSpaceDE w:val="0"/>
        <w:autoSpaceDN w:val="0"/>
        <w:adjustRightInd w:val="0"/>
        <w:spacing w:after="0" w:line="274" w:lineRule="auto"/>
        <w:jc w:val="center"/>
      </w:pPr>
      <w:r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на 16</w:t>
      </w:r>
      <w:r w:rsidR="00344C3F"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  <w:lang w:val="uk-UA"/>
        </w:rPr>
        <w:t>листопада</w:t>
      </w:r>
      <w:r w:rsidR="00344C3F"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 xml:space="preserve"> 2020 року</w:t>
      </w:r>
    </w:p>
    <w:tbl>
      <w:tblPr>
        <w:tblW w:w="0" w:type="auto"/>
        <w:tblInd w:w="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1"/>
        <w:gridCol w:w="725"/>
        <w:gridCol w:w="2162"/>
        <w:gridCol w:w="1112"/>
        <w:gridCol w:w="1163"/>
      </w:tblGrid>
      <w:tr w:rsidR="00344C3F" w:rsidTr="00344C3F">
        <w:trPr>
          <w:cantSplit/>
          <w:trHeight w:hRule="exact" w:val="209"/>
        </w:trPr>
        <w:tc>
          <w:tcPr>
            <w:tcW w:w="9470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 w:line="182" w:lineRule="auto"/>
              <w:ind w:left="8004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3"/>
                <w:szCs w:val="13"/>
              </w:rPr>
              <w:t>Форма</w:t>
            </w:r>
            <w:r>
              <w:rPr>
                <w:rFonts w:ascii="Times New Roman" w:eastAsia="Times New Roman" w:hAnsi="Times New Roman"/>
                <w:b/>
                <w:spacing w:val="-29"/>
                <w:w w:val="110"/>
                <w:sz w:val="13"/>
                <w:szCs w:val="1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102"/>
                <w:sz w:val="13"/>
                <w:szCs w:val="13"/>
              </w:rPr>
              <w:t>№1</w:t>
            </w:r>
            <w:r>
              <w:rPr>
                <w:rFonts w:ascii="Arial Unicode MS" w:eastAsia="Arial Unicode MS" w:hAnsi="Arial Unicode MS"/>
                <w:spacing w:val="-23"/>
                <w:w w:val="1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3"/>
                <w:szCs w:val="13"/>
              </w:rPr>
              <w:t>Код</w:t>
            </w:r>
            <w:r>
              <w:rPr>
                <w:rFonts w:ascii="Times New Roman" w:eastAsia="Times New Roman" w:hAnsi="Times New Roman"/>
                <w:b/>
                <w:spacing w:val="3"/>
                <w:w w:val="1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/>
                <w:b/>
                <w:spacing w:val="-2"/>
                <w:w w:val="1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3"/>
                <w:szCs w:val="13"/>
              </w:rPr>
              <w:t>ДКУД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 w:line="278" w:lineRule="auto"/>
              <w:ind w:left="374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3"/>
                <w:szCs w:val="13"/>
              </w:rPr>
              <w:t>1801001</w:t>
            </w:r>
          </w:p>
        </w:tc>
      </w:tr>
      <w:tr w:rsidR="00344C3F" w:rsidTr="00344C3F">
        <w:trPr>
          <w:cantSplit/>
          <w:trHeight w:hRule="exact" w:val="38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before="194" w:after="0" w:line="281" w:lineRule="auto"/>
              <w:ind w:left="2390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2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К</w:t>
            </w:r>
            <w:r>
              <w:rPr>
                <w:rFonts w:ascii="Times New Roman" w:eastAsia="Times New Roman" w:hAnsi="Times New Roman"/>
                <w:b/>
                <w:spacing w:val="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Т</w:t>
            </w:r>
            <w:r>
              <w:rPr>
                <w:rFonts w:ascii="Times New Roman" w:eastAsia="Times New Roman" w:hAnsi="Times New Roman"/>
                <w:b/>
                <w:spacing w:val="-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И</w:t>
            </w:r>
            <w:r>
              <w:rPr>
                <w:rFonts w:ascii="Times New Roman" w:eastAsia="Times New Roman" w:hAnsi="Times New Roman"/>
                <w:b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 w:line="274" w:lineRule="auto"/>
              <w:ind w:left="162" w:right="159" w:firstLine="9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Код</w:t>
            </w:r>
            <w:r>
              <w:rPr>
                <w:rFonts w:ascii="Times New Roman" w:eastAsia="Times New Roman" w:hAnsi="Times New Roman"/>
                <w:b/>
                <w:spacing w:val="80"/>
                <w:w w:val="14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рядка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 w:line="274" w:lineRule="auto"/>
              <w:ind w:left="506" w:right="504" w:firstLine="18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10"/>
                <w:sz w:val="15"/>
                <w:szCs w:val="15"/>
              </w:rPr>
              <w:t>На</w:t>
            </w:r>
            <w:r>
              <w:rPr>
                <w:rFonts w:ascii="Times New Roman" w:eastAsia="Times New Roman" w:hAnsi="Times New Roman"/>
                <w:b/>
                <w:spacing w:val="-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початок</w:t>
            </w:r>
            <w:r>
              <w:rPr>
                <w:rFonts w:ascii="Times New Roman" w:eastAsia="Times New Roman" w:hAnsi="Times New Roman"/>
                <w:b/>
                <w:spacing w:val="80"/>
                <w:w w:val="56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звітного</w:t>
            </w:r>
            <w:r>
              <w:rPr>
                <w:rFonts w:ascii="Times New Roman" w:eastAsia="Times New Roman" w:hAnsi="Times New Roman"/>
                <w:b/>
                <w:spacing w:val="1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періоду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 w:line="274" w:lineRule="auto"/>
              <w:ind w:left="600" w:right="522" w:firstLine="236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10"/>
                <w:sz w:val="15"/>
                <w:szCs w:val="15"/>
              </w:rPr>
              <w:t>На</w:t>
            </w:r>
            <w:r>
              <w:rPr>
                <w:rFonts w:ascii="Times New Roman" w:eastAsia="Times New Roman" w:hAnsi="Times New Roman"/>
                <w:b/>
                <w:spacing w:val="-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кiнець</w:t>
            </w:r>
            <w:r>
              <w:rPr>
                <w:rFonts w:ascii="Times New Roman" w:eastAsia="Times New Roman" w:hAnsi="Times New Roman"/>
                <w:b/>
                <w:spacing w:val="123"/>
                <w:w w:val="59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звiтного</w:t>
            </w:r>
            <w:r>
              <w:rPr>
                <w:rFonts w:ascii="Times New Roman" w:eastAsia="Times New Roman" w:hAnsi="Times New Roman"/>
                <w:b/>
                <w:spacing w:val="1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перiоду</w:t>
            </w:r>
          </w:p>
        </w:tc>
      </w:tr>
      <w:tr w:rsidR="00344C3F" w:rsidTr="00344C3F">
        <w:trPr>
          <w:cantSplit/>
          <w:trHeight w:hRule="exact" w:val="187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708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w w:val="83"/>
                <w:sz w:val="15"/>
                <w:szCs w:val="15"/>
              </w:rPr>
              <w:t>1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28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2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45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3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03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4</w:t>
            </w:r>
          </w:p>
        </w:tc>
      </w:tr>
      <w:tr w:rsidR="00344C3F" w:rsidTr="00344C3F">
        <w:trPr>
          <w:cantSplit/>
          <w:trHeight w:hRule="exact" w:val="402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015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10"/>
                <w:sz w:val="15"/>
                <w:szCs w:val="15"/>
              </w:rPr>
              <w:t>І.</w:t>
            </w:r>
            <w:r>
              <w:rPr>
                <w:rFonts w:ascii="Times New Roman" w:eastAsia="Times New Roman" w:hAnsi="Times New Roman"/>
                <w:b/>
                <w:spacing w:val="-1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Необоротні</w:t>
            </w:r>
            <w:r>
              <w:rPr>
                <w:rFonts w:ascii="Times New Roman" w:eastAsia="Times New Roman" w:hAnsi="Times New Roman"/>
                <w:b/>
                <w:spacing w:val="1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активи</w:t>
            </w:r>
          </w:p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Нематеріальні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активи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before="186"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1000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before="186" w:after="0"/>
              <w:ind w:left="100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22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1D4C61">
            <w:pPr>
              <w:widowControl w:val="0"/>
              <w:kinsoku w:val="0"/>
              <w:autoSpaceDE w:val="0"/>
              <w:autoSpaceDN w:val="0"/>
              <w:adjustRightInd w:val="0"/>
              <w:spacing w:before="186" w:after="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первісна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вартість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1001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59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1D4C6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накопичена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амортизація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1002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1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37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1D4C6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Незавершені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капітальні</w:t>
            </w:r>
            <w:r>
              <w:rPr>
                <w:rFonts w:ascii="Times New Roman" w:eastAsia="Times New Roman" w:hAnsi="Times New Roman"/>
                <w:spacing w:val="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інвестиції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1005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Основні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засоби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1010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7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5"/>
                <w:szCs w:val="15"/>
              </w:rPr>
              <w:t>321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Pr="00344C3F" w:rsidRDefault="001D4C61" w:rsidP="001D4C6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  <w:lang w:val="uk-UA"/>
              </w:rPr>
            </w:pPr>
            <w:r>
              <w:rPr>
                <w:sz w:val="15"/>
                <w:szCs w:val="15"/>
                <w:lang w:val="uk-UA"/>
              </w:rPr>
              <w:t>0</w:t>
            </w:r>
          </w:p>
        </w:tc>
      </w:tr>
      <w:tr w:rsidR="00344C3F" w:rsidTr="00344C3F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первісна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вартість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1011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73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467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1D4C6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знос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1012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73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2"/>
                <w:sz w:val="15"/>
                <w:szCs w:val="15"/>
              </w:rPr>
              <w:t>146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Pr="00344C3F" w:rsidRDefault="00344C3F" w:rsidP="001D4C6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  <w:lang w:val="uk-UA"/>
              </w:rPr>
            </w:pPr>
            <w:r w:rsidRPr="00344C3F">
              <w:rPr>
                <w:sz w:val="15"/>
                <w:szCs w:val="15"/>
                <w:lang w:val="uk-UA"/>
              </w:rPr>
              <w:t>0</w:t>
            </w:r>
          </w:p>
        </w:tc>
      </w:tr>
      <w:tr w:rsidR="00344C3F" w:rsidTr="00344C3F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Інвестиційна</w:t>
            </w:r>
            <w:r>
              <w:rPr>
                <w:rFonts w:ascii="Times New Roman" w:eastAsia="Times New Roman" w:hAnsi="Times New Roman"/>
                <w:spacing w:val="-1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нерухомість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1015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Первісна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вартість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інвестиційної</w:t>
            </w:r>
            <w:r>
              <w:rPr>
                <w:rFonts w:ascii="Times New Roman" w:eastAsia="Times New Roman" w:hAnsi="Times New Roman"/>
                <w:spacing w:val="1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нерухомості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1016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Знос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інвестиційної</w:t>
            </w:r>
            <w:r>
              <w:rPr>
                <w:rFonts w:ascii="Times New Roman" w:eastAsia="Times New Roman" w:hAnsi="Times New Roman"/>
                <w:spacing w:val="1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нерухомості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1017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Довгострокові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біологічні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активи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1020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Первісна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вартість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довгострокових</w:t>
            </w:r>
            <w:r>
              <w:rPr>
                <w:rFonts w:ascii="Times New Roman" w:eastAsia="Times New Roman" w:hAnsi="Times New Roman"/>
                <w:spacing w:val="1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біологічних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активів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1021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Накопичена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амортизація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довгострокових</w:t>
            </w:r>
            <w:r>
              <w:rPr>
                <w:rFonts w:ascii="Times New Roman" w:eastAsia="Times New Roman" w:hAnsi="Times New Roman"/>
                <w:spacing w:val="1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біологічних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активів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1022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64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 w:line="290" w:lineRule="auto"/>
              <w:ind w:left="106" w:right="2330" w:hanging="7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Довгострокові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фінансові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інвестиції:</w:t>
            </w:r>
            <w:r>
              <w:rPr>
                <w:rFonts w:ascii="Times New Roman" w:eastAsia="Times New Roman" w:hAnsi="Times New Roman"/>
                <w:spacing w:val="678"/>
                <w:w w:val="59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які</w:t>
            </w:r>
            <w:r>
              <w:rPr>
                <w:rFonts w:ascii="Times New Roman" w:eastAsia="Times New Roman" w:hAnsi="Times New Roman"/>
                <w:spacing w:val="-2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обліковуються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методом</w:t>
            </w:r>
            <w:r>
              <w:rPr>
                <w:rFonts w:ascii="Times New Roman" w:eastAsia="Times New Roman" w:hAnsi="Times New Roman"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участі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капіталі</w:t>
            </w:r>
            <w:r>
              <w:rPr>
                <w:rFonts w:ascii="Times New Roman" w:eastAsia="Times New Roman" w:hAnsi="Times New Roman"/>
                <w:spacing w:val="80"/>
                <w:sz w:val="15"/>
                <w:szCs w:val="15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інших</w:t>
            </w:r>
            <w:r>
              <w:rPr>
                <w:rFonts w:ascii="Times New Roman" w:eastAsia="Times New Roman" w:hAnsi="Times New Roman"/>
                <w:spacing w:val="-2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підприємств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before="429"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1030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before="429"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before="429"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інші</w:t>
            </w:r>
            <w:r>
              <w:rPr>
                <w:rFonts w:ascii="Times New Roman" w:eastAsia="Times New Roman" w:hAnsi="Times New Roman"/>
                <w:spacing w:val="-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фінансові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інвестиції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1035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Довгострокова</w:t>
            </w:r>
            <w:r>
              <w:rPr>
                <w:rFonts w:ascii="Times New Roman" w:eastAsia="Times New Roman" w:hAnsi="Times New Roman"/>
                <w:spacing w:val="-1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дебіторська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заборгованість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1040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Відстрочені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податкові</w:t>
            </w:r>
            <w:r>
              <w:rPr>
                <w:rFonts w:ascii="Times New Roman" w:eastAsia="Times New Roman" w:hAnsi="Times New Roman"/>
                <w:spacing w:val="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активи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1045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68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1D4C6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Гудвіл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1050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Відстрочені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аквізиційні</w:t>
            </w:r>
            <w:r>
              <w:rPr>
                <w:rFonts w:ascii="Times New Roman" w:eastAsia="Times New Roman" w:hAnsi="Times New Roman"/>
                <w:spacing w:val="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витрати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1060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Залишок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коштів</w:t>
            </w:r>
            <w:r>
              <w:rPr>
                <w:rFonts w:ascii="Times New Roman" w:eastAsia="Times New Roman" w:hAnsi="Times New Roman"/>
                <w:spacing w:val="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у</w:t>
            </w:r>
            <w:r>
              <w:rPr>
                <w:rFonts w:ascii="Times New Roman" w:eastAsia="Times New Roman" w:hAnsi="Times New Roman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централізованих</w:t>
            </w:r>
            <w:r>
              <w:rPr>
                <w:rFonts w:ascii="Times New Roman" w:eastAsia="Times New Roman" w:hAnsi="Times New Roman"/>
                <w:spacing w:val="1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страхових</w:t>
            </w:r>
            <w:r>
              <w:rPr>
                <w:rFonts w:ascii="Times New Roman" w:eastAsia="Times New Roman" w:hAnsi="Times New Roman"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резервних</w:t>
            </w:r>
            <w:r>
              <w:rPr>
                <w:rFonts w:ascii="Times New Roman" w:eastAsia="Times New Roman" w:hAnsi="Times New Roman"/>
                <w:spacing w:val="1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фондах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1065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Інші</w:t>
            </w:r>
            <w:r>
              <w:rPr>
                <w:rFonts w:ascii="Times New Roman" w:eastAsia="Times New Roman" w:hAnsi="Times New Roman"/>
                <w:spacing w:val="-2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необоротні</w:t>
            </w:r>
            <w:r>
              <w:rPr>
                <w:rFonts w:ascii="Times New Roman" w:eastAsia="Times New Roman" w:hAnsi="Times New Roman"/>
                <w:spacing w:val="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активи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1090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00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Усього</w:t>
            </w:r>
            <w:r>
              <w:rPr>
                <w:rFonts w:ascii="Times New Roman" w:eastAsia="Times New Roman" w:hAnsi="Times New Roman"/>
                <w:b/>
                <w:spacing w:val="-2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b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розділом</w:t>
            </w:r>
            <w:r>
              <w:rPr>
                <w:rFonts w:ascii="Times New Roman" w:eastAsia="Times New Roman" w:hAnsi="Times New Roman"/>
                <w:b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І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5"/>
                <w:szCs w:val="15"/>
              </w:rPr>
              <w:t>1095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7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15"/>
                <w:szCs w:val="15"/>
              </w:rPr>
              <w:t>411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1D4C6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198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114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15"/>
                <w:szCs w:val="15"/>
              </w:rPr>
              <w:t>ІІ.</w:t>
            </w:r>
            <w:r>
              <w:rPr>
                <w:rFonts w:ascii="Times New Roman" w:eastAsia="Times New Roman" w:hAnsi="Times New Roman"/>
                <w:b/>
                <w:spacing w:val="-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Оборотні</w:t>
            </w:r>
            <w:r>
              <w:rPr>
                <w:rFonts w:ascii="Times New Roman" w:eastAsia="Times New Roman" w:hAnsi="Times New Roman"/>
                <w:b/>
                <w:spacing w:val="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активи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44C3F" w:rsidTr="00344C3F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Запаси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1100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7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5"/>
                <w:szCs w:val="15"/>
              </w:rPr>
              <w:t>378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1D4C6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Виробничі</w:t>
            </w:r>
            <w:r>
              <w:rPr>
                <w:rFonts w:ascii="Times New Roman" w:eastAsia="Times New Roman" w:hAnsi="Times New Roman"/>
                <w:spacing w:val="-2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запаси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1101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1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31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1D4C6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Незавершене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виробництво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1102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Готова</w:t>
            </w:r>
            <w:r>
              <w:rPr>
                <w:rFonts w:ascii="Times New Roman" w:eastAsia="Times New Roman" w:hAnsi="Times New Roman"/>
                <w:spacing w:val="-2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продукція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1103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Товари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1104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7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5"/>
                <w:szCs w:val="15"/>
              </w:rPr>
              <w:t>347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1D4C6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Поточні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біологічні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активи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1110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Депозити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перестрахування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1115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Векселі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одержані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1120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Дебіторська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заборгованість</w:t>
            </w:r>
            <w:r>
              <w:rPr>
                <w:rFonts w:ascii="Times New Roman" w:eastAsia="Times New Roman" w:hAnsi="Times New Roman"/>
                <w:spacing w:val="1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продукцію,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товари,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роботи,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послуги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1125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1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88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1D4C6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418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 w:line="283" w:lineRule="auto"/>
              <w:ind w:left="142" w:right="2503" w:hanging="11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Дебіторська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заборгованість</w:t>
            </w:r>
            <w:r>
              <w:rPr>
                <w:rFonts w:ascii="Times New Roman" w:eastAsia="Times New Roman" w:hAnsi="Times New Roman"/>
                <w:spacing w:val="1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-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розрахунками:</w:t>
            </w:r>
            <w:r>
              <w:rPr>
                <w:rFonts w:ascii="Times New Roman" w:eastAsia="Times New Roman" w:hAnsi="Times New Roman"/>
                <w:spacing w:val="80"/>
                <w:w w:val="1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-2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виданими</w:t>
            </w:r>
            <w:r>
              <w:rPr>
                <w:rFonts w:ascii="Times New Roman" w:eastAsia="Times New Roman" w:hAnsi="Times New Roman"/>
                <w:spacing w:val="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авансами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before="208"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1130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before="208"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before="208"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15"/>
                <w:szCs w:val="15"/>
              </w:rPr>
              <w:t>з</w:t>
            </w:r>
            <w:r>
              <w:rPr>
                <w:rFonts w:ascii="Times New Roman" w:eastAsia="Times New Roman" w:hAnsi="Times New Roman"/>
                <w:spacing w:val="-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бюджетом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1135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4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15"/>
                <w:szCs w:val="15"/>
              </w:rPr>
              <w:t>3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0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у</w:t>
            </w:r>
            <w:r>
              <w:rPr>
                <w:rFonts w:ascii="Times New Roman" w:eastAsia="Times New Roman" w:hAnsi="Times New Roman"/>
                <w:spacing w:val="-30"/>
                <w:w w:val="10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тому</w:t>
            </w:r>
            <w:r>
              <w:rPr>
                <w:rFonts w:ascii="Times New Roman" w:eastAsia="Times New Roman" w:hAnsi="Times New Roman"/>
                <w:spacing w:val="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числі</w:t>
            </w:r>
            <w:r>
              <w:rPr>
                <w:rFonts w:ascii="Times New Roman" w:eastAsia="Times New Roman" w:hAnsi="Times New Roman"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</w:t>
            </w:r>
            <w:r>
              <w:rPr>
                <w:rFonts w:ascii="Times New Roman" w:eastAsia="Times New Roman" w:hAnsi="Times New Roman"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податку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на</w:t>
            </w:r>
            <w:r>
              <w:rPr>
                <w:rFonts w:ascii="Times New Roman" w:eastAsia="Times New Roman" w:hAnsi="Times New Roman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прибуток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1136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4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15"/>
                <w:szCs w:val="15"/>
              </w:rPr>
              <w:t>3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0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Дебіторська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заборгованість</w:t>
            </w:r>
            <w:r>
              <w:rPr>
                <w:rFonts w:ascii="Times New Roman" w:eastAsia="Times New Roman" w:hAnsi="Times New Roman"/>
                <w:spacing w:val="1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-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розрахунками</w:t>
            </w:r>
            <w:r>
              <w:rPr>
                <w:rFonts w:ascii="Times New Roman" w:eastAsia="Times New Roman" w:hAnsi="Times New Roman"/>
                <w:spacing w:val="1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</w:t>
            </w:r>
            <w:r>
              <w:rPr>
                <w:rFonts w:ascii="Times New Roman" w:eastAsia="Times New Roman" w:hAnsi="Times New Roman"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нарахованих</w:t>
            </w:r>
            <w:r>
              <w:rPr>
                <w:rFonts w:ascii="Times New Roman" w:eastAsia="Times New Roman" w:hAnsi="Times New Roman"/>
                <w:spacing w:val="1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доходів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1140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Дебіторська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заборгованість</w:t>
            </w:r>
            <w:r>
              <w:rPr>
                <w:rFonts w:ascii="Times New Roman" w:eastAsia="Times New Roman" w:hAnsi="Times New Roman"/>
                <w:spacing w:val="1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-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розрахунками</w:t>
            </w:r>
            <w:r>
              <w:rPr>
                <w:rFonts w:ascii="Times New Roman" w:eastAsia="Times New Roman" w:hAnsi="Times New Roman"/>
                <w:spacing w:val="1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із</w:t>
            </w:r>
            <w:r>
              <w:rPr>
                <w:rFonts w:ascii="Times New Roman" w:eastAsia="Times New Roman" w:hAnsi="Times New Roman"/>
                <w:spacing w:val="-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внутрішніх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розрахунків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1145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Інша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поточна</w:t>
            </w:r>
            <w:r>
              <w:rPr>
                <w:rFonts w:ascii="Times New Roman" w:eastAsia="Times New Roman" w:hAnsi="Times New Roman"/>
                <w:spacing w:val="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дебіторська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заборгованість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1155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8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15"/>
                <w:szCs w:val="15"/>
              </w:rPr>
              <w:t>103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1D4C6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Поточні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фінансові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інвестиції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1160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Гроші</w:t>
            </w:r>
            <w:r>
              <w:rPr>
                <w:rFonts w:ascii="Times New Roman" w:eastAsia="Times New Roman" w:hAnsi="Times New Roman"/>
                <w:spacing w:val="-3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та</w:t>
            </w:r>
            <w:r>
              <w:rPr>
                <w:rFonts w:ascii="Times New Roman" w:eastAsia="Times New Roman" w:hAnsi="Times New Roman"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їх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еквіваленти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1165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55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1D4C6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Готівка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1166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0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20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1D4C6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Рахунки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</w:t>
            </w:r>
            <w:r>
              <w:rPr>
                <w:rFonts w:ascii="Times New Roman" w:eastAsia="Times New Roman" w:hAnsi="Times New Roman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банках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1167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1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35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1D4C6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Витрати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майбутніх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періодів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1170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4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15"/>
                <w:szCs w:val="15"/>
              </w:rPr>
              <w:t>2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0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Частка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перестраховика</w:t>
            </w:r>
            <w:r>
              <w:rPr>
                <w:rFonts w:ascii="Times New Roman" w:eastAsia="Times New Roman" w:hAnsi="Times New Roman"/>
                <w:spacing w:val="1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у</w:t>
            </w:r>
            <w:r>
              <w:rPr>
                <w:rFonts w:ascii="Times New Roman" w:eastAsia="Times New Roman" w:hAnsi="Times New Roman"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страхових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резервах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1180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430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 w:line="192" w:lineRule="auto"/>
              <w:ind w:left="30" w:right="301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у</w:t>
            </w:r>
            <w:r>
              <w:rPr>
                <w:rFonts w:ascii="Times New Roman" w:eastAsia="Times New Roman" w:hAnsi="Times New Roman"/>
                <w:spacing w:val="-30"/>
                <w:w w:val="10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тому</w:t>
            </w:r>
            <w:r>
              <w:rPr>
                <w:rFonts w:ascii="Times New Roman" w:eastAsia="Times New Roman" w:hAnsi="Times New Roman"/>
                <w:spacing w:val="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числі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в:</w:t>
            </w:r>
            <w:r>
              <w:rPr>
                <w:rFonts w:ascii="Times New Roman" w:eastAsia="Times New Roman" w:hAnsi="Times New Roman"/>
                <w:spacing w:val="1351"/>
                <w:w w:val="59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резервах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довгострокових</w:t>
            </w:r>
            <w:r>
              <w:rPr>
                <w:rFonts w:ascii="Times New Roman" w:eastAsia="Times New Roman" w:hAnsi="Times New Roman"/>
                <w:spacing w:val="12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90"/>
                <w:sz w:val="15"/>
                <w:szCs w:val="15"/>
              </w:rPr>
              <w:t>зобов’язань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1181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резервах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збитків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або</w:t>
            </w:r>
            <w:r>
              <w:rPr>
                <w:rFonts w:ascii="Times New Roman" w:eastAsia="Times New Roman" w:hAnsi="Times New Roman"/>
                <w:spacing w:val="-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резервах</w:t>
            </w:r>
            <w:r>
              <w:rPr>
                <w:rFonts w:ascii="Times New Roman" w:eastAsia="Times New Roman" w:hAnsi="Times New Roman"/>
                <w:spacing w:val="1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належних</w:t>
            </w:r>
            <w:r>
              <w:rPr>
                <w:rFonts w:ascii="Times New Roman" w:eastAsia="Times New Roman" w:hAnsi="Times New Roman"/>
                <w:spacing w:val="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виплат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1182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</w:tbl>
    <w:p w:rsidR="00344C3F" w:rsidRDefault="00344C3F" w:rsidP="00344C3F">
      <w:pPr>
        <w:spacing w:after="0" w:line="14" w:lineRule="exact"/>
        <w:sectPr w:rsidR="00344C3F">
          <w:pgSz w:w="11900" w:h="16820"/>
          <w:pgMar w:top="560" w:right="620" w:bottom="0" w:left="580" w:header="0" w:footer="0" w:gutter="0"/>
          <w:cols w:space="425"/>
        </w:sectPr>
      </w:pPr>
      <w:r>
        <w:br w:type="page"/>
      </w:r>
    </w:p>
    <w:p w:rsidR="00344C3F" w:rsidRDefault="00344C3F" w:rsidP="00344C3F">
      <w:pPr>
        <w:spacing w:after="0" w:line="14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" name="Надпись 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162C7" id="Надпись 19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Eh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xkiQBnq0/br9tv2+/bn9cfv59guyjpqVJbUNtgXrWp3AvesWbprNpdzY&#10;fZu8bq9k8U4jIa8ph9LbfTBmNRFLeqGU7GpKSmDvYPwjnB5UW8RF90KWwIKsjHSom0o1Fh2KhSAU&#10;dPHm0Dm6MaiAzdHpMAjAU4BrtwaiPkn2l1ulzTMqG2QXKVbAzoGT9ZU2/dH9ERtLyJxx7sTBxb0N&#10;wOx3IDRctT5LwvX6YxzE88l8EnnRYDT3oiDLvIt8FnmjPBwPs9NsNsvCTzZuGCV9SW2Yve7C6M/6&#10;unsBvWIOytOSs9LCWUpaLRczrtCagO5z99nOAfmjY/59Gs4NuTxIKRxEweUg9vLRZOxFeTT04nEw&#10;8YIwvoxHQRRHWX4/pSsm6L+nhLoUx8PBsBfWb3ODrtvGP8qNJA0zMFk4a1I8ORwiiVXgXJSutYYw&#10;3q+PSmHp35UCKrZvtNOrlWgv1oUsb0CuSoKcQHkwA2FRS/UBow7mSYr1+xVRFCP+XIDk4zCK7ABy&#10;RjQcD8BQx57FsYeIAqBSbDDqlzPTD61Vq9iyhkj9ixPyAp5JxZyE7XvqWQF/a8DMcJns5psdSse2&#10;O3U3ha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dCISHSAgAAzQUAAA4AAAAAAAAAAAAAAAAALgIAAGRycy9lMm9Eb2MueG1sUEsB&#10;Ai0AFAAGAAgAAAAhAM3uh3XVAAAABQEAAA8AAAAAAAAAAAAAAAAALAUAAGRycy9kb3ducmV2Lnht&#10;bFBLBQYAAAAABAAEAPMAAAAuBg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8775700</wp:posOffset>
            </wp:positionV>
            <wp:extent cx="939800" cy="25400"/>
            <wp:effectExtent l="0" t="0" r="0" b="0"/>
            <wp:wrapNone/>
            <wp:docPr id="18" name="Рисунок 18" descr="image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8" descr="image3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" name="Надпись 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D5C03" id="Надпись 17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9w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RujJEgDfRo+3X7bft9+3P74/bz7RdkHTUrS2obbAvWtTqBe9ct3DSbS7mx&#10;+zZ53V7J4p1GQl5TDqW3+2DMaiKW9EIp2dWUlMDewfhHOD2otoiL7oUsgQVZGelQN5VqLDoUC0Eo&#10;6OLNoXN0Y1ABm6PTYRCApwDXbg1EfZLsL7dKm2dUNsguUqyAnQMn6ytt+qP7IzaWkDnj3ImDi3sb&#10;gNnvQGi4an2WhOv1xziI55P5JPKiwWjuRUGWeRf5LPJGeTgeZqfZbJaFn2zcMEr6ktowe92F0Z/1&#10;dfcCesUclKclZ6WFs5S0Wi5mXKE1Ad3n7rOdA/JHx/z7NJwbcnmQUjiIgstB7OWjydiL8mjoxeNg&#10;4gVhfBmPgiiOsvx+SldM0H9PCXUpjoeDYS+s3+YGXbeNf5QbSRpmYLJw1qR4cjhEEqvAuShdaw1h&#10;vF8flcLSvysFVGzfaKdXK9FerAtZ3oBclQQ5gfJgBsKiluoDRh3MkxTr9yuiKEb8uQDJx2EU2QHk&#10;jGg4HoChjj2LYw8RBUCl2GDUL2emH1qrVrFlDZH6FyfkBTyTijkJ2/fUswL+1oCZ4TLZzTc7lI5t&#10;d+puCk9/A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Z0X3DSAgAAzQUAAA4AAAAAAAAAAAAAAAAALgIAAGRycy9lMm9Eb2MueG1sUEsB&#10;Ai0AFAAGAAgAAAAhAM3uh3XVAAAABQEAAA8AAAAAAAAAAAAAAAAALAUAAGRycy9kb3ducmV2Lnht&#10;bFBLBQYAAAAABAAEAPMAAAAuBg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3429000</wp:posOffset>
            </wp:positionH>
            <wp:positionV relativeFrom="page">
              <wp:posOffset>8775700</wp:posOffset>
            </wp:positionV>
            <wp:extent cx="3606800" cy="25400"/>
            <wp:effectExtent l="0" t="0" r="0" b="0"/>
            <wp:wrapNone/>
            <wp:docPr id="16" name="Рисунок 16" descr="imag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9" descr="image4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4305300</wp:posOffset>
                </wp:positionH>
                <wp:positionV relativeFrom="page">
                  <wp:posOffset>8623300</wp:posOffset>
                </wp:positionV>
                <wp:extent cx="1917700" cy="143510"/>
                <wp:effectExtent l="0" t="3175" r="0" b="0"/>
                <wp:wrapNone/>
                <wp:docPr id="15" name="Надпись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177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C3F" w:rsidRDefault="00344C3F" w:rsidP="00344C3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78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17"/>
                                <w:szCs w:val="17"/>
                              </w:rPr>
                              <w:t>Можарівська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pacing w:val="-29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17"/>
                                <w:szCs w:val="17"/>
                              </w:rPr>
                              <w:t>Наталія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pacing w:val="-2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17"/>
                                <w:szCs w:val="17"/>
                              </w:rPr>
                              <w:t>Володимирівна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0" type="#_x0000_t202" style="position:absolute;margin-left:339pt;margin-top:679pt;width:151pt;height:11.3pt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kqQ0QIAAMsFAAAOAAAAZHJzL2Uyb0RvYy54bWysVEtu2zAQ3RfoHQjuFUmO/JEQOUgsqyiQ&#10;foC0B6AlyiIqkSpJW0qDLrrvFXqHLrrorldwbtQhZdn5bIq2WhAUZ/j4ZubNnJ13dYW2VComeIz9&#10;Ew8jyjORM76O8ft3qTPDSGnCc1IJTmN8QxU+nz9/dtY2ER2JUlQ5lQhAuIraJsal1k3kuioraU3U&#10;iWgoB2MhZE00/Mq1m0vSAnpduSPPm7itkHkjRUaVgtOkN+K5xS8Kmuk3RaGoRlWMgZu2q7Tryqzu&#10;/IxEa0makmV7GuQvWNSEcXj0AJUQTdBGsidQNcukUKLQJ5moXVEULKM2BojG9x5Fc12ShtpYIDmq&#10;OaRJ/T/Y7PX2rUQsh9qNMeKkhhrtvu2+737sfu1+3n25+4rAAFlqGxWB83UD7rq7FB3csBGr5kpk&#10;HxTiYlESvqYXqoGsG+vxSErRlpTkQNw3YO49tB5aGdxV+0rkQIBstLDYXSFrk1XIE4IHoYA3h6LR&#10;TqPMsAj96dQDUwY2Pzgd+7aqLomG241U+gUVNTKbGEugZ9HJ9kppw4ZEg4t5jIuUVZUVRsUfHIBj&#10;fwJvw1VjMyxsnW9DL1zOlrPACUaTpRN4SeJcpIvAmaT+dJycJotF4n827/pBVLI8p9w8M2jOD/6s&#10;pnv192o5qE6JiuUGzlBScr1aVBJtCWg+tZ/NOViObu5DGjYJEMujkPxR4F2OQiedzKZOkAZjJ5x6&#10;M8fzw8tw4gVhkKQPQ7pinP57SKiNcTgejXt9HUk/is2z39PYSFQzDVOlYnWMZwcnEhkJLnluS6sJ&#10;q/r9vVQY+sdUQLmHQlvBGo32atXdqrNNEwytsRL5DShYChAYaBEmImxKIT9h1MJ0ibH6uCGSYlS9&#10;5NAFZhQNGzlsVsOG8Ayuxlhj1G8Xuh9Zm0aydQnIQ+tdQKekzIrYtFTPYt9fMDFsLPvpZkbS/X/r&#10;dZzB898AAAD//wMAUEsDBBQABgAIAAAAIQDi4R8X3QAAAA0BAAAPAAAAZHJzL2Rvd25yZXYueG1s&#10;TE9BTsMwELwj8Qdrkbig1k4RIQ1xKoTgwo3ChZsbb5OIeB3FbhL6ejYnepvZGc3OFLvZdWLEIbSe&#10;NCRrBQKp8ralWsPX59sqAxGiIWs6T6jhFwPsyuurwuTWT/SB4z7WgkMo5EZDE2OfSxmqBp0Ja98j&#10;sXb0gzOR6VBLO5iJw10nN0ql0pmW+ENjenxpsPrZn5yGdH7t7963uJnOVTfS9zlJIiZa397Mz08g&#10;Is7x3wxLfa4OJXc6+BPZIDrOeMx4S2Th/mFBbNlmisFhOWUqBVkW8nJF+QcAAP//AwBQSwECLQAU&#10;AAYACAAAACEAtoM4kv4AAADhAQAAEwAAAAAAAAAAAAAAAAAAAAAAW0NvbnRlbnRfVHlwZXNdLnht&#10;bFBLAQItABQABgAIAAAAIQA4/SH/1gAAAJQBAAALAAAAAAAAAAAAAAAAAC8BAABfcmVscy8ucmVs&#10;c1BLAQItABQABgAIAAAAIQC5VkqQ0QIAAMsFAAAOAAAAAAAAAAAAAAAAAC4CAABkcnMvZTJvRG9j&#10;LnhtbFBLAQItABQABgAIAAAAIQDi4R8X3QAAAA0BAAAPAAAAAAAAAAAAAAAAACsFAABkcnMvZG93&#10;bnJldi54bWxQSwUGAAAAAAQABADzAAAANQYAAAAA&#10;" filled="f" stroked="f">
                <o:lock v:ext="edit" aspectratio="t"/>
                <v:textbox style="mso-fit-shape-to-text:t" inset="0,0,0,0">
                  <w:txbxContent>
                    <w:p w:rsidR="00344C3F" w:rsidRDefault="00344C3F" w:rsidP="00344C3F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278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17"/>
                          <w:szCs w:val="17"/>
                        </w:rPr>
                        <w:t>Можарівська</w:t>
                      </w:r>
                      <w:r>
                        <w:rPr>
                          <w:rFonts w:ascii="Times New Roman" w:eastAsia="Times New Roman" w:hAnsi="Times New Roman"/>
                          <w:b/>
                          <w:spacing w:val="-29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17"/>
                          <w:szCs w:val="17"/>
                        </w:rPr>
                        <w:t>Наталія</w:t>
                      </w:r>
                      <w:r>
                        <w:rPr>
                          <w:rFonts w:ascii="Times New Roman" w:eastAsia="Times New Roman" w:hAnsi="Times New Roman"/>
                          <w:b/>
                          <w:spacing w:val="-2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17"/>
                          <w:szCs w:val="17"/>
                        </w:rPr>
                        <w:t>Володимирівна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" name="Надпись 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0009D" id="Надпись 14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uoE0gIAAM0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EYwEbaBH26/bb9vv25/bH7efb78g66h4UTDbYFuwrtUx3Ltu4abZXMqN&#10;3bfJ6/ZK5u80EvKa1VB6uw/GrKJiyS6Ukl3FaAHsHYx/hNODaou46F7IAljQlZEOdVOqxqJDsRCE&#10;gi7eHDrHNgblsDk6HQYBeHJw7dZA1Kfx/nKrtHnGZIPsIsEK2Dlwur7Spj+6P2JjCZnxunbiqMW9&#10;DcDsdyA0XLU+S8L1+mMURPPJfEI8MhjNPRKkqXeRzYg3ysLxMD1NZ7M0/GTjhiTuS2rD7HUXkj/r&#10;6+4F9Io5KE/LmhcWzlLSarmY1QqtKeg+c5/tHJA/Oubfp+HckMuDlMIBCS4HkZeNJmOPZGToReNg&#10;4gVhdBmNAhKRNLuf0hUX7N9TQl2Co+Fg2Avrt7lB123jH+VG44YbmCw1bxI8ORyisVXgXBSutYby&#10;ul8flcLSvysFVGzfaKdXK9FerAtZ3IBclQQ5gfJgBsKikuoDRh3MkwTr9yuqGEb1cwGSj0JC7ABy&#10;BhmOB2CoY8/i2ENFDlAJNhj1y5nph9aqVXxZQaT+xQl5Ac+k5E7C9j31rIC/NWBmuEx2880OpWPb&#10;nbqbwtNf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766gTSAgAAzQUAAA4AAAAAAAAAAAAAAAAALgIAAGRycy9lMm9Eb2MueG1sUEsB&#10;Ai0AFAAGAAgAAAAhAM3uh3XVAAAABQEAAA8AAAAAAAAAAAAAAAAALAUAAGRycy9kb3ducmV2Lnht&#10;bFBLBQYAAAAABAAEAPMAAAAuBg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9118600</wp:posOffset>
            </wp:positionV>
            <wp:extent cx="939800" cy="25400"/>
            <wp:effectExtent l="0" t="0" r="0" b="0"/>
            <wp:wrapNone/>
            <wp:docPr id="13" name="Рисунок 13" descr="imag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2" descr="image5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" name="Надпись 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7BB43" id="Надпись 12" o:spid="_x0000_s1026" type="#_x0000_t202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Ht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wIiTBnq0/br9tv2+/bn9cff57gsyjooVBTUNNgXrWhXDvZsWburNldiY&#10;fZO8aq9F/k4hLm5oDaU3+2DMKsKXdCql6CpKCmBvYdwjnB5UGcRF90IUwIKstLCom1I2Bh2KhSAU&#10;dPH20Dm60SiHzeH5wPPAk4NrtwaiLon3l1up9DMqGmQWCZbAzoKT9bXS/dH9EROLi4zVtRVHzU82&#10;ALPfgdBw1fgMCdvrj5EXzcfzceiEwXDuhF6aOtNsFjrDzB8N0vN0Nkv9TyauH8Z9SU2Yve788M/6&#10;unsBvWIOylOiZoWBM5SUXC5mtURrArrP7Gc6B+SPjrmnNKwbcnmQkh+E3lUQOdlwPHLCLBw40cgb&#10;O54fXUVDL4zCNDtN6Zpx+u8poS7B0SAY9ML6bW7QddP4R7mRuGEaJkvNmgSPD4dIbBQ454VtrSas&#10;7tdHpTD070sBFds32urVSLQX60IUtyBXKUBOoDyYgbCohPyAUQfzJMHq/YpIilH9nIPkIz8MzQCy&#10;RjgYBWDIY8/i2EN4DlAJ1hj1y5nuh9aqlWxZQaT+xXExhWdSMith8556VsDfGDAzbCa7+WaG0rFt&#10;T91P4ckv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7nge3SAgAAzQUAAA4AAAAAAAAAAAAAAAAALgIAAGRycy9lMm9Eb2MueG1sUEsB&#10;Ai0AFAAGAAgAAAAhAM3uh3XVAAAABQEAAA8AAAAAAAAAAAAAAAAALAUAAGRycy9kb3ducmV2Lnht&#10;bFBLBQYAAAAABAAEAPMAAAAuBg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3429000</wp:posOffset>
            </wp:positionH>
            <wp:positionV relativeFrom="page">
              <wp:posOffset>9118600</wp:posOffset>
            </wp:positionV>
            <wp:extent cx="3606800" cy="25400"/>
            <wp:effectExtent l="0" t="0" r="0" b="0"/>
            <wp:wrapNone/>
            <wp:docPr id="11" name="Рисунок 11" descr="image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3" descr="image6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4292600</wp:posOffset>
                </wp:positionH>
                <wp:positionV relativeFrom="page">
                  <wp:posOffset>8966200</wp:posOffset>
                </wp:positionV>
                <wp:extent cx="1943100" cy="143510"/>
                <wp:effectExtent l="0" t="3175" r="3175" b="0"/>
                <wp:wrapNone/>
                <wp:docPr id="10" name="Надпись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431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C3F" w:rsidRPr="001D4C61" w:rsidRDefault="001D4C61" w:rsidP="00344C3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78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17"/>
                                <w:szCs w:val="17"/>
                                <w:lang w:val="uk-UA"/>
                              </w:rPr>
                              <w:t>Казмерчук Тетяна Вікторівна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1" type="#_x0000_t202" style="position:absolute;margin-left:338pt;margin-top:706pt;width:153pt;height:11.3pt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fRzwIAAMsFAAAOAAAAZHJzL2Uyb0RvYy54bWysVM2O0zAQviPxDpbv2STdtNtEm6LdpkFI&#10;y4+08ABu4jQWiW1st+mCOHDnFXgHDhy48QrdN2LsNO3+XBCQg+V4xp+/mflmzp9t2wZtqNJM8BSH&#10;JwFGlBeiZHyV4ndvc2+KkTaEl6QRnKb4hmr8bPb0yXknEzoStWhKqhCAcJ10MsW1MTLxfV3UtCX6&#10;REjKwVgJ1RIDv2rll4p0gN42/igIJn4nVCmVKKjWcJr1Rjxz+FVFC/O6qjQ1qEkxcDNuVW5d2tWf&#10;nZNkpYisWbGnQf6CRUsYh0cPUBkxBK0VewTVskIJLSpzUojWF1XFCupigGjC4EE01zWR1MUCydHy&#10;kCb9/2CLV5s3CrESagfp4aSFGu2+7b7vfux+7X7efrn9isAAWeqkTsD5WoK72V6KLdxwEWt5JYr3&#10;GnExrwlf0QstIevWejxSSnQ1JSUQDy2Yfweth9YWd9m9FCUQIGsjHPa2Uq3NKuQJwYPA8OZQNLo1&#10;qLAs4ug0DMBUgC2MTsc9X58kw22ptHlORYvsJsUK6Dl0srnSxrIhyeBiH+MiZ03jhNHwewfg2J/A&#10;23DV2iwLV+dPcRAvpotp5EWjycKLgizzLvJ55E3y8GycnWbzeRZ+tu+GUVKzsqTcPjNoLoz+rKZ7&#10;9fdqOahOi4aVFs5S0mq1nDcKbQhoPnefyzlYjm7+fRouCRDLg5DCURRcjmIvn0zPvCiPxl58Fky9&#10;IIwv40kQxVGW3w/pinH67yGhLsXxeDTu9XUk/SC2wH2PYyNJywxMlYa1KZ4enEhiJbjgpSutIazp&#10;93dSYekfUwHlHgrtBGs12qvVbJdb1zTjoTWWorwBBSsBAgMtwkSETS3UR4w6mC4p1h/WRFGMmhcc&#10;ugBczLBRw2Y5bAgv4GqKDUb9dm76kbWWiq1qQB5a7wI6JWdOxLalehb7/oKJ4WLZTzc7ku7+O6/j&#10;DJ79BgAA//8DAFBLAwQUAAYACAAAACEAKgBuj90AAAANAQAADwAAAGRycy9kb3ducmV2LnhtbExP&#10;QU7DMBC8I/EHa5G4oNZJqNI2xKkQggs3ChdubrwkEfY6it0k9PVsTnCb2RnNzpSH2Vkx4hA6TwrS&#10;dQICqfamo0bBx/vLagciRE1GW0+o4AcDHKrrq1IXxk/0huMxNoJDKBRaQRtjX0gZ6hadDmvfI7H2&#10;5QenI9OhkWbQE4c7K7MkyaXTHfGHVvf41GL9fTw7Bfn83N+97jGbLrUd6fOSphFTpW5v5scHEBHn&#10;+GeGpT5Xh4o7nfyZTBCWM7Y5b4ksbNKMEVv2uwWcltP9JgdZlfL/iuoXAAD//wMAUEsBAi0AFAAG&#10;AAgAAAAhALaDOJL+AAAA4QEAABMAAAAAAAAAAAAAAAAAAAAAAFtDb250ZW50X1R5cGVzXS54bWxQ&#10;SwECLQAUAAYACAAAACEAOP0h/9YAAACUAQAACwAAAAAAAAAAAAAAAAAvAQAAX3JlbHMvLnJlbHNQ&#10;SwECLQAUAAYACAAAACEAz3Cn0c8CAADLBQAADgAAAAAAAAAAAAAAAAAuAgAAZHJzL2Uyb0RvYy54&#10;bWxQSwECLQAUAAYACAAAACEAKgBuj90AAAANAQAADwAAAAAAAAAAAAAAAAApBQAAZHJzL2Rvd25y&#10;ZXYueG1sUEsFBgAAAAAEAAQA8wAAADMGAAAAAA==&#10;" filled="f" stroked="f">
                <o:lock v:ext="edit" aspectratio="t"/>
                <v:textbox style="mso-fit-shape-to-text:t" inset="0,0,0,0">
                  <w:txbxContent>
                    <w:p w:rsidR="00344C3F" w:rsidRPr="001D4C61" w:rsidRDefault="001D4C61" w:rsidP="00344C3F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278" w:lineRule="auto"/>
                        <w:rPr>
                          <w:lang w:val="uk-U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17"/>
                          <w:szCs w:val="17"/>
                          <w:lang w:val="uk-UA"/>
                        </w:rPr>
                        <w:t>Казмерчук Тетяна Вікторівна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1"/>
        <w:gridCol w:w="725"/>
        <w:gridCol w:w="2162"/>
        <w:gridCol w:w="2275"/>
      </w:tblGrid>
      <w:tr w:rsidR="00344C3F" w:rsidTr="00344C3F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резервах</w:t>
            </w:r>
            <w:r>
              <w:rPr>
                <w:rFonts w:ascii="Times New Roman" w:eastAsia="Times New Roman" w:hAnsi="Times New Roman"/>
                <w:spacing w:val="-1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незароблених</w:t>
            </w:r>
            <w:r>
              <w:rPr>
                <w:rFonts w:ascii="Times New Roman" w:eastAsia="Times New Roman" w:hAnsi="Times New Roman"/>
                <w:spacing w:val="1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премій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1183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інших</w:t>
            </w:r>
            <w:r>
              <w:rPr>
                <w:rFonts w:ascii="Times New Roman" w:eastAsia="Times New Roman" w:hAnsi="Times New Roman"/>
                <w:spacing w:val="-2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страхових</w:t>
            </w:r>
            <w:r>
              <w:rPr>
                <w:rFonts w:ascii="Times New Roman" w:eastAsia="Times New Roman" w:hAnsi="Times New Roman"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резервах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1184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Інші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оборотні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активи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1190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8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Усього</w:t>
            </w:r>
            <w:r>
              <w:rPr>
                <w:rFonts w:ascii="Times New Roman" w:eastAsia="Times New Roman" w:hAnsi="Times New Roman"/>
                <w:b/>
                <w:spacing w:val="-2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b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розділом</w:t>
            </w:r>
            <w:r>
              <w:rPr>
                <w:rFonts w:ascii="Times New Roman" w:eastAsia="Times New Roman" w:hAnsi="Times New Roman"/>
                <w:b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ІІ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5"/>
                <w:szCs w:val="15"/>
              </w:rPr>
              <w:t>1195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73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15"/>
                <w:szCs w:val="15"/>
              </w:rPr>
              <w:t>629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27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196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439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5"/>
                <w:szCs w:val="15"/>
              </w:rPr>
              <w:t>III.</w:t>
            </w:r>
            <w:r>
              <w:rPr>
                <w:rFonts w:ascii="Times New Roman" w:eastAsia="Times New Roman" w:hAnsi="Times New Roman"/>
                <w:b/>
                <w:spacing w:val="-1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Необоротні</w:t>
            </w:r>
            <w:r>
              <w:rPr>
                <w:rFonts w:ascii="Times New Roman" w:eastAsia="Times New Roman" w:hAnsi="Times New Roman"/>
                <w:b/>
                <w:spacing w:val="1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активи,</w:t>
            </w:r>
            <w:r>
              <w:rPr>
                <w:rFonts w:ascii="Times New Roman" w:eastAsia="Times New Roman" w:hAnsi="Times New Roman"/>
                <w:b/>
                <w:spacing w:val="-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утримувані</w:t>
            </w:r>
            <w:r>
              <w:rPr>
                <w:rFonts w:ascii="Times New Roman" w:eastAsia="Times New Roman" w:hAnsi="Times New Roman"/>
                <w:b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для</w:t>
            </w:r>
            <w:r>
              <w:rPr>
                <w:rFonts w:ascii="Times New Roman" w:eastAsia="Times New Roman" w:hAnsi="Times New Roman"/>
                <w:b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продажу,</w:t>
            </w:r>
            <w:r>
              <w:rPr>
                <w:rFonts w:ascii="Times New Roman" w:eastAsia="Times New Roman" w:hAnsi="Times New Roman"/>
                <w:b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та</w:t>
            </w:r>
            <w:r>
              <w:rPr>
                <w:rFonts w:ascii="Times New Roman" w:eastAsia="Times New Roman" w:hAnsi="Times New Roman"/>
                <w:b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групи</w:t>
            </w:r>
            <w:r>
              <w:rPr>
                <w:rFonts w:ascii="Times New Roman" w:eastAsia="Times New Roman" w:hAnsi="Times New Roman"/>
                <w:b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вибуття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5"/>
                <w:szCs w:val="15"/>
              </w:rPr>
              <w:t>1200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8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5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6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Баланс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5"/>
                <w:szCs w:val="15"/>
              </w:rPr>
              <w:t>1300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20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w w:val="83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/>
                <w:b/>
                <w:spacing w:val="-2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040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29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15"/>
                <w:szCs w:val="15"/>
              </w:rPr>
              <w:t>0</w:t>
            </w:r>
          </w:p>
        </w:tc>
      </w:tr>
    </w:tbl>
    <w:p w:rsidR="00344C3F" w:rsidRDefault="00344C3F" w:rsidP="00344C3F">
      <w:pPr>
        <w:spacing w:after="0" w:line="195" w:lineRule="exact"/>
      </w:pPr>
    </w:p>
    <w:tbl>
      <w:tblPr>
        <w:tblW w:w="0" w:type="auto"/>
        <w:tblInd w:w="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1"/>
        <w:gridCol w:w="725"/>
        <w:gridCol w:w="2150"/>
        <w:gridCol w:w="2275"/>
      </w:tblGrid>
      <w:tr w:rsidR="00344C3F" w:rsidTr="00344C3F">
        <w:trPr>
          <w:cantSplit/>
          <w:trHeight w:hRule="exact" w:val="367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523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Пасив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62" w:right="159" w:firstLine="9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Код</w:t>
            </w:r>
            <w:r>
              <w:rPr>
                <w:rFonts w:ascii="Times New Roman" w:eastAsia="Times New Roman" w:hAnsi="Times New Roman"/>
                <w:b/>
                <w:spacing w:val="80"/>
                <w:w w:val="147"/>
                <w:sz w:val="15"/>
                <w:szCs w:val="15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рядка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519" w:right="517" w:firstLine="162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10"/>
                <w:sz w:val="15"/>
                <w:szCs w:val="15"/>
              </w:rPr>
              <w:t>На</w:t>
            </w:r>
            <w:r>
              <w:rPr>
                <w:rFonts w:ascii="Times New Roman" w:eastAsia="Times New Roman" w:hAnsi="Times New Roman"/>
                <w:b/>
                <w:spacing w:val="-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початок</w:t>
            </w:r>
            <w:r>
              <w:rPr>
                <w:rFonts w:ascii="Times New Roman" w:eastAsia="Times New Roman" w:hAnsi="Times New Roman"/>
                <w:b/>
                <w:spacing w:val="80"/>
                <w:w w:val="5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звітного</w:t>
            </w:r>
            <w:r>
              <w:rPr>
                <w:rFonts w:ascii="Times New Roman" w:eastAsia="Times New Roman" w:hAnsi="Times New Roman"/>
                <w:b/>
                <w:spacing w:val="-2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періоду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19" w:right="541" w:firstLine="217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10"/>
                <w:sz w:val="15"/>
                <w:szCs w:val="15"/>
              </w:rPr>
              <w:t>На</w:t>
            </w:r>
            <w:r>
              <w:rPr>
                <w:rFonts w:ascii="Times New Roman" w:eastAsia="Times New Roman" w:hAnsi="Times New Roman"/>
                <w:b/>
                <w:spacing w:val="-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кiнець</w:t>
            </w:r>
            <w:r>
              <w:rPr>
                <w:rFonts w:ascii="Times New Roman" w:eastAsia="Times New Roman" w:hAnsi="Times New Roman"/>
                <w:b/>
                <w:spacing w:val="104"/>
                <w:w w:val="59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звiтного</w:t>
            </w:r>
            <w:r>
              <w:rPr>
                <w:rFonts w:ascii="Times New Roman" w:eastAsia="Times New Roman" w:hAnsi="Times New Roman"/>
                <w:b/>
                <w:spacing w:val="-2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періоду</w:t>
            </w:r>
          </w:p>
        </w:tc>
      </w:tr>
      <w:tr w:rsidR="00344C3F" w:rsidTr="00344C3F">
        <w:trPr>
          <w:cantSplit/>
          <w:trHeight w:hRule="exact" w:val="194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708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w w:val="83"/>
                <w:sz w:val="15"/>
                <w:szCs w:val="15"/>
              </w:rPr>
              <w:t>1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28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2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39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3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4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4</w:t>
            </w:r>
          </w:p>
        </w:tc>
      </w:tr>
      <w:tr w:rsidR="00344C3F" w:rsidTr="00344C3F">
        <w:trPr>
          <w:cantSplit/>
          <w:trHeight w:hRule="exact" w:val="187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148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10"/>
                <w:sz w:val="15"/>
                <w:szCs w:val="15"/>
              </w:rPr>
              <w:t>І.</w:t>
            </w:r>
            <w:r>
              <w:rPr>
                <w:rFonts w:ascii="Times New Roman" w:eastAsia="Times New Roman" w:hAnsi="Times New Roman"/>
                <w:b/>
                <w:spacing w:val="-1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Власний</w:t>
            </w:r>
            <w:r>
              <w:rPr>
                <w:rFonts w:ascii="Times New Roman" w:eastAsia="Times New Roman" w:hAnsi="Times New Roman"/>
                <w:b/>
                <w:spacing w:val="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капітал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Зареєстрований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(пайовий)</w:t>
            </w:r>
            <w:r>
              <w:rPr>
                <w:rFonts w:ascii="Times New Roman" w:eastAsia="Times New Roman" w:hAnsi="Times New Roman"/>
                <w:spacing w:val="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капітал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1400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6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5"/>
                <w:szCs w:val="15"/>
              </w:rPr>
              <w:t>299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1D4C6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Внески</w:t>
            </w:r>
            <w:r>
              <w:rPr>
                <w:rFonts w:ascii="Times New Roman" w:eastAsia="Times New Roman" w:hAnsi="Times New Roman"/>
                <w:spacing w:val="-2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</w:t>
            </w:r>
            <w:r>
              <w:rPr>
                <w:rFonts w:ascii="Times New Roman" w:eastAsia="Times New Roman" w:hAnsi="Times New Roman"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незареєстрованого</w:t>
            </w:r>
            <w:r>
              <w:rPr>
                <w:rFonts w:ascii="Times New Roman" w:eastAsia="Times New Roman" w:hAnsi="Times New Roman"/>
                <w:spacing w:val="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статутного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капіталу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1401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Капітал</w:t>
            </w:r>
            <w:r>
              <w:rPr>
                <w:rFonts w:ascii="Times New Roman" w:eastAsia="Times New Roman" w:hAnsi="Times New Roman"/>
                <w:spacing w:val="-2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у</w:t>
            </w:r>
            <w:r>
              <w:rPr>
                <w:rFonts w:ascii="Times New Roman" w:eastAsia="Times New Roman" w:hAnsi="Times New Roman"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дооцінках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1405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6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429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1D4C6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Додатковий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капітал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1410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0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41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1D4C6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Емісійний</w:t>
            </w:r>
            <w:r>
              <w:rPr>
                <w:rFonts w:ascii="Times New Roman" w:eastAsia="Times New Roman" w:hAnsi="Times New Roman"/>
                <w:spacing w:val="-2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дохід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1411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Накопичені</w:t>
            </w:r>
            <w:r>
              <w:rPr>
                <w:rFonts w:ascii="Times New Roman" w:eastAsia="Times New Roman" w:hAnsi="Times New Roman"/>
                <w:spacing w:val="-1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курсові</w:t>
            </w:r>
            <w:r>
              <w:rPr>
                <w:rFonts w:ascii="Times New Roman" w:eastAsia="Times New Roman" w:hAnsi="Times New Roman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різниці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1412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Резервний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капітал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1415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7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15"/>
                <w:szCs w:val="15"/>
              </w:rPr>
              <w:t>197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1D4C6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Нерозподілений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прибуток</w:t>
            </w:r>
            <w:r>
              <w:rPr>
                <w:rFonts w:ascii="Times New Roman" w:eastAsia="Times New Roman" w:hAnsi="Times New Roman"/>
                <w:spacing w:val="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(непокритий</w:t>
            </w:r>
            <w:r>
              <w:rPr>
                <w:rFonts w:ascii="Times New Roman" w:eastAsia="Times New Roman" w:hAnsi="Times New Roman"/>
                <w:spacing w:val="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збиток)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1420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1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15"/>
                <w:szCs w:val="15"/>
              </w:rPr>
              <w:t>(404)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23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Неоплачений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капітал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1425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3600" behindDoc="0" locked="0" layoutInCell="1" allowOverlap="1" wp14:anchorId="69129810" wp14:editId="0960861E">
                      <wp:simplePos x="0" y="0"/>
                      <wp:positionH relativeFrom="page">
                        <wp:posOffset>685800</wp:posOffset>
                      </wp:positionH>
                      <wp:positionV relativeFrom="page">
                        <wp:posOffset>0</wp:posOffset>
                      </wp:positionV>
                      <wp:extent cx="76200" cy="125730"/>
                      <wp:effectExtent l="0" t="0" r="1905" b="0"/>
                      <wp:wrapNone/>
                      <wp:docPr id="8" name="Надпись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4C3F" w:rsidRDefault="00344C3F" w:rsidP="00344C3F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w w:val="85"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29810" id="Надпись 8" o:spid="_x0000_s1032" type="#_x0000_t202" style="position:absolute;left:0;text-align:left;margin-left:54pt;margin-top:0;width:6pt;height:9.9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nIzgIAAMc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GBrFSQMt2n3bfd/92P3a/bz7cvcVTU2NulbFYHrdgrHeXoot9Nrmq9orkX9Q&#10;iIt5RfiKXqgWam60xyspRVdRUkDYvgFz76H10MrgLrtXogD/ZK2Fxd6WsjE1hSohcAjtuzm0jG41&#10;yuFyMgYWYJSDxg9Gk1PbUZfEw9tWKv2CigYZIcESgrPYZHOltImFxIOJccVFxurakqLmDy7AsL8B&#10;z/DU6EwMtse3kRctpotp6ITBeOGEXpo6F9k8dMaZPxmlp+l8nvqfjV8/jCtWFJQbNwPf/PDP+rln&#10;fs+UA+OUqFlh4ExISq6W81qiDQG+Z/azFQfN0cx9GIYtAuTyKCU/CL3LIHKy8XTihFk4cqKJN3U8&#10;P7qMxl4YhWn2MKUrxum/p4S6BEejYNSz6xj0o9w8+z3NjcQN07BRatYApQ9GJDYEXPDCtlYTVvfy&#10;vVKY8I+lgHYPjbZ0NQztuaq3y60dmPEwGEtR3AB/pQCCARdhG4JQCfkJow42S4LVxzWRFKP6JYcZ&#10;MGtoEOQgLAeB8ByeJlhj1Itz3a+rdSvZqgLkYfAuYE4yZklsBqqPYj9dsC1sLvvNZtbR/X9rddy/&#10;s98AAAD//wMAUEsDBBQABgAIAAAAIQBarn7Q2QAAAAcBAAAPAAAAZHJzL2Rvd25yZXYueG1sTI9B&#10;T8MwDIXvSPyHyEhcEEu7w9SVptOE4MKNwYVb1pi2WuJUjdeW/Xq8E1wsPz3rvc/VbgleTTimPpKB&#10;fJWBQmqi66k18Pnx+liASmzJWR8JDfxggl19e1PZ0sWZ3nE6cKskhFJpDXTMQ6l1ajoMNq3igCTe&#10;dxyDZZFjq91oZwkPXq+zbKOD7UkaOjvgc4fN6XAOBjbLy/DwtsX1fGn8RF+XPGfMjbm/W/ZPoBgX&#10;/juGK76gQy1Mx3gml5QXnRXyCxuQebWlDdRRlm0Buq70f/76FwAA//8DAFBLAQItABQABgAIAAAA&#10;IQC2gziS/gAAAOEBAAATAAAAAAAAAAAAAAAAAAAAAABbQ29udGVudF9UeXBlc10ueG1sUEsBAi0A&#10;FAAGAAgAAAAhADj9If/WAAAAlAEAAAsAAAAAAAAAAAAAAAAALwEAAF9yZWxzLy5yZWxzUEsBAi0A&#10;FAAGAAgAAAAhAGqYKcjOAgAAxwUAAA4AAAAAAAAAAAAAAAAALgIAAGRycy9lMm9Eb2MueG1sUEsB&#10;Ai0AFAAGAAgAAAAhAFquftDZAAAABwEAAA8AAAAAAAAAAAAAAAAAKAUAAGRycy9kb3ducmV2Lnht&#10;bFBLBQYAAAAABAAEAPMAAAAuBgAAAAA=&#10;" filled="f" stroked="f">
                      <o:lock v:ext="edit" aspectratio="t"/>
                      <v:textbox style="mso-fit-shape-to-text:t" inset="0,0,0,0">
                        <w:txbxContent>
                          <w:p w:rsidR="00344C3F" w:rsidRDefault="00344C3F" w:rsidP="00344C3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w w:val="85"/>
                                <w:sz w:val="15"/>
                                <w:szCs w:val="15"/>
                              </w:rPr>
                              <w:t>-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1" allowOverlap="1" wp14:anchorId="5705DA61" wp14:editId="16979EE5">
                      <wp:simplePos x="0" y="0"/>
                      <wp:positionH relativeFrom="page">
                        <wp:posOffset>1257300</wp:posOffset>
                      </wp:positionH>
                      <wp:positionV relativeFrom="page">
                        <wp:posOffset>0</wp:posOffset>
                      </wp:positionV>
                      <wp:extent cx="76200" cy="125730"/>
                      <wp:effectExtent l="0" t="0" r="1905" b="0"/>
                      <wp:wrapNone/>
                      <wp:docPr id="7" name="Надпись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4C3F" w:rsidRDefault="00344C3F" w:rsidP="00344C3F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pacing w:val="-20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5DA61" id="Надпись 7" o:spid="_x0000_s1033" type="#_x0000_t202" style="position:absolute;left:0;text-align:left;margin-left:99pt;margin-top:0;width:6pt;height:9.9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FDzgIAAMc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Z5gxEkDLdp9233f/dj92v28+3L3FU1MjbpWxeB63YKz3l6KLfTa8lXtlcg/&#10;KMTFvCJ8RS9UCzU3p8ctKUVXUVJA2r4Bc++h9dDK4C67V6KA+GSthcXelrIxNYUqIQgI7bs5tIxu&#10;NcphczIGFWCUw4kfjCantqMuiYe7rVT6BRUNMkaCJSRnscnmSmmTC4kHFxOKi4zVtRVFzR9sgGO/&#10;A5HhqjkzOdge30ZetJgupqETBuOFE3pp6lxk89AZZ/5klJ6m83nqfzZx/TCuWFFQbsIMevPDP+vn&#10;Xvm9Ug6KU6JmhYEzKSm5Ws5riTYE9J7Zz1YcTo5u7sM0bBGAyyNKfhB6l0HkZOPpxAmzcOREE2/q&#10;eH50GY29MArT7CGlK8bpv1NCXYKjUTDq1XVM+hE3z35PuZG4YRomSs2aBE8PTiQ2AlzwwrZWE1b3&#10;9r1SmPSPpYB2D422cjUK7bWqt8vt/sEAmJHyUhQ3oF8pQGCgRZiGYFRCfsKog8mSYPVxTSTFqH7J&#10;4Q2YMTQYcjCWg0F4DlcTrDHqzbnux9W6lWxVAfLw8C7gnWTMiviYxf51wbSwXPaTzYyj+//W6zh/&#10;Z78BAAD//wMAUEsDBBQABgAIAAAAIQAdHc+R2gAAAAcBAAAPAAAAZHJzL2Rvd25yZXYueG1sTI9B&#10;T8MwDIXvSPsPkSftgliaHqatNJ0mBJfdGFy4ZY1pqyVO1WRt2a/HcIGL5ednPX8u97N3YsQhdoE0&#10;qHUGAqkOtqNGw/vby8MWREyGrHGBUMMXRthXi7vSFDZM9IrjKTWCQygWRkObUl9IGesWvYnr0COx&#10;9xkGbxLLoZF2MBOHeyfzLNtIbzriC63p8anF+nK6eg2b+bm/P+4wn261G+njplRCpfVqOR8eQSSc&#10;098y/OAzOlTMdA5XslE41rst/5I0cGU7Vxk35985yKqU//mrbwAAAP//AwBQSwECLQAUAAYACAAA&#10;ACEAtoM4kv4AAADhAQAAEwAAAAAAAAAAAAAAAAAAAAAAW0NvbnRlbnRfVHlwZXNdLnhtbFBLAQIt&#10;ABQABgAIAAAAIQA4/SH/1gAAAJQBAAALAAAAAAAAAAAAAAAAAC8BAABfcmVscy8ucmVsc1BLAQIt&#10;ABQABgAIAAAAIQCaaCFDzgIAAMcFAAAOAAAAAAAAAAAAAAAAAC4CAABkcnMvZTJvRG9jLnhtbFBL&#10;AQItABQABgAIAAAAIQAdHc+R2gAAAAcBAAAPAAAAAAAAAAAAAAAAACgFAABkcnMvZG93bnJldi54&#10;bWxQSwUGAAAAAAQABADzAAAALwYAAAAA&#10;" filled="f" stroked="f">
                      <o:lock v:ext="edit" aspectratio="t"/>
                      <v:textbox style="mso-fit-shape-to-text:t" inset="0,0,0,0">
                        <w:txbxContent>
                          <w:p w:rsidR="00344C3F" w:rsidRDefault="00344C3F" w:rsidP="00344C3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pacing w:val="-20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(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5648" behindDoc="0" locked="0" layoutInCell="1" allowOverlap="1" wp14:anchorId="51B780FF" wp14:editId="07DC8D42">
                      <wp:simplePos x="0" y="0"/>
                      <wp:positionH relativeFrom="page">
                        <wp:posOffset>736600</wp:posOffset>
                      </wp:positionH>
                      <wp:positionV relativeFrom="page">
                        <wp:posOffset>0</wp:posOffset>
                      </wp:positionV>
                      <wp:extent cx="76200" cy="125730"/>
                      <wp:effectExtent l="4445" t="0" r="0" b="0"/>
                      <wp:wrapNone/>
                      <wp:docPr id="6" name="Надпись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4C3F" w:rsidRDefault="00344C3F" w:rsidP="00344C3F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w w:val="85"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780FF" id="Надпись 6" o:spid="_x0000_s1034" type="#_x0000_t202" style="position:absolute;left:0;text-align:left;margin-left:58pt;margin-top:0;width:6pt;height:9.9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oYzwIAAMcFAAAOAAAAZHJzL2Uyb0RvYy54bWysVEtu2zAQ3RfoHQjuFUmOLFtC5CCxrKJA&#10;+gHSHoCWKIuoRKokbTkNuui+V+gduuiiu17BuVGHlGXnsynaakGMOMM3vzdzdr5tarShUjHBE+yf&#10;eBhRnouC8VWC37/LnClGShNekFpwmuAbqvD57Pmzs66N6UhUoi6oRADCVdy1Ca60bmPXVXlFG6JO&#10;REs5KEshG6LhV67cQpIO0JvaHXle6HZCFq0UOVUKbtNeiWcWvyxprt+UpaIa1QmG2LQ9pT2X5nRn&#10;ZyReSdJWLN+HQf4iioYwDk4PUCnRBK0lewLVsFwKJUp9kovGFWXJcmpzgGx871E21xVpqc0FiqPa&#10;Q5nU/4PNX2/eSsSKBIcYcdJAi3bfdt93P3a/dj/vvtx9RaGpUdeqGEyvWzDW20uxhV7bfFV7JfIP&#10;CnExrwhf0QvVQs2N9nglpegqSgoI2zdg7j20HloZ3GX3ShTgn6y1sNjbUjamplAlBA6hfTeHltGt&#10;RjlcTkJgAUY5aPzReHJqO+qSeHjbSqVfUNEgIyRYQnAWm2yulDaxkHgwMa64yFhdW1LU/MEFGPY3&#10;4BmeGp2Jwfb4NvKixXQxDZxgFC6cwEtT5yKbB06Y+ZNxeprO56n/2fj1g7hiRUG5cTPwzQ/+rJ97&#10;5vdMOTBOiZoVBs6EpORqOa8l2hDge2Y/W3HQHM3ch2HYIkAuj1LyR4F3OYqcLJxOnCALxk408aaO&#10;50eXUegFUZBmD1O6Ypz+e0qoS3A0Ho17dh2DfpSbZ7+nuZG4YRo2Ss2aBE8PRiQ2BFzwwrZWE1b3&#10;8r1SmPCPpYB2D422dDUM7bmqt8utHZjpMBhLUdwAf6UAggEXYRuCUAn5CaMONkuC1cc1kRSj+iWH&#10;GTBraBDkICwHgfAcniZYY9SLc92vq3Ur2aoC5GHwLmBOMmZJbAaqj2I/XbAtbC77zWbW0f1/a3Xc&#10;v7PfAAAA//8DAFBLAwQUAAYACAAAACEAkPPs69kAAAAHAQAADwAAAGRycy9kb3ducmV2LnhtbEyP&#10;MU/DMBCFdyT+g3VILIg6zhClIU5VIVjYKCxsbnwkUe1zFLtJ6K/nOsFyek/v9O67erd6J2ac4hBI&#10;g9pkIJDaYAfqNHx+vD6WIGIyZI0LhBp+MMKuub2pTWXDQu84H1InuIRiZTT0KY2VlLHt0Zu4CSMS&#10;Z99h8iaxnTppJ7NwuXcyz7JCejMQX+jNiM89tqfD2Wso1pfx4W2L+XJp3UxfF6USKq3v79b9E4iE&#10;a/pbhis+o0PDTMdwJhuFY68K/iVp4HmN85LFkcW2BNnU8j9/8wsAAP//AwBQSwECLQAUAAYACAAA&#10;ACEAtoM4kv4AAADhAQAAEwAAAAAAAAAAAAAAAAAAAAAAW0NvbnRlbnRfVHlwZXNdLnhtbFBLAQIt&#10;ABQABgAIAAAAIQA4/SH/1gAAAJQBAAALAAAAAAAAAAAAAAAAAC8BAABfcmVscy8ucmVsc1BLAQIt&#10;ABQABgAIAAAAIQDVenoYzwIAAMcFAAAOAAAAAAAAAAAAAAAAAC4CAABkcnMvZTJvRG9jLnhtbFBL&#10;AQItABQABgAIAAAAIQCQ8+zr2QAAAAcBAAAPAAAAAAAAAAAAAAAAACkFAABkcnMvZG93bnJldi54&#10;bWxQSwUGAAAAAAQABADzAAAALwYAAAAA&#10;" filled="f" stroked="f">
                      <o:lock v:ext="edit" aspectratio="t"/>
                      <v:textbox style="mso-fit-shape-to-text:t" inset="0,0,0,0">
                        <w:txbxContent>
                          <w:p w:rsidR="00344C3F" w:rsidRDefault="00344C3F" w:rsidP="00344C3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w w:val="85"/>
                                <w:sz w:val="15"/>
                                <w:szCs w:val="15"/>
                              </w:rPr>
                              <w:t>-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6672" behindDoc="0" locked="0" layoutInCell="1" allowOverlap="1" wp14:anchorId="3323CF8E" wp14:editId="7FDE455C">
                      <wp:simplePos x="0" y="0"/>
                      <wp:positionH relativeFrom="page">
                        <wp:posOffset>1346200</wp:posOffset>
                      </wp:positionH>
                      <wp:positionV relativeFrom="page">
                        <wp:posOffset>0</wp:posOffset>
                      </wp:positionV>
                      <wp:extent cx="76200" cy="153670"/>
                      <wp:effectExtent l="4445" t="0" r="0" b="0"/>
                      <wp:wrapNone/>
                      <wp:docPr id="5" name="Надпись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4C3F" w:rsidRDefault="00344C3F" w:rsidP="00344C3F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281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pacing w:val="-2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3CF8E" id="Надпись 5" o:spid="_x0000_s1035" type="#_x0000_t202" style="position:absolute;left:0;text-align:left;margin-left:106pt;margin-top:0;width:6pt;height:12.1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w4zwIAAMcFAAAOAAAAZHJzL2Uyb0RvYy54bWysVEtu2zAQ3RfoHQjuFUmOZFtC5CCxrKJA&#10;+gHSHoCWKIuoRKokbTkNuui+V+gduuiiu17BuVGHlGXnsynaakGMOMM3vzdzdr5tarShUjHBE+yf&#10;eBhRnouC8VWC37/LnClGShNekFpwmuAbqvD57Pmzs66N6UhUoi6oRADCVdy1Ca60bmPXVXlFG6JO&#10;REs5KEshG6LhV67cQpIO0JvaHXne2O2ELFopcqoU3Ka9Es8sflnSXL8pS0U1qhMMsWl7SnsuzenO&#10;zki8kqStWL4Pg/xFFA1hHJweoFKiCVpL9gSqYbkUSpT6JBeNK8qS5dTmANn43qNsrivSUpsLFEe1&#10;hzKp/webv968lYgVCQ4x4qSBFu2+7b7vfux+7X7efbn7ikJTo65VMZhet2Cst5diC722+ar2SuQf&#10;FOJiXhG+oheqhZob7fFKStFVlBQQtm/A3HtoPbQyuMvulSjAP1lrYbG3pWxMTaFKCBxC+24OLaNb&#10;jXK4nIyBBRjloPHD0/HEdtQl8fC2lUq/oKJBRkiwhOAsNtlcKW1iIfFgYlxxkbG6tqSo+YMLMOxv&#10;wDM8NToTg+3xbeRFi+liGjjBaLxwAi9NnYtsHjjjzJ+E6Wk6n6f+Z+PXD+KKFQXlxs3ANz/4s37u&#10;md8z5cA4JWpWGDgTkpKr5byWaEOA75n9bMVBczRzH4ZhiwC5PErJHwXe5ShysvF04gRZEDrRxJs6&#10;nh9dRmMviII0e5jSFeP031NCXYKjcBT27DoG/Sg3z35PcyNxwzRslJo1CZ4ejEhsCLjghW2tJqzu&#10;5XulMOEfSwHtHhpt6WoY2nNVb5dbOzDRMBhLUdwAf6UAggEXYRuCUAn5CaMONkuC1cc1kRSj+iWH&#10;GTBraBDkICwHgfAcniZYY9SLc92vq3Ur2aoC5GHwLmBOMmZJbAaqj2I/XbAtbC77zWbW0f1/a3Xc&#10;v7PfAAAA//8DAFBLAwQUAAYACAAAACEAFvaa7NoAAAAHAQAADwAAAGRycy9kb3ducmV2LnhtbEyP&#10;MU/DMBCFdyT+g3VILIg6tqoK0jgVQrCwUbqwufE1ibDPUewmob+eY4Ll9E7v9O571W4JXkw4pj6S&#10;AbUqQCA10fXUGjh8vN4/gEjZkrM+Ehr4xgS7+vqqsqWLM73jtM+t4BBKpTXQ5TyUUqamw2DTKg5I&#10;7J3iGGzmdWylG+3M4cFLXRQbGWxP/KGzAz532Hztz8HAZnkZ7t4eUc+Xxk/0eVEqozLm9mZ52oLI&#10;uOS/Y/jFZ3SomekYz+SS8Aa00twlG+DJttZrFkcWaw2yruR//voHAAD//wMAUEsBAi0AFAAGAAgA&#10;AAAhALaDOJL+AAAA4QEAABMAAAAAAAAAAAAAAAAAAAAAAFtDb250ZW50X1R5cGVzXS54bWxQSwEC&#10;LQAUAAYACAAAACEAOP0h/9YAAACUAQAACwAAAAAAAAAAAAAAAAAvAQAAX3JlbHMvLnJlbHNQSwEC&#10;LQAUAAYACAAAACEA78PcOM8CAADHBQAADgAAAAAAAAAAAAAAAAAuAgAAZHJzL2Uyb0RvYy54bWxQ&#10;SwECLQAUAAYACAAAACEAFvaa7NoAAAAHAQAADwAAAAAAAAAAAAAAAAApBQAAZHJzL2Rvd25yZXYu&#10;eG1sUEsFBgAAAAAEAAQA8wAAADAGAAAAAA==&#10;" filled="f" stroked="f">
                      <o:lock v:ext="edit" aspectratio="t"/>
                      <v:textbox style="mso-fit-shape-to-text:t" inset="0,0,0,0">
                        <w:txbxContent>
                          <w:p w:rsidR="00344C3F" w:rsidRDefault="00344C3F" w:rsidP="00344C3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81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pacing w:val="-2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(</w:t>
            </w:r>
          </w:p>
        </w:tc>
      </w:tr>
      <w:tr w:rsidR="00344C3F" w:rsidTr="00344C3F">
        <w:trPr>
          <w:cantSplit/>
          <w:trHeight w:hRule="exact" w:val="23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Вилучений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капітал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1430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7696" behindDoc="0" locked="0" layoutInCell="1" allowOverlap="1" wp14:anchorId="0D17E544" wp14:editId="68C32B81">
                      <wp:simplePos x="0" y="0"/>
                      <wp:positionH relativeFrom="page">
                        <wp:posOffset>685800</wp:posOffset>
                      </wp:positionH>
                      <wp:positionV relativeFrom="page">
                        <wp:posOffset>0</wp:posOffset>
                      </wp:positionV>
                      <wp:extent cx="76200" cy="125730"/>
                      <wp:effectExtent l="0" t="0" r="1905" b="0"/>
                      <wp:wrapNone/>
                      <wp:docPr id="4" name="Надпись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4C3F" w:rsidRDefault="00344C3F" w:rsidP="00344C3F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w w:val="85"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7E544" id="Надпись 4" o:spid="_x0000_s1036" type="#_x0000_t202" style="position:absolute;left:0;text-align:left;margin-left:54pt;margin-top:0;width:6pt;height:9.9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tnzwIAAMg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x4qSBFu2+7b7vfux+7X7efbn7ikJTo65VMbhet+Cst5diC722fFV7JfIP&#10;CnExrwhf0QvVQs3N6XFLStFVlBSQtm/A3HtoPbQyuMvulSggPllrYbG3pWxMTaFKCAJC+24OLaNb&#10;jXLYnIxBBRjlcOIHo8mp7ahL4uFuK5V+QUWDjJFgCclZbLK5UtrkQuLBxYTiImN1bUVR8wcb4Njv&#10;QGS4as5MDrbHt5EXLaaLaeiEwXjhhF6aOhfZPHTGmT8ZpafpfJ76n01cP4wrVhSUmzCD3vzwz/q5&#10;V36vlIPilKhZYeBMSkqulvNaog0BvWf2sxWHk6Ob+zANWwTg8oiSH4TeZRA52Xg6ccIsHDnRxJs6&#10;nh9dRmMvjMI0e0jpinH675RQl+BoFIx6dR2TfsTNs99TbiRumIaJUrMmwdODE4mNABe8sK3VhNW9&#10;fa8UJv1jKaDdQ6OtXI1Ce63q7XJrH4xvtWa0vBTFDQhYClAYiBHGIRiVkJ8w6mC0JFh9XBNJMapf&#10;cngEZg4NhhyM5WAQnsPVBGuMenOu+3m1biVbVYA8vLwLeCgZsyo+ZrF/XjAuLJn9aDPz6P6/9ToO&#10;4NlvAAAA//8DAFBLAwQUAAYACAAAACEAWq5+0NkAAAAHAQAADwAAAGRycy9kb3ducmV2LnhtbEyP&#10;QU/DMAyF70j8h8hIXBBLu8PUlabThODCjcGFW9aYtlriVI3Xlv16vBNcLD89673P1W4JXk04pj6S&#10;gXyVgUJqouupNfD58fpYgEpsyVkfCQ38YIJdfXtT2dLFmd5xOnCrJIRSaQ10zEOpdWo6DDat4oAk&#10;3nccg2WRY6vdaGcJD16vs2yjg+1JGjo74HOHzelwDgY2y8vw8LbF9Xxp/ERflzxnzI25v1v2T6AY&#10;F/47hiu+oEMtTMd4JpeUF50V8gsbkHm1pQ3UUZZtAbqu9H/++hcAAP//AwBQSwECLQAUAAYACAAA&#10;ACEAtoM4kv4AAADhAQAAEwAAAAAAAAAAAAAAAAAAAAAAW0NvbnRlbnRfVHlwZXNdLnhtbFBLAQIt&#10;ABQABgAIAAAAIQA4/SH/1gAAAJQBAAALAAAAAAAAAAAAAAAAAC8BAABfcmVscy8ucmVsc1BLAQIt&#10;ABQABgAIAAAAIQAad/tnzwIAAMgFAAAOAAAAAAAAAAAAAAAAAC4CAABkcnMvZTJvRG9jLnhtbFBL&#10;AQItABQABgAIAAAAIQBarn7Q2QAAAAcBAAAPAAAAAAAAAAAAAAAAACkFAABkcnMvZG93bnJldi54&#10;bWxQSwUGAAAAAAQABADzAAAALwYAAAAA&#10;" filled="f" stroked="f">
                      <o:lock v:ext="edit" aspectratio="t"/>
                      <v:textbox style="mso-fit-shape-to-text:t" inset="0,0,0,0">
                        <w:txbxContent>
                          <w:p w:rsidR="00344C3F" w:rsidRDefault="00344C3F" w:rsidP="00344C3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w w:val="85"/>
                                <w:sz w:val="15"/>
                                <w:szCs w:val="15"/>
                              </w:rPr>
                              <w:t>-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8720" behindDoc="0" locked="0" layoutInCell="1" allowOverlap="1" wp14:anchorId="2268F0D9" wp14:editId="2EEC6769">
                      <wp:simplePos x="0" y="0"/>
                      <wp:positionH relativeFrom="page">
                        <wp:posOffset>1257300</wp:posOffset>
                      </wp:positionH>
                      <wp:positionV relativeFrom="page">
                        <wp:posOffset>0</wp:posOffset>
                      </wp:positionV>
                      <wp:extent cx="76200" cy="125730"/>
                      <wp:effectExtent l="0" t="0" r="1905" b="0"/>
                      <wp:wrapNone/>
                      <wp:docPr id="3" name="Надпись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4C3F" w:rsidRDefault="00344C3F" w:rsidP="00344C3F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pacing w:val="-20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8F0D9" id="Надпись 3" o:spid="_x0000_s1037" type="#_x0000_t202" style="position:absolute;left:0;text-align:left;margin-left:99pt;margin-top:0;width:6pt;height:9.9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2XzwIAAMgFAAAOAAAAZHJzL2Uyb0RvYy54bWysVM2O0zAQviPxDpbv2fw0/Um0KdptGoS0&#10;/EgLD+AmTmOR2MF2my6IA3degXfgwIEbr9B9I8ZO0+7PBQE5WBN7/M18M5/n/NmuqdGWSsUET7B/&#10;5mFEeS4KxtcJfvc2c2YYKU14QWrBaYJvqMLP5k+fnHdtTANRibqgEgEIV3HXJrjSuo1dV+UVbYg6&#10;Ey3lcFgK2RANv3LtFpJ0gN7UbuB5E7cTsmilyKlSsJv2h3hu8cuS5vp1WSqqUZ1gyE3bVdp1ZVZ3&#10;fk7itSRtxfJDGuQvsmgI4xD0CJUSTdBGskdQDculUKLUZ7loXFGWLKeWA7DxvQdsrivSUssFiqPa&#10;Y5nU/4PNX23fSMSKBI8w4qSBFu2/7b/vf+x/7X/efrn9ikamRl2rYnC9bsFZ7y7FDnpt+ar2SuTv&#10;FeJiURG+pheqhZqb09OWlKKrKCkgbd+AuXfQemhlcFfdS1FAfLLRwmLvStmYmkKVEASE9t0cW0Z3&#10;GuWwOZ2ACjDK4cQPxtOR7ahL4uFuK5V+TkWDjJFgCclZbLK9UtrkQuLBxYTiImN1bUVR83sb4Njv&#10;QGS4as5MDrbHnyIvWs6Ws9AJg8nSCb00dS6yRehMMn86TkfpYpH6n01cP4wrVhSUmzCD3vzwz/p5&#10;UH6vlKPilKhZYeBMSkquV4taoi0BvWf2sxWHk5Obez8NWwTg8oCSH4TeZRA52WQ2dcIsHDvR1Js5&#10;nh9dRhMvjMI0u0/pinH675RQl+BoHIx7dZ2SfsDNs99jbiRumIaJUrMmwbOjE4mNAJe8sK3VhNW9&#10;facUJv1TKaDdQ6OtXI1Ce63q3WpnH4xvxWy0vBLFDQhYClAYiBHGIRiVkB8x6mC0JFh92BBJMapf&#10;cHgEZg4NhhyM1WAQnsPVBGuMenOh+3m1aSVbV4A8vLwLeCgZsyo+ZXF4XjAuLJnDaDPz6O6/9ToN&#10;4PlvAAAA//8DAFBLAwQUAAYACAAAACEAHR3PkdoAAAAHAQAADwAAAGRycy9kb3ducmV2LnhtbEyP&#10;QU/DMAyF70j7D5En7YJYmh6mrTSdJgSX3RhcuGWNaaslTtVkbdmvx3CBi+XnZz1/Lvezd2LEIXaB&#10;NKh1BgKpDrajRsP728vDFkRMhqxxgVDDF0bYV4u70hQ2TPSK4yk1gkMoFkZDm1JfSBnrFr2J69Aj&#10;sfcZBm8Sy6GRdjATh3sn8yzbSG864gut6fGpxfpyunoNm/m5vz/uMJ9utRvp46ZUQqX1ajkfHkEk&#10;nNPfMvzgMzpUzHQOV7JRONa7Lf+SNHBlO1cZN+ffOciqlP/5q28AAAD//wMAUEsBAi0AFAAGAAgA&#10;AAAhALaDOJL+AAAA4QEAABMAAAAAAAAAAAAAAAAAAAAAAFtDb250ZW50X1R5cGVzXS54bWxQSwEC&#10;LQAUAAYACAAAACEAOP0h/9YAAACUAQAACwAAAAAAAAAAAAAAAAAvAQAAX3JlbHMvLnJlbHNQSwEC&#10;LQAUAAYACAAAACEAa4Stl88CAADIBQAADgAAAAAAAAAAAAAAAAAuAgAAZHJzL2Uyb0RvYy54bWxQ&#10;SwECLQAUAAYACAAAACEAHR3PkdoAAAAHAQAADwAAAAAAAAAAAAAAAAApBQAAZHJzL2Rvd25yZXYu&#10;eG1sUEsFBgAAAAAEAAQA8wAAADAGAAAAAA==&#10;" filled="f" stroked="f">
                      <o:lock v:ext="edit" aspectratio="t"/>
                      <v:textbox style="mso-fit-shape-to-text:t" inset="0,0,0,0">
                        <w:txbxContent>
                          <w:p w:rsidR="00344C3F" w:rsidRDefault="00344C3F" w:rsidP="00344C3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pacing w:val="-20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(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9744" behindDoc="0" locked="0" layoutInCell="1" allowOverlap="1" wp14:anchorId="3E47F1EC" wp14:editId="6918CF36">
                      <wp:simplePos x="0" y="0"/>
                      <wp:positionH relativeFrom="page">
                        <wp:posOffset>736600</wp:posOffset>
                      </wp:positionH>
                      <wp:positionV relativeFrom="page">
                        <wp:posOffset>0</wp:posOffset>
                      </wp:positionV>
                      <wp:extent cx="76200" cy="125730"/>
                      <wp:effectExtent l="4445" t="0" r="0" b="0"/>
                      <wp:wrapNone/>
                      <wp:docPr id="2" name="Надпись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4C3F" w:rsidRDefault="00344C3F" w:rsidP="00344C3F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w w:val="85"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7F1EC" id="Надпись 2" o:spid="_x0000_s1038" type="#_x0000_t202" style="position:absolute;left:0;text-align:left;margin-left:58pt;margin-top:0;width:6pt;height:9.9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AWzgIAAM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MCIkwZatPu2+777sfu1+3n35e4rCkyNulbFYHrdgrHeXoot9Nrmq9orkX9Q&#10;iIt5RfiKXqgWam60xyspRVdRUkDYvgFz76H10MrgLrtXogD/ZK2Fxd6WsjE1hSohcAjtuzm0jG41&#10;yuFyMgYWYJSDxg9Gk1PbUZfEw9tWKv2CigYZIcESgrPYZHOltImFxIOJccVFxurakqLmDy7AsL8B&#10;z/DU6EwMtse3kRctpotp6ITBeOGEXpo6F9k8dMaZPxmlp+l8nvqfjV8/jCtWFJQbNwPf/PDP+rln&#10;fs+UA+OUqFlh4ExISq6W81qiDQG+Z/azFQfN0cx9GIYtAuTyKCU/CL3LIHKy8XTihFk4cqKJN3U8&#10;P7qMxl4YhWn2MKUrxum/p4S6BEejYNSz6xj0o9w8+z3NjcQN07BRatYkeHowIrEh4IIXtrWasLqX&#10;75XChH8sBbR7aLSlq2Foz1W9XW7twPiHyViK4gYILAUwDMgI6xCESshPGHWwWhKsPq6JpBjVLzkM&#10;gdlDgyAHYTkIhOfwNMEao16c635frVvJVhUgD5N3AYOSMctiM1F9FPvxgnVhk9mvNrOP7v9bq+MC&#10;nv0GAAD//wMAUEsDBBQABgAIAAAAIQCQ8+zr2QAAAAcBAAAPAAAAZHJzL2Rvd25yZXYueG1sTI8x&#10;T8MwEIV3JP6DdUgsiDrOEKUhTlUhWNgoLGxufCRR7XMUu0nor+c6wXJ6T+/07rt6t3onZpziEEiD&#10;2mQgkNpgB+o0fH68PpYgYjJkjQuEGn4wwq65valNZcNC7zgfUie4hGJlNPQpjZWUse3Rm7gJIxJn&#10;32HyJrGdOmkns3C5dzLPskJ6MxBf6M2Izz22p8PZayjWl/HhbYv5cmndTF8XpRIqre/v1v0TiIRr&#10;+luGKz6jQ8NMx3AmG4Vjrwr+JWngeY3zksWRxbYE2dTyP3/zCwAA//8DAFBLAQItABQABgAIAAAA&#10;IQC2gziS/gAAAOEBAAATAAAAAAAAAAAAAAAAAAAAAABbQ29udGVudF9UeXBlc10ueG1sUEsBAi0A&#10;FAAGAAgAAAAhADj9If/WAAAAlAEAAAsAAAAAAAAAAAAAAAAALwEAAF9yZWxzLy5yZWxzUEsBAi0A&#10;FAAGAAgAAAAhAFMk0BbOAgAAyAUAAA4AAAAAAAAAAAAAAAAALgIAAGRycy9lMm9Eb2MueG1sUEsB&#10;Ai0AFAAGAAgAAAAhAJDz7OvZAAAABwEAAA8AAAAAAAAAAAAAAAAAKAUAAGRycy9kb3ducmV2Lnht&#10;bFBLBQYAAAAABAAEAPMAAAAuBgAAAAA=&#10;" filled="f" stroked="f">
                      <o:lock v:ext="edit" aspectratio="t"/>
                      <v:textbox style="mso-fit-shape-to-text:t" inset="0,0,0,0">
                        <w:txbxContent>
                          <w:p w:rsidR="00344C3F" w:rsidRDefault="00344C3F" w:rsidP="00344C3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w w:val="85"/>
                                <w:sz w:val="15"/>
                                <w:szCs w:val="15"/>
                              </w:rPr>
                              <w:t>-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80768" behindDoc="0" locked="0" layoutInCell="1" allowOverlap="1" wp14:anchorId="77D23AB5" wp14:editId="572327C4">
                      <wp:simplePos x="0" y="0"/>
                      <wp:positionH relativeFrom="page">
                        <wp:posOffset>1346200</wp:posOffset>
                      </wp:positionH>
                      <wp:positionV relativeFrom="page">
                        <wp:posOffset>0</wp:posOffset>
                      </wp:positionV>
                      <wp:extent cx="76200" cy="153670"/>
                      <wp:effectExtent l="4445" t="0" r="0" b="635"/>
                      <wp:wrapNone/>
                      <wp:docPr id="1" name="Надпись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4C3F" w:rsidRDefault="00344C3F" w:rsidP="00344C3F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281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pacing w:val="-2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23AB5" id="Надпись 1" o:spid="_x0000_s1039" type="#_x0000_t202" style="position:absolute;left:0;text-align:left;margin-left:106pt;margin-top:0;width:6pt;height:12.1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WvXzgIAAMgFAAAOAAAAZHJzL2Uyb0RvYy54bWysVM2O0zAQviPxDpbv2STdNG2ipqvdpkFI&#10;y4+08ABu4jQWiR1st+mCOHDnFXgHDhy48QrdN2LsbLrdXSEhIIdobI+/mW/m88zOdk2NtlQqJniC&#10;/RMPI8pzUTC+TvDbN5kzxUhpwgtSC04TfE0VPps/fTLr2piORCXqgkoEIFzFXZvgSus2dl2VV7Qh&#10;6kS0lMNhKWRDNCzl2i0k6QC9qd2R54VuJ2TRSpFTpWA37Q/x3OKXJc31q7JUVKM6wZCbtn9p/yvz&#10;d+czEq8laSuW36ZB/iKLhjAOQQ9QKdEEbSR7BNWwXAolSn2Si8YVZclyajkAG997wOaqIi21XKA4&#10;qj2USf0/2Pzl9rVErIDeYcRJAy3af91/23/f/9z/uPl88wX5pkZdq2JwvWrBWe8uxM74G76qvRT5&#10;O4W4WFSEr+m5aqHmPdqwJaXoKkoKSNuCuUdoPbQyuKvuhSggPtloYbF3pWxMDKgSgoDQvutDy+hO&#10;oxw2JyGoAKMcTvzxaTixHXVJPNxtpdLPqGiQMRIsITmLTbaXSgMxcB1cTCguMlbXVhQ1v7cBjv0O&#10;RIar5szkYHv8MfKi5XQ5DZxgFC6dwEtT5zxbBE6Y+ZNxepouFqn/ycT1g7hiRUG5CTPozQ/+rJ+3&#10;yu+VclCcEjUrDJxJScn1alFLtCWg98x+pn2Q/JGbez8NewxcHlDyR4F3MYqcLJxOnCALxk408aaO&#10;50cXUegFUZBm9yldMk7/nRLqEhyNR+NeXb/l5tnvMTcSN0zDRKlZk+DpwYnERoBLXtjWasLq3j4q&#10;hUn/rhRQsaHRVq5Gob1W9W616x/M6fAyVqK4BgFLAQoDMcI4BKMS8gNGHYyWBKv3GyIpRvVzDo/A&#10;zKHBkIOxGgzCc7iaYI1Rby50P682rWTrCpCHl3cODyVjVsXmRfVZAAWzgHFhydyONjOPjtfW624A&#10;z38BAAD//wMAUEsDBBQABgAIAAAAIQAW9prs2gAAAAcBAAAPAAAAZHJzL2Rvd25yZXYueG1sTI8x&#10;T8MwEIV3JP6DdUgsiDq2qgrSOBVCsLBRurC58TWJsM9R7Cahv55jguX0Tu/07nvVbgleTDimPpIB&#10;tSpAIDXR9dQaOHy83j+ASNmSsz4SGvjGBLv6+qqypYszveO0z63gEEqlNdDlPJRSpqbDYNMqDkjs&#10;neIYbOZ1bKUb7czhwUtdFBsZbE/8obMDPnfYfO3PwcBmeRnu3h5Rz5fGT/R5USqjMub2Znnagsi4&#10;5L9j+MVndKiZ6RjP5JLwBrTS3CUb4Mm21msWRxZrDbKu5H/++gcAAP//AwBQSwECLQAUAAYACAAA&#10;ACEAtoM4kv4AAADhAQAAEwAAAAAAAAAAAAAAAAAAAAAAW0NvbnRlbnRfVHlwZXNdLnhtbFBLAQIt&#10;ABQABgAIAAAAIQA4/SH/1gAAAJQBAAALAAAAAAAAAAAAAAAAAC8BAABfcmVscy8ucmVsc1BLAQIt&#10;ABQABgAIAAAAIQAv4WvXzgIAAMgFAAAOAAAAAAAAAAAAAAAAAC4CAABkcnMvZTJvRG9jLnhtbFBL&#10;AQItABQABgAIAAAAIQAW9prs2gAAAAcBAAAPAAAAAAAAAAAAAAAAACgFAABkcnMvZG93bnJldi54&#10;bWxQSwUGAAAAAAQABADzAAAALwYAAAAA&#10;" filled="f" stroked="f">
                      <o:lock v:ext="edit" aspectratio="t"/>
                      <v:textbox style="mso-fit-shape-to-text:t" inset="0,0,0,0">
                        <w:txbxContent>
                          <w:p w:rsidR="00344C3F" w:rsidRDefault="00344C3F" w:rsidP="00344C3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81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pacing w:val="-2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(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Інші</w:t>
            </w:r>
            <w:r>
              <w:rPr>
                <w:rFonts w:ascii="Times New Roman" w:eastAsia="Times New Roman" w:hAnsi="Times New Roman"/>
                <w:spacing w:val="-30"/>
                <w:w w:val="10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1435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Усього</w:t>
            </w:r>
            <w:r>
              <w:rPr>
                <w:rFonts w:ascii="Times New Roman" w:eastAsia="Times New Roman" w:hAnsi="Times New Roman"/>
                <w:b/>
                <w:spacing w:val="-2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b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розділом</w:t>
            </w:r>
            <w:r>
              <w:rPr>
                <w:rFonts w:ascii="Times New Roman" w:eastAsia="Times New Roman" w:hAnsi="Times New Roman"/>
                <w:b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І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5"/>
                <w:szCs w:val="15"/>
              </w:rPr>
              <w:t>1495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66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15"/>
                <w:szCs w:val="15"/>
              </w:rPr>
              <w:t>562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187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 w:line="180" w:lineRule="auto"/>
              <w:ind w:left="1162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15"/>
                <w:szCs w:val="15"/>
              </w:rPr>
              <w:t>ІI.</w:t>
            </w:r>
            <w:r>
              <w:rPr>
                <w:rFonts w:ascii="Times New Roman" w:eastAsia="Times New Roman" w:hAnsi="Times New Roman"/>
                <w:b/>
                <w:spacing w:val="-1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Довгострокові</w:t>
            </w:r>
            <w:r>
              <w:rPr>
                <w:rFonts w:ascii="Times New Roman" w:eastAsia="Times New Roman" w:hAnsi="Times New Roman"/>
                <w:b/>
                <w:spacing w:val="10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5"/>
                <w:szCs w:val="15"/>
              </w:rPr>
              <w:t>зобов’язання</w:t>
            </w:r>
            <w:r>
              <w:rPr>
                <w:rFonts w:ascii="Arial Unicode MS" w:eastAsia="Arial Unicode MS" w:hAnsi="Arial Unicode MS"/>
                <w:spacing w:val="-2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w w:val="159"/>
                <w:sz w:val="15"/>
                <w:szCs w:val="15"/>
              </w:rPr>
              <w:t>і</w:t>
            </w:r>
            <w:r>
              <w:rPr>
                <w:rFonts w:ascii="Times New Roman" w:eastAsia="Times New Roman" w:hAnsi="Times New Roman"/>
                <w:b/>
                <w:spacing w:val="-2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забезпечення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Відстрочені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податкові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зобов'язання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1500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 w:line="180" w:lineRule="auto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Пенсійні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90"/>
                <w:sz w:val="15"/>
                <w:szCs w:val="15"/>
              </w:rPr>
              <w:t>зобов’язання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1505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Довгострокові</w:t>
            </w:r>
            <w:r>
              <w:rPr>
                <w:rFonts w:ascii="Times New Roman" w:eastAsia="Times New Roman" w:hAnsi="Times New Roman"/>
                <w:spacing w:val="-1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кредити</w:t>
            </w:r>
            <w:r>
              <w:rPr>
                <w:rFonts w:ascii="Times New Roman" w:eastAsia="Times New Roman" w:hAnsi="Times New Roman"/>
                <w:spacing w:val="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банків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1510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 w:line="180" w:lineRule="auto"/>
              <w:ind w:left="3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Інші</w:t>
            </w:r>
            <w:r>
              <w:rPr>
                <w:rFonts w:ascii="Times New Roman" w:eastAsia="Times New Roman" w:hAnsi="Times New Roman"/>
                <w:spacing w:val="-3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довгострокові</w:t>
            </w:r>
            <w:r>
              <w:rPr>
                <w:rFonts w:ascii="Times New Roman" w:eastAsia="Times New Roman" w:hAnsi="Times New Roman"/>
                <w:spacing w:val="9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90"/>
                <w:sz w:val="15"/>
                <w:szCs w:val="15"/>
              </w:rPr>
              <w:t>зобов’язання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1515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Довгострокові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забезпечення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1520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Довгострокові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забезпечення</w:t>
            </w:r>
            <w:r>
              <w:rPr>
                <w:rFonts w:ascii="Times New Roman" w:eastAsia="Times New Roman" w:hAnsi="Times New Roman"/>
                <w:spacing w:val="1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витрат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персоналу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1521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Цільове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фінансування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Благодійна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допомога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1526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Страхові</w:t>
            </w:r>
            <w:r>
              <w:rPr>
                <w:rFonts w:ascii="Times New Roman" w:eastAsia="Times New Roman" w:hAnsi="Times New Roman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1530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411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 w:line="192" w:lineRule="auto"/>
              <w:ind w:left="30" w:right="315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у</w:t>
            </w:r>
            <w:r>
              <w:rPr>
                <w:rFonts w:ascii="Times New Roman" w:eastAsia="Times New Roman" w:hAnsi="Times New Roman"/>
                <w:spacing w:val="-30"/>
                <w:w w:val="10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тому</w:t>
            </w:r>
            <w:r>
              <w:rPr>
                <w:rFonts w:ascii="Times New Roman" w:eastAsia="Times New Roman" w:hAnsi="Times New Roman"/>
                <w:spacing w:val="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числі:</w:t>
            </w:r>
            <w:r>
              <w:rPr>
                <w:rFonts w:ascii="Times New Roman" w:eastAsia="Times New Roman" w:hAnsi="Times New Roman"/>
                <w:spacing w:val="1322"/>
                <w:w w:val="59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довгострокових</w:t>
            </w:r>
            <w:r>
              <w:rPr>
                <w:rFonts w:ascii="Times New Roman" w:eastAsia="Times New Roman" w:hAnsi="Times New Roman"/>
                <w:spacing w:val="12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90"/>
                <w:sz w:val="15"/>
                <w:szCs w:val="15"/>
              </w:rPr>
              <w:t>зобов’язань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1531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збитків</w:t>
            </w:r>
            <w:r>
              <w:rPr>
                <w:rFonts w:ascii="Times New Roman" w:eastAsia="Times New Roman" w:hAnsi="Times New Roman"/>
                <w:spacing w:val="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або</w:t>
            </w:r>
            <w:r>
              <w:rPr>
                <w:rFonts w:ascii="Times New Roman" w:eastAsia="Times New Roman" w:hAnsi="Times New Roman"/>
                <w:spacing w:val="-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</w:t>
            </w:r>
            <w:r>
              <w:rPr>
                <w:rFonts w:ascii="Times New Roman" w:eastAsia="Times New Roman" w:hAnsi="Times New Roman"/>
                <w:spacing w:val="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належних</w:t>
            </w:r>
            <w:r>
              <w:rPr>
                <w:rFonts w:ascii="Times New Roman" w:eastAsia="Times New Roman" w:hAnsi="Times New Roman"/>
                <w:spacing w:val="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виплат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1532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незароблених</w:t>
            </w:r>
            <w:r>
              <w:rPr>
                <w:rFonts w:ascii="Times New Roman" w:eastAsia="Times New Roman" w:hAnsi="Times New Roman"/>
                <w:spacing w:val="1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премій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1533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інші</w:t>
            </w:r>
            <w:r>
              <w:rPr>
                <w:rFonts w:ascii="Times New Roman" w:eastAsia="Times New Roman" w:hAnsi="Times New Roman"/>
                <w:spacing w:val="-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страхові</w:t>
            </w:r>
            <w:r>
              <w:rPr>
                <w:rFonts w:ascii="Times New Roman" w:eastAsia="Times New Roman" w:hAnsi="Times New Roman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1534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Інвестиційні</w:t>
            </w:r>
            <w:r>
              <w:rPr>
                <w:rFonts w:ascii="Times New Roman" w:eastAsia="Times New Roman" w:hAnsi="Times New Roman"/>
                <w:spacing w:val="-1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контракти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1535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Призовий</w:t>
            </w:r>
            <w:r>
              <w:rPr>
                <w:rFonts w:ascii="Times New Roman" w:eastAsia="Times New Roman" w:hAnsi="Times New Roman"/>
                <w:spacing w:val="-1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фонд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1540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</w:t>
            </w:r>
            <w:r>
              <w:rPr>
                <w:rFonts w:ascii="Times New Roman" w:eastAsia="Times New Roman" w:hAnsi="Times New Roman"/>
                <w:spacing w:val="-2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на</w:t>
            </w:r>
            <w:r>
              <w:rPr>
                <w:rFonts w:ascii="Times New Roman" w:eastAsia="Times New Roman" w:hAnsi="Times New Roman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виплату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джек-поту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1545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Усього</w:t>
            </w:r>
            <w:r>
              <w:rPr>
                <w:rFonts w:ascii="Times New Roman" w:eastAsia="Times New Roman" w:hAnsi="Times New Roman"/>
                <w:b/>
                <w:spacing w:val="-2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b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розділом</w:t>
            </w:r>
            <w:r>
              <w:rPr>
                <w:rFonts w:ascii="Times New Roman" w:eastAsia="Times New Roman" w:hAnsi="Times New Roman"/>
                <w:b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ІІ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5"/>
                <w:szCs w:val="15"/>
              </w:rPr>
              <w:t>1595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2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5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87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 w:line="180" w:lineRule="auto"/>
              <w:ind w:left="1352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5"/>
                <w:szCs w:val="15"/>
              </w:rPr>
              <w:t>IІІ.</w:t>
            </w:r>
            <w:r>
              <w:rPr>
                <w:rFonts w:ascii="Times New Roman" w:eastAsia="Times New Roman" w:hAnsi="Times New Roman"/>
                <w:b/>
                <w:spacing w:val="-1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Поточні</w:t>
            </w:r>
            <w:r>
              <w:rPr>
                <w:rFonts w:ascii="Times New Roman" w:eastAsia="Times New Roman" w:hAnsi="Times New Roman"/>
                <w:b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5"/>
                <w:szCs w:val="15"/>
              </w:rPr>
              <w:t>зобов’язання</w:t>
            </w:r>
            <w:r>
              <w:rPr>
                <w:rFonts w:ascii="Arial Unicode MS" w:eastAsia="Arial Unicode MS" w:hAnsi="Arial Unicode MS"/>
                <w:spacing w:val="-2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w w:val="158"/>
                <w:sz w:val="15"/>
                <w:szCs w:val="15"/>
              </w:rPr>
              <w:t>і</w:t>
            </w:r>
            <w:r>
              <w:rPr>
                <w:rFonts w:ascii="Times New Roman" w:eastAsia="Times New Roman" w:hAnsi="Times New Roman"/>
                <w:b/>
                <w:spacing w:val="-2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забезпечення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44C3F" w:rsidTr="00344C3F">
        <w:trPr>
          <w:cantSplit/>
          <w:trHeight w:hRule="exact" w:val="194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Короткострокові</w:t>
            </w:r>
            <w:r>
              <w:rPr>
                <w:rFonts w:ascii="Times New Roman" w:eastAsia="Times New Roman" w:hAnsi="Times New Roman"/>
                <w:spacing w:val="-1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кредити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банків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1600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Векселі</w:t>
            </w:r>
            <w:r>
              <w:rPr>
                <w:rFonts w:ascii="Times New Roman" w:eastAsia="Times New Roman" w:hAnsi="Times New Roman"/>
                <w:spacing w:val="-2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видані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1605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376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 w:line="269" w:lineRule="auto"/>
              <w:ind w:left="142" w:right="2772" w:hanging="10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Поточна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кредиторська</w:t>
            </w:r>
            <w:r>
              <w:rPr>
                <w:rFonts w:ascii="Times New Roman" w:eastAsia="Times New Roman" w:hAnsi="Times New Roman"/>
                <w:spacing w:val="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заборгованість</w:t>
            </w:r>
            <w:r>
              <w:rPr>
                <w:rFonts w:ascii="Times New Roman" w:eastAsia="Times New Roman" w:hAnsi="Times New Roman"/>
                <w:spacing w:val="1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за:</w:t>
            </w:r>
            <w:r>
              <w:rPr>
                <w:rFonts w:ascii="Times New Roman" w:eastAsia="Times New Roman" w:hAnsi="Times New Roman"/>
                <w:spacing w:val="8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довгостроковими</w:t>
            </w:r>
            <w:r>
              <w:rPr>
                <w:rFonts w:ascii="Times New Roman" w:eastAsia="Times New Roman" w:hAnsi="Times New Roman"/>
                <w:spacing w:val="-1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зобов'язаннями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before="187"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1610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before="187"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before="187"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6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товари,</w:t>
            </w:r>
            <w:r>
              <w:rPr>
                <w:rFonts w:ascii="Times New Roman" w:eastAsia="Times New Roman" w:hAnsi="Times New Roman"/>
                <w:spacing w:val="-2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роботи,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послуги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1615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6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410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P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5"/>
                <w:szCs w:val="15"/>
                <w:lang w:val="uk-UA"/>
              </w:rPr>
              <w:t>0</w:t>
            </w:r>
          </w:p>
        </w:tc>
      </w:tr>
      <w:tr w:rsidR="00344C3F" w:rsidTr="00344C3F">
        <w:trPr>
          <w:cantSplit/>
          <w:trHeight w:hRule="exact" w:val="196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розрахунками</w:t>
            </w:r>
            <w:r>
              <w:rPr>
                <w:rFonts w:ascii="Times New Roman" w:eastAsia="Times New Roman" w:hAnsi="Times New Roman"/>
                <w:spacing w:val="-1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</w:t>
            </w:r>
            <w:r>
              <w:rPr>
                <w:rFonts w:ascii="Times New Roman" w:eastAsia="Times New Roman" w:hAnsi="Times New Roman"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бюджетом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1620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0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35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196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у</w:t>
            </w:r>
            <w:r>
              <w:rPr>
                <w:rFonts w:ascii="Times New Roman" w:eastAsia="Times New Roman" w:hAnsi="Times New Roman"/>
                <w:spacing w:val="-30"/>
                <w:w w:val="10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тому</w:t>
            </w:r>
            <w:r>
              <w:rPr>
                <w:rFonts w:ascii="Times New Roman" w:eastAsia="Times New Roman" w:hAnsi="Times New Roman"/>
                <w:spacing w:val="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числі</w:t>
            </w:r>
            <w:r>
              <w:rPr>
                <w:rFonts w:ascii="Times New Roman" w:eastAsia="Times New Roman" w:hAnsi="Times New Roman"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</w:t>
            </w:r>
            <w:r>
              <w:rPr>
                <w:rFonts w:ascii="Times New Roman" w:eastAsia="Times New Roman" w:hAnsi="Times New Roman"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податку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на</w:t>
            </w:r>
            <w:r>
              <w:rPr>
                <w:rFonts w:ascii="Times New Roman" w:eastAsia="Times New Roman" w:hAnsi="Times New Roman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прибуток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1621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6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розрахунками</w:t>
            </w:r>
            <w:r>
              <w:rPr>
                <w:rFonts w:ascii="Times New Roman" w:eastAsia="Times New Roman" w:hAnsi="Times New Roman"/>
                <w:spacing w:val="-1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зі</w:t>
            </w:r>
            <w:r>
              <w:rPr>
                <w:rFonts w:ascii="Times New Roman" w:eastAsia="Times New Roman" w:hAnsi="Times New Roman"/>
                <w:spacing w:val="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страхування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4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15"/>
                <w:szCs w:val="15"/>
              </w:rPr>
              <w:t>6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17"/>
            </w:pPr>
          </w:p>
        </w:tc>
      </w:tr>
      <w:tr w:rsidR="00344C3F" w:rsidTr="00344C3F">
        <w:trPr>
          <w:cantSplit/>
          <w:trHeight w:hRule="exact" w:val="196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розрахунками</w:t>
            </w:r>
            <w:r>
              <w:rPr>
                <w:rFonts w:ascii="Times New Roman" w:eastAsia="Times New Roman" w:hAnsi="Times New Roman"/>
                <w:spacing w:val="-1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</w:t>
            </w:r>
            <w:r>
              <w:rPr>
                <w:rFonts w:ascii="Times New Roman" w:eastAsia="Times New Roman" w:hAnsi="Times New Roman"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оплати</w:t>
            </w:r>
            <w:r>
              <w:rPr>
                <w:rFonts w:ascii="Times New Roman" w:eastAsia="Times New Roman" w:hAnsi="Times New Roman"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праці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1630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0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26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0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196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Поточна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кредиторська</w:t>
            </w:r>
            <w:r>
              <w:rPr>
                <w:rFonts w:ascii="Times New Roman" w:eastAsia="Times New Roman" w:hAnsi="Times New Roman"/>
                <w:spacing w:val="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заборгованість</w:t>
            </w:r>
            <w:r>
              <w:rPr>
                <w:rFonts w:ascii="Times New Roman" w:eastAsia="Times New Roman" w:hAnsi="Times New Roman"/>
                <w:spacing w:val="1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одержаними</w:t>
            </w:r>
            <w:r>
              <w:rPr>
                <w:rFonts w:ascii="Times New Roman" w:eastAsia="Times New Roman" w:hAnsi="Times New Roman"/>
                <w:spacing w:val="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авансами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1635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6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Поточна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кредиторська</w:t>
            </w:r>
            <w:r>
              <w:rPr>
                <w:rFonts w:ascii="Times New Roman" w:eastAsia="Times New Roman" w:hAnsi="Times New Roman"/>
                <w:spacing w:val="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заборгованість</w:t>
            </w:r>
            <w:r>
              <w:rPr>
                <w:rFonts w:ascii="Times New Roman" w:eastAsia="Times New Roman" w:hAnsi="Times New Roman"/>
                <w:spacing w:val="1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-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розрахунками</w:t>
            </w:r>
            <w:r>
              <w:rPr>
                <w:rFonts w:ascii="Times New Roman" w:eastAsia="Times New Roman" w:hAnsi="Times New Roman"/>
                <w:spacing w:val="1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</w:t>
            </w:r>
            <w:r>
              <w:rPr>
                <w:rFonts w:ascii="Times New Roman" w:eastAsia="Times New Roman" w:hAnsi="Times New Roman"/>
                <w:spacing w:val="-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учасниками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1640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6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Поточна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кредиторська</w:t>
            </w:r>
            <w:r>
              <w:rPr>
                <w:rFonts w:ascii="Times New Roman" w:eastAsia="Times New Roman" w:hAnsi="Times New Roman"/>
                <w:spacing w:val="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заборгованість</w:t>
            </w:r>
            <w:r>
              <w:rPr>
                <w:rFonts w:ascii="Times New Roman" w:eastAsia="Times New Roman" w:hAnsi="Times New Roman"/>
                <w:spacing w:val="1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із</w:t>
            </w:r>
            <w:r>
              <w:rPr>
                <w:rFonts w:ascii="Times New Roman" w:eastAsia="Times New Roman" w:hAnsi="Times New Roman"/>
                <w:spacing w:val="-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внутрішніх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розрахунків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1645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6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Поточна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кредиторська</w:t>
            </w:r>
            <w:r>
              <w:rPr>
                <w:rFonts w:ascii="Times New Roman" w:eastAsia="Times New Roman" w:hAnsi="Times New Roman"/>
                <w:spacing w:val="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заборгованість</w:t>
            </w:r>
            <w:r>
              <w:rPr>
                <w:rFonts w:ascii="Times New Roman" w:eastAsia="Times New Roman" w:hAnsi="Times New Roman"/>
                <w:spacing w:val="1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страховою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діяльністю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1650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Поточні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забезпечення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1660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04"/>
            </w:pP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Доходи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майбутніх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періодів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1665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Відстрочені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комісійні</w:t>
            </w:r>
            <w:r>
              <w:rPr>
                <w:rFonts w:ascii="Times New Roman" w:eastAsia="Times New Roman" w:hAnsi="Times New Roman"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доходи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від</w:t>
            </w:r>
            <w:r>
              <w:rPr>
                <w:rFonts w:ascii="Times New Roman" w:eastAsia="Times New Roman" w:hAnsi="Times New Roman"/>
                <w:spacing w:val="-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перестраховиків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1670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Інші</w:t>
            </w:r>
            <w:r>
              <w:rPr>
                <w:rFonts w:ascii="Times New Roman" w:eastAsia="Times New Roman" w:hAnsi="Times New Roman"/>
                <w:spacing w:val="-2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поточні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зобов'язання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1690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5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73"/>
                <w:sz w:val="15"/>
                <w:szCs w:val="15"/>
              </w:rPr>
              <w:t>1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Усього</w:t>
            </w:r>
            <w:r>
              <w:rPr>
                <w:rFonts w:ascii="Times New Roman" w:eastAsia="Times New Roman" w:hAnsi="Times New Roman"/>
                <w:b/>
                <w:spacing w:val="-2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b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розділом</w:t>
            </w:r>
            <w:r>
              <w:rPr>
                <w:rFonts w:ascii="Times New Roman" w:eastAsia="Times New Roman" w:hAnsi="Times New Roman"/>
                <w:b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ІІІ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5"/>
                <w:szCs w:val="15"/>
              </w:rPr>
              <w:t>1695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65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15"/>
                <w:szCs w:val="15"/>
              </w:rPr>
              <w:t>478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15"/>
                <w:szCs w:val="15"/>
              </w:rPr>
              <w:t>0</w:t>
            </w:r>
          </w:p>
        </w:tc>
      </w:tr>
      <w:tr w:rsidR="00344C3F" w:rsidTr="00344C3F">
        <w:trPr>
          <w:cantSplit/>
          <w:trHeight w:hRule="exact" w:val="411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 w:line="192" w:lineRule="auto"/>
              <w:ind w:left="1050" w:right="858" w:hanging="189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15"/>
                <w:szCs w:val="15"/>
              </w:rPr>
              <w:t>ІV.</w:t>
            </w:r>
            <w:r>
              <w:rPr>
                <w:rFonts w:ascii="Times New Roman" w:eastAsia="Times New Roman" w:hAnsi="Times New Roman"/>
                <w:b/>
                <w:spacing w:val="-9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2"/>
                <w:sz w:val="15"/>
                <w:szCs w:val="15"/>
              </w:rPr>
              <w:t>Зобов’язання,</w:t>
            </w:r>
            <w:r>
              <w:rPr>
                <w:rFonts w:ascii="Arial Unicode MS" w:eastAsia="Arial Unicode MS" w:hAnsi="Arial Unicode MS"/>
                <w:spacing w:val="-7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5"/>
                <w:szCs w:val="15"/>
              </w:rPr>
              <w:t>пов’язані</w:t>
            </w:r>
            <w:r>
              <w:rPr>
                <w:rFonts w:ascii="Arial Unicode MS" w:eastAsia="Arial Unicode MS" w:hAnsi="Arial Unicode MS"/>
                <w:spacing w:val="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з</w:t>
            </w:r>
            <w:r>
              <w:rPr>
                <w:rFonts w:ascii="Times New Roman" w:eastAsia="Times New Roman" w:hAnsi="Times New Roman"/>
                <w:b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необоротними</w:t>
            </w:r>
            <w:r>
              <w:rPr>
                <w:rFonts w:ascii="Times New Roman" w:eastAsia="Times New Roman" w:hAnsi="Times New Roman"/>
                <w:b/>
                <w:spacing w:val="1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активами,</w:t>
            </w:r>
            <w:r>
              <w:rPr>
                <w:rFonts w:ascii="Times New Roman" w:eastAsia="Times New Roman" w:hAnsi="Times New Roman"/>
                <w:b/>
                <w:spacing w:val="8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утримуваними</w:t>
            </w:r>
            <w:r>
              <w:rPr>
                <w:rFonts w:ascii="Times New Roman" w:eastAsia="Times New Roman" w:hAnsi="Times New Roman"/>
                <w:b/>
                <w:spacing w:val="-2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для</w:t>
            </w:r>
            <w:r>
              <w:rPr>
                <w:rFonts w:ascii="Times New Roman" w:eastAsia="Times New Roman" w:hAnsi="Times New Roman"/>
                <w:b/>
                <w:spacing w:val="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продажу,</w:t>
            </w:r>
            <w:r>
              <w:rPr>
                <w:rFonts w:ascii="Times New Roman" w:eastAsia="Times New Roman" w:hAnsi="Times New Roman"/>
                <w:b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та</w:t>
            </w:r>
            <w:r>
              <w:rPr>
                <w:rFonts w:ascii="Times New Roman" w:eastAsia="Times New Roman" w:hAnsi="Times New Roman"/>
                <w:b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групами</w:t>
            </w:r>
            <w:r>
              <w:rPr>
                <w:rFonts w:ascii="Times New Roman" w:eastAsia="Times New Roman" w:hAnsi="Times New Roman"/>
                <w:b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вибуття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5"/>
                <w:szCs w:val="15"/>
              </w:rPr>
              <w:t>1700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2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5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719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V.</w:t>
            </w:r>
            <w:r>
              <w:rPr>
                <w:rFonts w:ascii="Times New Roman" w:eastAsia="Times New Roman" w:hAnsi="Times New Roman"/>
                <w:b/>
                <w:spacing w:val="-30"/>
                <w:w w:val="10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Чиста</w:t>
            </w:r>
            <w:r>
              <w:rPr>
                <w:rFonts w:ascii="Times New Roman" w:eastAsia="Times New Roman" w:hAnsi="Times New Roman"/>
                <w:b/>
                <w:spacing w:val="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вартість</w:t>
            </w:r>
            <w:r>
              <w:rPr>
                <w:rFonts w:ascii="Times New Roman" w:eastAsia="Times New Roman" w:hAnsi="Times New Roman"/>
                <w:b/>
                <w:spacing w:val="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активів</w:t>
            </w:r>
            <w:r>
              <w:rPr>
                <w:rFonts w:ascii="Times New Roman" w:eastAsia="Times New Roman" w:hAnsi="Times New Roman"/>
                <w:b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недержавного</w:t>
            </w:r>
            <w:r>
              <w:rPr>
                <w:rFonts w:ascii="Times New Roman" w:eastAsia="Times New Roman" w:hAnsi="Times New Roman"/>
                <w:b/>
                <w:spacing w:val="1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пенсійного</w:t>
            </w:r>
            <w:r>
              <w:rPr>
                <w:rFonts w:ascii="Times New Roman" w:eastAsia="Times New Roman" w:hAnsi="Times New Roman"/>
                <w:b/>
                <w:spacing w:val="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фонду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5"/>
                <w:szCs w:val="15"/>
              </w:rPr>
              <w:t>1800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2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5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-</w:t>
            </w:r>
          </w:p>
        </w:tc>
      </w:tr>
      <w:tr w:rsidR="00344C3F" w:rsidTr="00344C3F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Баланс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5"/>
                <w:szCs w:val="15"/>
              </w:rPr>
              <w:t>1900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14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w w:val="83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/>
                <w:b/>
                <w:spacing w:val="-2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040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4C3F" w:rsidRPr="00344C3F" w:rsidRDefault="00344C3F" w:rsidP="00344C3F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15"/>
                <w:szCs w:val="15"/>
                <w:lang w:val="uk-UA"/>
              </w:rPr>
              <w:t>0</w:t>
            </w:r>
          </w:p>
        </w:tc>
      </w:tr>
    </w:tbl>
    <w:p w:rsidR="00344C3F" w:rsidRPr="00E33250" w:rsidRDefault="001D4C61" w:rsidP="00344C3F">
      <w:pPr>
        <w:widowControl w:val="0"/>
        <w:kinsoku w:val="0"/>
        <w:autoSpaceDE w:val="0"/>
        <w:autoSpaceDN w:val="0"/>
        <w:adjustRightInd w:val="0"/>
        <w:spacing w:before="204" w:after="0" w:line="278" w:lineRule="auto"/>
        <w:ind w:left="10"/>
        <w:rPr>
          <w:lang w:val="uk-U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  <w:lang w:val="uk-UA"/>
        </w:rPr>
        <w:t>Голова ліквідаційної комісії</w:t>
      </w:r>
    </w:p>
    <w:p w:rsidR="00344C3F" w:rsidRDefault="001D4C61" w:rsidP="00344C3F">
      <w:pPr>
        <w:widowControl w:val="0"/>
        <w:kinsoku w:val="0"/>
        <w:autoSpaceDE w:val="0"/>
        <w:autoSpaceDN w:val="0"/>
        <w:adjustRightInd w:val="0"/>
        <w:spacing w:before="310" w:after="0" w:line="278" w:lineRule="auto"/>
        <w:ind w:left="10"/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</w:rPr>
        <w:t>Член ліквідаційної комісії</w:t>
      </w:r>
    </w:p>
    <w:p w:rsidR="001D4C61" w:rsidRPr="001D4C61" w:rsidRDefault="001D4C61" w:rsidP="001D4C61">
      <w:pPr>
        <w:widowControl w:val="0"/>
        <w:kinsoku w:val="0"/>
        <w:autoSpaceDE w:val="0"/>
        <w:autoSpaceDN w:val="0"/>
        <w:adjustRightInd w:val="0"/>
        <w:spacing w:before="310" w:after="0" w:line="278" w:lineRule="auto"/>
        <w:ind w:left="10"/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</w:rPr>
        <w:t>Член ліквідаційної комісії</w:t>
      </w: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  <w:lang w:val="uk-UA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  <w:u w:val="single"/>
          <w:lang w:val="uk-UA"/>
        </w:rPr>
        <w:t>_________________</w:t>
      </w: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  <w:lang w:val="uk-UA"/>
        </w:rPr>
        <w:t xml:space="preserve">           ______________</w:t>
      </w:r>
      <w:r w:rsidR="004132ED"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  <w:lang w:val="uk-UA"/>
        </w:rPr>
        <w:t>_</w:t>
      </w: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  <w:lang w:val="uk-UA"/>
        </w:rPr>
        <w:t>_</w:t>
      </w: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  <w:u w:val="single"/>
          <w:lang w:val="uk-UA"/>
        </w:rPr>
        <w:t xml:space="preserve">Макаревич Сергій Васильович_________________________    </w:t>
      </w:r>
    </w:p>
    <w:p w:rsidR="001D4C61" w:rsidRPr="001D4C61" w:rsidRDefault="001D4C61" w:rsidP="001D4C61">
      <w:pPr>
        <w:widowControl w:val="0"/>
        <w:kinsoku w:val="0"/>
        <w:autoSpaceDE w:val="0"/>
        <w:autoSpaceDN w:val="0"/>
        <w:adjustRightInd w:val="0"/>
        <w:spacing w:before="310" w:after="0" w:line="278" w:lineRule="auto"/>
        <w:ind w:left="10"/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  <w:lang w:val="uk-UA"/>
        </w:rPr>
      </w:pPr>
      <w:r w:rsidRPr="001D4C61"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  <w:lang w:val="uk-UA"/>
        </w:rPr>
        <w:t xml:space="preserve">Член ліквідаційної комісії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  <w:lang w:val="uk-UA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  <w:u w:val="single"/>
          <w:lang w:val="uk-UA"/>
        </w:rPr>
        <w:t>_________________</w:t>
      </w: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  <w:lang w:val="uk-UA"/>
        </w:rPr>
        <w:t xml:space="preserve">           ________________</w:t>
      </w: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  <w:u w:val="single"/>
          <w:lang w:val="uk-UA"/>
        </w:rPr>
        <w:t xml:space="preserve">Князєва Валентина Василівна_________________________    </w:t>
      </w:r>
    </w:p>
    <w:p w:rsidR="001D4C61" w:rsidRPr="001D4C61" w:rsidRDefault="001D4C61" w:rsidP="004132ED">
      <w:pPr>
        <w:widowControl w:val="0"/>
        <w:kinsoku w:val="0"/>
        <w:autoSpaceDE w:val="0"/>
        <w:autoSpaceDN w:val="0"/>
        <w:adjustRightInd w:val="0"/>
        <w:spacing w:before="310" w:after="0" w:line="278" w:lineRule="auto"/>
        <w:ind w:left="10"/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  <w:lang w:val="uk-UA"/>
        </w:rPr>
      </w:pPr>
      <w:r w:rsidRPr="001D4C61"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  <w:lang w:val="uk-UA"/>
        </w:rPr>
        <w:t xml:space="preserve">Член ліквідаційної комісії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  <w:lang w:val="uk-UA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  <w:u w:val="single"/>
          <w:lang w:val="uk-UA"/>
        </w:rPr>
        <w:t>_________________</w:t>
      </w: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  <w:lang w:val="uk-UA"/>
        </w:rPr>
        <w:t xml:space="preserve">           ________________</w:t>
      </w: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  <w:u w:val="single"/>
          <w:lang w:val="uk-UA"/>
        </w:rPr>
        <w:t xml:space="preserve"> Юрківська Олена </w:t>
      </w:r>
      <w:r w:rsidR="004132ED"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  <w:u w:val="single"/>
          <w:lang w:val="uk-UA"/>
        </w:rPr>
        <w:t>Валеріївна</w:t>
      </w: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  <w:u w:val="single"/>
          <w:lang w:val="uk-UA"/>
        </w:rPr>
        <w:t xml:space="preserve">_________________________    </w:t>
      </w:r>
    </w:p>
    <w:p w:rsidR="004132ED" w:rsidRDefault="004132ED" w:rsidP="004132ED">
      <w:pPr>
        <w:widowControl w:val="0"/>
        <w:kinsoku w:val="0"/>
        <w:autoSpaceDE w:val="0"/>
        <w:autoSpaceDN w:val="0"/>
        <w:adjustRightInd w:val="0"/>
        <w:spacing w:after="0" w:line="281" w:lineRule="auto"/>
        <w:ind w:firstLine="20"/>
      </w:pPr>
      <w:r>
        <w:rPr>
          <w:rFonts w:ascii="Times New Roman" w:eastAsia="Times New Roman" w:hAnsi="Times New Roman" w:cs="Times New Roman"/>
          <w:noProof/>
          <w:color w:val="000000"/>
          <w:w w:val="74"/>
          <w:position w:val="4"/>
          <w:sz w:val="11"/>
          <w:szCs w:val="11"/>
        </w:rPr>
        <w:t>1</w:t>
      </w:r>
      <w:r>
        <w:rPr>
          <w:rFonts w:ascii="Times New Roman" w:eastAsia="Times New Roman" w:hAnsi="Times New Roman"/>
          <w:spacing w:val="106"/>
          <w:w w:val="11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Визначається</w:t>
      </w:r>
      <w:r>
        <w:rPr>
          <w:rFonts w:ascii="Times New Roman" w:eastAsia="Times New Roman" w:hAnsi="Times New Roman"/>
          <w:spacing w:val="15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в</w:t>
      </w:r>
      <w:r>
        <w:rPr>
          <w:rFonts w:ascii="Times New Roman" w:eastAsia="Times New Roman" w:hAnsi="Times New Roman"/>
          <w:spacing w:val="-2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порядку,</w:t>
      </w:r>
      <w:r>
        <w:rPr>
          <w:rFonts w:ascii="Times New Roman" w:eastAsia="Times New Roman" w:hAnsi="Times New Roman"/>
          <w:spacing w:val="5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встановленому</w:t>
      </w:r>
      <w:r>
        <w:rPr>
          <w:rFonts w:ascii="Times New Roman" w:eastAsia="Times New Roman" w:hAnsi="Times New Roman"/>
          <w:spacing w:val="13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центральним</w:t>
      </w:r>
      <w:r>
        <w:rPr>
          <w:rFonts w:ascii="Times New Roman" w:eastAsia="Times New Roman" w:hAnsi="Times New Roman"/>
          <w:spacing w:val="12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органом</w:t>
      </w:r>
      <w:r>
        <w:rPr>
          <w:rFonts w:ascii="Times New Roman" w:eastAsia="Times New Roman" w:hAnsi="Times New Roman"/>
          <w:spacing w:val="3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виконавчої</w:t>
      </w:r>
      <w:r>
        <w:rPr>
          <w:rFonts w:ascii="Times New Roman" w:eastAsia="Times New Roman" w:hAnsi="Times New Roman"/>
          <w:spacing w:val="9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влади,</w:t>
      </w:r>
      <w:r>
        <w:rPr>
          <w:rFonts w:ascii="Times New Roman" w:eastAsia="Times New Roman" w:hAnsi="Times New Roman"/>
          <w:spacing w:val="2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що</w:t>
      </w:r>
      <w:r>
        <w:rPr>
          <w:rFonts w:ascii="Times New Roman" w:eastAsia="Times New Roman" w:hAnsi="Times New Roman"/>
          <w:spacing w:val="-3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реалізує</w:t>
      </w:r>
      <w:r>
        <w:rPr>
          <w:rFonts w:ascii="Times New Roman" w:eastAsia="Times New Roman" w:hAnsi="Times New Roman"/>
          <w:spacing w:val="8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державну</w:t>
      </w:r>
      <w:r>
        <w:rPr>
          <w:rFonts w:ascii="Times New Roman" w:eastAsia="Times New Roman" w:hAnsi="Times New Roman"/>
          <w:spacing w:val="8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політику</w:t>
      </w:r>
      <w:r>
        <w:rPr>
          <w:rFonts w:ascii="Times New Roman" w:eastAsia="Times New Roman" w:hAnsi="Times New Roman"/>
          <w:spacing w:val="3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у</w:t>
      </w:r>
      <w:r>
        <w:rPr>
          <w:rFonts w:ascii="Times New Roman" w:eastAsia="Times New Roman" w:hAnsi="Times New Roman"/>
          <w:spacing w:val="2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сфері</w:t>
      </w:r>
      <w:r>
        <w:rPr>
          <w:rFonts w:ascii="Times New Roman" w:eastAsia="Times New Roman" w:hAnsi="Times New Roman"/>
          <w:spacing w:val="3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статистики.</w:t>
      </w:r>
    </w:p>
    <w:p w:rsidR="00DF7F5A" w:rsidRDefault="001D4C61"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37DBB3C5" wp14:editId="028C4F1B">
                <wp:simplePos x="0" y="0"/>
                <wp:positionH relativeFrom="page">
                  <wp:posOffset>368300</wp:posOffset>
                </wp:positionH>
                <wp:positionV relativeFrom="page">
                  <wp:posOffset>10814050</wp:posOffset>
                </wp:positionV>
                <wp:extent cx="5664200" cy="130175"/>
                <wp:effectExtent l="0" t="3175" r="0" b="0"/>
                <wp:wrapNone/>
                <wp:docPr id="9" name="Надпись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6420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C3F" w:rsidRDefault="00344C3F" w:rsidP="00344C3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81" w:lineRule="auto"/>
                              <w:ind w:firstLine="2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w w:val="74"/>
                                <w:position w:val="4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06"/>
                                <w:w w:val="1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Визначається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порядку,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встановленому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3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центральним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2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органом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3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виконавчої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9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влади,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2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що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3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реалізує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8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державну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8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політику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3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2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сфері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3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статистики.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BB3C5" id="Надпись 9" o:spid="_x0000_s1040" type="#_x0000_t202" style="position:absolute;margin-left:29pt;margin-top:851.5pt;width:446pt;height:10.25pt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FQlzgIAAMoFAAAOAAAAZHJzL2Uyb0RvYy54bWysVM2O0zAQviPxDpbv2STdNNtEm652mwYh&#10;LT/SwgO4idNYJHaw3aYL4sCdV+AdOHDgxit034ix07TdXSEhIAdrYo+/+Wbm85xfbJoaralUTPAE&#10;+yceRpTnomB8meC3bzJngpHShBekFpwm+JYqfDF9+uS8a2M6EpWoCyoRgHAVd22CK63b2HVVXtGG&#10;qBPRUg6HpZAN0fArl24hSQfoTe2OPC90OyGLVoqcKgW7aX+Ipxa/LGmuX5WlohrVCQZu2q7Srguz&#10;utNzEi8laSuW72iQv2DREMYh6B4qJZqglWSPoBqWS6FEqU9y0biiLFlObQ6Qje89yOamIi21uUBx&#10;VLsvk/p/sPnL9WuJWJHgCCNOGmjR9uv22/b79uf2x93nuy8oMjXqWhWD600LznpzJTbQa5uvaq9F&#10;/k4hLmYV4Ut6qVqouTk9bEkpuoqSAmj7Bsw9QuuhlcFddC9EAfHJSguLvSllY2oKVUIQENp3u28Z&#10;3WiUw+Y4DAPQAUY5nPmnnn82tiFIPNxupdLPqGiQMRIsgZ5FJ+trpQ0bEg8uJhgXGatrK4ua39sA&#10;x34HYsNVc2ZY2C5/jLxoPplPAicYhXMn8NLUucxmgRNmwCg9TWez1P9k4vpBXLGioNyEGRTnB3/W&#10;0Z32e63sNadEzQoDZygpuVzMaonWBBSf2W9XkCM39z4NWwTI5UFK/ijwrkaRk4WTMyfIgrETnXkT&#10;x/Ojqyj0gihIs/spXTNO/z0l1IEYx6Nxr6/f5ubZ73FuJG6YhplSsybBk70TiY0E57ywrdWE1b19&#10;VApD/1AKaPfQaCtYo9FerXqz2Ngn4wcmvFHzQhS3IGEpQGEgRhiIYFRCfsCog+GSYPV+RSTFqH7O&#10;4RmYSTQYcjAWg0F4DlcTrDHqzZnuJ9aqlWxZAfLw9i7hqWTMqvjAYvfAYGDYZHbDzUyk43/rdRjB&#10;018AAAD//wMAUEsDBBQABgAIAAAAIQCO+NLw3gAAAAwBAAAPAAAAZHJzL2Rvd25yZXYueG1sTE9B&#10;TsMwELwj8Qdrkbig1k6qlDbEqRCCCzcKF25usk0i7HUUu0no69me6G12ZjQ7U+xmZ8WIQ+g8aUiW&#10;CgRS5euOGg1fn2+LDYgQDdXGekINvxhgV97eFCav/UQfOO5jIziEQm40tDH2uZShatGZsPQ9EmtH&#10;PzgT+RwaWQ9m4nBnZarUWjrTEX9oTY8vLVY/+5PTsJ5f+4f3LabTubIjfZ+TJGKi9f3d/PwEIuIc&#10;/81wqc/VoeROB3+iOgirIdvwlMj8o1oxYsc2UwwOFypdZSDLQl6PKP8AAAD//wMAUEsBAi0AFAAG&#10;AAgAAAAhALaDOJL+AAAA4QEAABMAAAAAAAAAAAAAAAAAAAAAAFtDb250ZW50X1R5cGVzXS54bWxQ&#10;SwECLQAUAAYACAAAACEAOP0h/9YAAACUAQAACwAAAAAAAAAAAAAAAAAvAQAAX3JlbHMvLnJlbHNQ&#10;SwECLQAUAAYACAAAACEA6uBUJc4CAADKBQAADgAAAAAAAAAAAAAAAAAuAgAAZHJzL2Uyb0RvYy54&#10;bWxQSwECLQAUAAYACAAAACEAjvjS8N4AAAAMAQAADwAAAAAAAAAAAAAAAAAoBQAAZHJzL2Rvd25y&#10;ZXYueG1sUEsFBgAAAAAEAAQA8wAAADMGAAAAAA==&#10;" filled="f" stroked="f">
                <o:lock v:ext="edit" aspectratio="t"/>
                <v:textbox style="mso-fit-shape-to-text:t" inset="0,0,0,0">
                  <w:txbxContent>
                    <w:p w:rsidR="00344C3F" w:rsidRDefault="00344C3F" w:rsidP="00344C3F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281" w:lineRule="auto"/>
                        <w:ind w:firstLine="20"/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w w:val="74"/>
                          <w:position w:val="4"/>
                          <w:sz w:val="11"/>
                          <w:szCs w:val="11"/>
                        </w:rPr>
                        <w:t>1</w:t>
                      </w:r>
                      <w:r>
                        <w:rPr>
                          <w:rFonts w:ascii="Times New Roman" w:eastAsia="Times New Roman" w:hAnsi="Times New Roman"/>
                          <w:spacing w:val="106"/>
                          <w:w w:val="110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Визначається</w:t>
                      </w:r>
                      <w:r>
                        <w:rPr>
                          <w:rFonts w:ascii="Times New Roman" w:eastAsia="Times New Roman" w:hAnsi="Times New Roman"/>
                          <w:spacing w:val="1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/>
                          <w:spacing w:val="-2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порядку,</w:t>
                      </w:r>
                      <w:r>
                        <w:rPr>
                          <w:rFonts w:ascii="Times New Roman" w:eastAsia="Times New Roman" w:hAnsi="Times New Roman"/>
                          <w:spacing w:val="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встановленому</w:t>
                      </w:r>
                      <w:r>
                        <w:rPr>
                          <w:rFonts w:ascii="Times New Roman" w:eastAsia="Times New Roman" w:hAnsi="Times New Roman"/>
                          <w:spacing w:val="13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центральним</w:t>
                      </w:r>
                      <w:r>
                        <w:rPr>
                          <w:rFonts w:ascii="Times New Roman" w:eastAsia="Times New Roman" w:hAnsi="Times New Roman"/>
                          <w:spacing w:val="12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органом</w:t>
                      </w:r>
                      <w:r>
                        <w:rPr>
                          <w:rFonts w:ascii="Times New Roman" w:eastAsia="Times New Roman" w:hAnsi="Times New Roman"/>
                          <w:spacing w:val="3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виконавчої</w:t>
                      </w:r>
                      <w:r>
                        <w:rPr>
                          <w:rFonts w:ascii="Times New Roman" w:eastAsia="Times New Roman" w:hAnsi="Times New Roman"/>
                          <w:spacing w:val="9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влади,</w:t>
                      </w:r>
                      <w:r>
                        <w:rPr>
                          <w:rFonts w:ascii="Times New Roman" w:eastAsia="Times New Roman" w:hAnsi="Times New Roman"/>
                          <w:spacing w:val="2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що</w:t>
                      </w:r>
                      <w:r>
                        <w:rPr>
                          <w:rFonts w:ascii="Times New Roman" w:eastAsia="Times New Roman" w:hAnsi="Times New Roman"/>
                          <w:spacing w:val="-3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реалізує</w:t>
                      </w:r>
                      <w:r>
                        <w:rPr>
                          <w:rFonts w:ascii="Times New Roman" w:eastAsia="Times New Roman" w:hAnsi="Times New Roman"/>
                          <w:spacing w:val="8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державну</w:t>
                      </w:r>
                      <w:r>
                        <w:rPr>
                          <w:rFonts w:ascii="Times New Roman" w:eastAsia="Times New Roman" w:hAnsi="Times New Roman"/>
                          <w:spacing w:val="8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політику</w:t>
                      </w:r>
                      <w:r>
                        <w:rPr>
                          <w:rFonts w:ascii="Times New Roman" w:eastAsia="Times New Roman" w:hAnsi="Times New Roman"/>
                          <w:spacing w:val="3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/>
                          <w:spacing w:val="2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сфері</w:t>
                      </w:r>
                      <w:r>
                        <w:rPr>
                          <w:rFonts w:ascii="Times New Roman" w:eastAsia="Times New Roman" w:hAnsi="Times New Roman"/>
                          <w:spacing w:val="3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статистики.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F7F5A" w:rsidSect="00344C3F">
      <w:pgSz w:w="11900" w:h="16820"/>
      <w:pgMar w:top="560" w:right="620" w:bottom="0" w:left="56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57"/>
    <w:rsid w:val="001D4C61"/>
    <w:rsid w:val="00314557"/>
    <w:rsid w:val="00344C3F"/>
    <w:rsid w:val="004132ED"/>
    <w:rsid w:val="00604B9B"/>
    <w:rsid w:val="00DE5CBB"/>
    <w:rsid w:val="00D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76CF2-FB4D-4EE0-8C7B-EF834C76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E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B9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казмерчук</dc:creator>
  <cp:keywords/>
  <dc:description/>
  <cp:lastModifiedBy>Admin</cp:lastModifiedBy>
  <cp:revision>2</cp:revision>
  <cp:lastPrinted>2020-11-16T07:24:00Z</cp:lastPrinted>
  <dcterms:created xsi:type="dcterms:W3CDTF">2020-11-19T09:18:00Z</dcterms:created>
  <dcterms:modified xsi:type="dcterms:W3CDTF">2020-11-19T09:18:00Z</dcterms:modified>
</cp:coreProperties>
</file>