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7D2B7" w14:textId="77777777" w:rsidR="00D67CBC" w:rsidRPr="005A1089" w:rsidRDefault="00D67CBC" w:rsidP="009D198E">
      <w:pPr>
        <w:tabs>
          <w:tab w:val="left" w:pos="426"/>
          <w:tab w:val="left" w:pos="4677"/>
          <w:tab w:val="left" w:pos="7665"/>
        </w:tabs>
        <w:spacing w:line="240" w:lineRule="atLeast"/>
        <w:rPr>
          <w:lang w:val="uk-UA"/>
        </w:rPr>
      </w:pPr>
    </w:p>
    <w:p w14:paraId="15AB82FC" w14:textId="77777777" w:rsidR="00D67CBC" w:rsidRDefault="00B81AEA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036EB03F" wp14:editId="486C01DB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CBC">
        <w:rPr>
          <w:lang w:val="uk-UA"/>
        </w:rPr>
        <w:br w:type="textWrapping" w:clear="all"/>
      </w:r>
    </w:p>
    <w:p w14:paraId="6FCCC27A" w14:textId="77777777" w:rsidR="00D67CBC" w:rsidRPr="003976C2" w:rsidRDefault="00D67CBC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D4DC6B9" w14:textId="77777777" w:rsidR="00D67CBC" w:rsidRPr="003976C2" w:rsidRDefault="00D67CBC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CD592F" w14:textId="77777777" w:rsidR="00D67CBC" w:rsidRDefault="00D67CBC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Я                                      </w:t>
      </w:r>
    </w:p>
    <w:p w14:paraId="1FE33FD6" w14:textId="77777777" w:rsidR="00D67CBC" w:rsidRDefault="00D67CBC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</w:p>
    <w:p w14:paraId="6C14AD76" w14:textId="77777777" w:rsidR="00D67CBC" w:rsidRPr="003976C2" w:rsidRDefault="00184A31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П’ятдесят четверта </w:t>
      </w:r>
      <w:r w:rsidR="00D67CBC" w:rsidRPr="0089181E">
        <w:rPr>
          <w:rFonts w:ascii="Georgia" w:hAnsi="Georgia" w:cs="Georgia"/>
          <w:b/>
          <w:bCs/>
          <w:i/>
          <w:iCs/>
          <w:lang w:val="uk-UA"/>
        </w:rPr>
        <w:t>сесія</w:t>
      </w:r>
      <w:r w:rsidR="00D67CBC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D67CBC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D67CBC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D67CBC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D67CBC"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14:paraId="704F74F6" w14:textId="77777777" w:rsidR="00D67CBC" w:rsidRPr="006C39D8" w:rsidRDefault="00D67CBC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14:paraId="3346ED31" w14:textId="77777777" w:rsidR="00D67CBC" w:rsidRPr="00231203" w:rsidRDefault="00D67CBC" w:rsidP="00231203">
      <w:pPr>
        <w:spacing w:line="240" w:lineRule="atLeast"/>
        <w:ind w:left="426"/>
        <w:rPr>
          <w:lang w:val="uk-UA"/>
        </w:rPr>
      </w:pPr>
      <w:r>
        <w:rPr>
          <w:lang w:val="uk-UA"/>
        </w:rPr>
        <w:t xml:space="preserve">Від  22 грудня 2020 </w:t>
      </w:r>
      <w:r w:rsidRPr="00231203">
        <w:rPr>
          <w:lang w:val="uk-UA"/>
        </w:rPr>
        <w:t xml:space="preserve"> року     </w:t>
      </w:r>
      <w:r w:rsidR="00F80D69">
        <w:rPr>
          <w:lang w:val="uk-UA"/>
        </w:rPr>
        <w:t xml:space="preserve">   </w:t>
      </w:r>
      <w:r>
        <w:rPr>
          <w:lang w:val="uk-UA"/>
        </w:rPr>
        <w:t>№</w:t>
      </w:r>
      <w:r w:rsidR="00F80D69">
        <w:rPr>
          <w:lang w:val="uk-UA"/>
        </w:rPr>
        <w:t>2759</w:t>
      </w:r>
      <w:r>
        <w:rPr>
          <w:lang w:val="uk-UA"/>
        </w:rPr>
        <w:t xml:space="preserve"> </w:t>
      </w:r>
    </w:p>
    <w:p w14:paraId="430632F6" w14:textId="77777777" w:rsidR="00D67CBC" w:rsidRPr="00231203" w:rsidRDefault="00D67CBC" w:rsidP="00231203">
      <w:pPr>
        <w:spacing w:line="240" w:lineRule="atLeast"/>
        <w:ind w:left="426"/>
        <w:jc w:val="both"/>
        <w:rPr>
          <w:lang w:val="uk-UA"/>
        </w:rPr>
      </w:pPr>
    </w:p>
    <w:p w14:paraId="5FDDF01E" w14:textId="77777777" w:rsidR="00D67CBC" w:rsidRPr="00231203" w:rsidRDefault="00D67CBC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міської ради </w:t>
      </w:r>
    </w:p>
    <w:p w14:paraId="60518630" w14:textId="77777777" w:rsidR="00D67CBC" w:rsidRPr="00231203" w:rsidRDefault="00D67CBC" w:rsidP="00231203">
      <w:pPr>
        <w:spacing w:line="240" w:lineRule="atLeast"/>
        <w:ind w:left="426" w:firstLine="882"/>
        <w:rPr>
          <w:lang w:val="uk-UA"/>
        </w:rPr>
      </w:pPr>
    </w:p>
    <w:p w14:paraId="3295D0BB" w14:textId="77777777" w:rsidR="00D67CBC" w:rsidRPr="00231203" w:rsidRDefault="00D67CBC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міська рада</w:t>
      </w:r>
    </w:p>
    <w:p w14:paraId="387561FD" w14:textId="77777777" w:rsidR="00D67CBC" w:rsidRPr="006C39D8" w:rsidRDefault="00D67CBC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0A3CE867" w14:textId="77777777" w:rsidR="00D67CBC" w:rsidRDefault="00D67CBC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5DAC6174" w14:textId="77777777" w:rsidR="00D67CBC" w:rsidRDefault="00D67CBC" w:rsidP="00094203">
      <w:pPr>
        <w:spacing w:line="240" w:lineRule="atLeast"/>
        <w:jc w:val="both"/>
        <w:rPr>
          <w:lang w:val="uk-UA"/>
        </w:rPr>
      </w:pPr>
    </w:p>
    <w:p w14:paraId="39237529" w14:textId="77777777" w:rsidR="00D67CBC" w:rsidRDefault="00D67CBC" w:rsidP="00151779">
      <w:pPr>
        <w:numPr>
          <w:ilvl w:val="0"/>
          <w:numId w:val="7"/>
        </w:num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Надати одноразову матеріальну допомогу у розмірі </w:t>
      </w:r>
      <w:r>
        <w:rPr>
          <w:b/>
          <w:bCs/>
          <w:u w:val="single"/>
          <w:lang w:val="uk-UA"/>
        </w:rPr>
        <w:t>1</w:t>
      </w:r>
      <w:r w:rsidRPr="00231203">
        <w:rPr>
          <w:b/>
          <w:bCs/>
          <w:u w:val="single"/>
          <w:lang w:val="uk-UA"/>
        </w:rPr>
        <w:t>0000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</w:t>
      </w:r>
      <w:r w:rsidRPr="00231203">
        <w:rPr>
          <w:lang w:val="uk-UA"/>
        </w:rPr>
        <w:t xml:space="preserve"> (</w:t>
      </w:r>
      <w:r>
        <w:rPr>
          <w:lang w:val="uk-UA"/>
        </w:rPr>
        <w:t>Десять</w:t>
      </w:r>
      <w:r w:rsidRPr="00231203">
        <w:rPr>
          <w:lang w:val="uk-UA"/>
        </w:rPr>
        <w:t xml:space="preserve"> тисяч  гривень 00 ко</w:t>
      </w:r>
      <w:r>
        <w:rPr>
          <w:lang w:val="uk-UA"/>
        </w:rPr>
        <w:t>п.)</w:t>
      </w:r>
      <w:r w:rsidR="00184A31">
        <w:rPr>
          <w:lang w:val="uk-UA"/>
        </w:rPr>
        <w:t>кожному з наступних громадян</w:t>
      </w:r>
      <w:r w:rsidRPr="00231203">
        <w:rPr>
          <w:lang w:val="uk-UA"/>
        </w:rPr>
        <w:t>:</w:t>
      </w:r>
    </w:p>
    <w:p w14:paraId="20526D74" w14:textId="77777777" w:rsidR="00D67CBC" w:rsidRPr="00151779" w:rsidRDefault="00D67CBC" w:rsidP="00B37DA6">
      <w:pPr>
        <w:spacing w:line="240" w:lineRule="atLeast"/>
        <w:ind w:left="720"/>
        <w:jc w:val="both"/>
        <w:rPr>
          <w:lang w:val="uk-UA"/>
        </w:rPr>
      </w:pPr>
    </w:p>
    <w:p w14:paraId="153DC087" w14:textId="634F817B" w:rsidR="00D67CBC" w:rsidRDefault="00D67CBC" w:rsidP="00EE2361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1.1  Гр. </w:t>
      </w:r>
      <w:proofErr w:type="spellStart"/>
      <w:r>
        <w:rPr>
          <w:lang w:val="uk-UA"/>
        </w:rPr>
        <w:t>Зубрійчук</w:t>
      </w:r>
      <w:proofErr w:type="spellEnd"/>
      <w:r>
        <w:rPr>
          <w:lang w:val="uk-UA"/>
        </w:rPr>
        <w:t xml:space="preserve"> Олені Анатоліївні, с. М. </w:t>
      </w:r>
      <w:proofErr w:type="spellStart"/>
      <w:r>
        <w:rPr>
          <w:lang w:val="uk-UA"/>
        </w:rPr>
        <w:t>Хайча</w:t>
      </w:r>
      <w:proofErr w:type="spellEnd"/>
      <w:r>
        <w:rPr>
          <w:lang w:val="uk-UA"/>
        </w:rPr>
        <w:t xml:space="preserve">, на ліквідацію наслідків пожежі в житловому будинку, </w:t>
      </w:r>
      <w:r w:rsidRPr="006F664A">
        <w:rPr>
          <w:b/>
          <w:bCs/>
          <w:lang w:val="uk-UA"/>
        </w:rPr>
        <w:t>повторно;</w:t>
      </w:r>
    </w:p>
    <w:p w14:paraId="7D0FB628" w14:textId="65F88744" w:rsidR="00D67CBC" w:rsidRDefault="00D67CBC" w:rsidP="0093314F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1.2   Гр. </w:t>
      </w:r>
      <w:proofErr w:type="spellStart"/>
      <w:r>
        <w:rPr>
          <w:lang w:val="uk-UA"/>
        </w:rPr>
        <w:t>Толкач</w:t>
      </w:r>
      <w:proofErr w:type="spellEnd"/>
      <w:r>
        <w:rPr>
          <w:lang w:val="uk-UA"/>
        </w:rPr>
        <w:t xml:space="preserve"> Валентині Василівні, смт. Першотравневе, на вирішення соціально – побутових питань (встановлення пам’ятника сину в с. Гошів</w:t>
      </w:r>
      <w:r w:rsidR="00B05323">
        <w:rPr>
          <w:lang w:val="uk-UA"/>
        </w:rPr>
        <w:t>,</w:t>
      </w:r>
      <w:r>
        <w:rPr>
          <w:lang w:val="uk-UA"/>
        </w:rPr>
        <w:t xml:space="preserve">  УБД в зоні АТО);</w:t>
      </w:r>
    </w:p>
    <w:p w14:paraId="5ECC28CC" w14:textId="1F436B18" w:rsidR="00D67CBC" w:rsidRDefault="00D67CBC" w:rsidP="006F664A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1.3 </w:t>
      </w:r>
      <w:r w:rsidR="00EC44E6">
        <w:rPr>
          <w:lang w:val="uk-UA"/>
        </w:rPr>
        <w:t xml:space="preserve"> </w:t>
      </w:r>
      <w:r>
        <w:rPr>
          <w:lang w:val="uk-UA"/>
        </w:rPr>
        <w:t xml:space="preserve">Гр. Сторожуку Юрію Андрійовичу, с. Прибитки, на лікування, </w:t>
      </w:r>
      <w:r w:rsidRPr="006F664A">
        <w:rPr>
          <w:b/>
          <w:bCs/>
          <w:lang w:val="uk-UA"/>
        </w:rPr>
        <w:t xml:space="preserve">УБД </w:t>
      </w:r>
      <w:r>
        <w:rPr>
          <w:lang w:val="uk-UA"/>
        </w:rPr>
        <w:t>(гемодіаліз).</w:t>
      </w:r>
    </w:p>
    <w:p w14:paraId="5945F525" w14:textId="13A535DE" w:rsidR="00D67CBC" w:rsidRDefault="00D67CBC" w:rsidP="006F664A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>1.4   Гр.</w:t>
      </w:r>
      <w:r w:rsidR="00184A31">
        <w:rPr>
          <w:lang w:val="uk-UA"/>
        </w:rPr>
        <w:t xml:space="preserve"> </w:t>
      </w:r>
      <w:r>
        <w:rPr>
          <w:lang w:val="uk-UA"/>
        </w:rPr>
        <w:t>Хвалені  Марії Миколаївні</w:t>
      </w:r>
      <w:r w:rsidR="00184A31">
        <w:rPr>
          <w:lang w:val="uk-UA"/>
        </w:rPr>
        <w:t xml:space="preserve">, </w:t>
      </w:r>
      <w:r>
        <w:rPr>
          <w:lang w:val="uk-UA"/>
        </w:rPr>
        <w:t xml:space="preserve"> м.</w:t>
      </w:r>
      <w:r w:rsidR="00184A31">
        <w:rPr>
          <w:lang w:val="uk-UA"/>
        </w:rPr>
        <w:t xml:space="preserve"> Овруч, на  лікування;</w:t>
      </w:r>
    </w:p>
    <w:p w14:paraId="6BDA80E1" w14:textId="32A0480E" w:rsidR="00D67CBC" w:rsidRDefault="00D67CBC" w:rsidP="006F664A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1.5. </w:t>
      </w:r>
      <w:r w:rsidR="00896D1F">
        <w:rPr>
          <w:lang w:val="uk-UA"/>
        </w:rPr>
        <w:t xml:space="preserve"> </w:t>
      </w:r>
      <w:r>
        <w:rPr>
          <w:lang w:val="uk-UA"/>
        </w:rPr>
        <w:t>Гр.</w:t>
      </w:r>
      <w:r w:rsidR="00184A31">
        <w:rPr>
          <w:lang w:val="uk-UA"/>
        </w:rPr>
        <w:t xml:space="preserve"> </w:t>
      </w:r>
      <w:proofErr w:type="spellStart"/>
      <w:r>
        <w:rPr>
          <w:lang w:val="uk-UA"/>
        </w:rPr>
        <w:t>Рушелюку</w:t>
      </w:r>
      <w:proofErr w:type="spellEnd"/>
      <w:r>
        <w:rPr>
          <w:lang w:val="uk-UA"/>
        </w:rPr>
        <w:t xml:space="preserve"> </w:t>
      </w:r>
      <w:r w:rsidR="00184A31">
        <w:rPr>
          <w:lang w:val="uk-UA"/>
        </w:rPr>
        <w:t xml:space="preserve">Сергію  Володимировичу, </w:t>
      </w:r>
      <w:r>
        <w:rPr>
          <w:lang w:val="uk-UA"/>
        </w:rPr>
        <w:t>с.</w:t>
      </w:r>
      <w:r w:rsidR="00184A31">
        <w:rPr>
          <w:lang w:val="uk-UA"/>
        </w:rPr>
        <w:t xml:space="preserve"> </w:t>
      </w:r>
      <w:proofErr w:type="spellStart"/>
      <w:r>
        <w:rPr>
          <w:lang w:val="uk-UA"/>
        </w:rPr>
        <w:t>Піщаниця</w:t>
      </w:r>
      <w:proofErr w:type="spellEnd"/>
      <w:r>
        <w:rPr>
          <w:lang w:val="uk-UA"/>
        </w:rPr>
        <w:t>, на  лікування.</w:t>
      </w:r>
    </w:p>
    <w:p w14:paraId="388F1BEB" w14:textId="28BE0CE1" w:rsidR="00896D1F" w:rsidRPr="006F664A" w:rsidRDefault="00896D1F" w:rsidP="006F664A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1.6.  Гр. </w:t>
      </w:r>
      <w:proofErr w:type="spellStart"/>
      <w:r>
        <w:rPr>
          <w:lang w:val="uk-UA"/>
        </w:rPr>
        <w:t>Хилько</w:t>
      </w:r>
      <w:proofErr w:type="spellEnd"/>
      <w:r>
        <w:rPr>
          <w:lang w:val="uk-UA"/>
        </w:rPr>
        <w:t xml:space="preserve">  Наталії  Михайлівні, с. Заськи,  на  лікування.</w:t>
      </w:r>
    </w:p>
    <w:p w14:paraId="652EDAAA" w14:textId="77777777" w:rsidR="00D67CBC" w:rsidRDefault="00D67CBC" w:rsidP="00EE2361">
      <w:pPr>
        <w:spacing w:line="240" w:lineRule="atLeast"/>
        <w:ind w:firstLine="708"/>
        <w:jc w:val="both"/>
        <w:rPr>
          <w:b/>
          <w:bCs/>
          <w:lang w:val="uk-UA"/>
        </w:rPr>
      </w:pPr>
    </w:p>
    <w:p w14:paraId="518792DC" w14:textId="77777777" w:rsidR="00D67CBC" w:rsidRPr="00A361CC" w:rsidRDefault="00D67CBC" w:rsidP="00A361CC">
      <w:pPr>
        <w:pStyle w:val="a5"/>
        <w:numPr>
          <w:ilvl w:val="0"/>
          <w:numId w:val="7"/>
        </w:numPr>
        <w:tabs>
          <w:tab w:val="left" w:pos="426"/>
        </w:tabs>
        <w:spacing w:line="240" w:lineRule="atLeast"/>
        <w:jc w:val="both"/>
        <w:rPr>
          <w:lang w:val="uk-UA"/>
        </w:rPr>
      </w:pPr>
      <w:r w:rsidRPr="00A361CC">
        <w:rPr>
          <w:lang w:val="uk-UA"/>
        </w:rPr>
        <w:t xml:space="preserve">Надати одноразову матеріальну допомогу у розмірі </w:t>
      </w:r>
      <w:r w:rsidRPr="00A361CC">
        <w:rPr>
          <w:b/>
          <w:bCs/>
          <w:u w:val="single"/>
          <w:lang w:val="uk-UA"/>
        </w:rPr>
        <w:t xml:space="preserve">5000,00 грн. </w:t>
      </w:r>
      <w:r w:rsidRPr="00A361CC">
        <w:rPr>
          <w:lang w:val="uk-UA"/>
        </w:rPr>
        <w:t>(П’ять тисяч гривень 00 коп.) кожному з наступних громадян:</w:t>
      </w:r>
    </w:p>
    <w:p w14:paraId="5919D95D" w14:textId="77777777" w:rsidR="00D67CBC" w:rsidRDefault="00D67CBC" w:rsidP="00EA15B5">
      <w:pPr>
        <w:spacing w:line="240" w:lineRule="atLeast"/>
        <w:rPr>
          <w:lang w:val="uk-UA"/>
        </w:rPr>
      </w:pPr>
    </w:p>
    <w:p w14:paraId="4FB49DA6" w14:textId="08DC2BA1" w:rsidR="00D67CBC" w:rsidRDefault="00D67CBC" w:rsidP="00EA15B5">
      <w:pPr>
        <w:spacing w:line="240" w:lineRule="atLeast"/>
        <w:rPr>
          <w:lang w:val="uk-UA"/>
        </w:rPr>
      </w:pPr>
      <w:r>
        <w:rPr>
          <w:lang w:val="uk-UA"/>
        </w:rPr>
        <w:t xml:space="preserve">         2.</w:t>
      </w:r>
      <w:r w:rsidR="00184A31">
        <w:rPr>
          <w:lang w:val="uk-UA"/>
        </w:rPr>
        <w:t>1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Катюнь</w:t>
      </w:r>
      <w:proofErr w:type="spellEnd"/>
      <w:r>
        <w:rPr>
          <w:lang w:val="uk-UA"/>
        </w:rPr>
        <w:t xml:space="preserve"> Анатолію Станіславовичу, с. М</w:t>
      </w:r>
      <w:r w:rsidR="00184A3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Хайча</w:t>
      </w:r>
      <w:proofErr w:type="spellEnd"/>
      <w:r>
        <w:rPr>
          <w:lang w:val="uk-UA"/>
        </w:rPr>
        <w:t>, на лікування;</w:t>
      </w:r>
    </w:p>
    <w:p w14:paraId="5F10D37A" w14:textId="697D4692" w:rsidR="00D67CBC" w:rsidRDefault="00D67CBC" w:rsidP="00EA15B5">
      <w:pPr>
        <w:spacing w:line="240" w:lineRule="atLeast"/>
        <w:rPr>
          <w:lang w:val="uk-UA"/>
        </w:rPr>
      </w:pPr>
      <w:r>
        <w:rPr>
          <w:lang w:val="uk-UA"/>
        </w:rPr>
        <w:t xml:space="preserve">         2.</w:t>
      </w:r>
      <w:r w:rsidR="00184A31">
        <w:rPr>
          <w:lang w:val="uk-UA"/>
        </w:rPr>
        <w:t>2</w:t>
      </w:r>
      <w:r>
        <w:rPr>
          <w:lang w:val="uk-UA"/>
        </w:rPr>
        <w:t xml:space="preserve"> Гр. Чернишу Василю Петровичу, с.</w:t>
      </w:r>
      <w:r w:rsidR="00184A31">
        <w:rPr>
          <w:lang w:val="uk-UA"/>
        </w:rPr>
        <w:t xml:space="preserve"> </w:t>
      </w:r>
      <w:r>
        <w:rPr>
          <w:lang w:val="uk-UA"/>
        </w:rPr>
        <w:t>Потаповичі, на лікування;</w:t>
      </w:r>
    </w:p>
    <w:p w14:paraId="238DD7EC" w14:textId="06094C81" w:rsidR="00D67CBC" w:rsidRDefault="00D67CBC" w:rsidP="00EA15B5">
      <w:pPr>
        <w:spacing w:line="240" w:lineRule="atLeast"/>
        <w:rPr>
          <w:lang w:val="uk-UA"/>
        </w:rPr>
      </w:pPr>
      <w:r>
        <w:rPr>
          <w:lang w:val="uk-UA"/>
        </w:rPr>
        <w:t xml:space="preserve">         2.</w:t>
      </w:r>
      <w:r w:rsidR="00184A31">
        <w:rPr>
          <w:lang w:val="uk-UA"/>
        </w:rPr>
        <w:t>3</w:t>
      </w:r>
      <w:r>
        <w:rPr>
          <w:lang w:val="uk-UA"/>
        </w:rPr>
        <w:t xml:space="preserve"> Гр. Мосі</w:t>
      </w:r>
      <w:r w:rsidR="00184A31">
        <w:rPr>
          <w:lang w:val="uk-UA"/>
        </w:rPr>
        <w:t xml:space="preserve">йчуку Володимиру Володимировичу, </w:t>
      </w:r>
      <w:r>
        <w:rPr>
          <w:lang w:val="uk-UA"/>
        </w:rPr>
        <w:t>м. Овруч, на  лікування;</w:t>
      </w:r>
    </w:p>
    <w:p w14:paraId="13A14218" w14:textId="743E047C" w:rsidR="00D67CBC" w:rsidRDefault="00D67CBC" w:rsidP="004E11E2">
      <w:pPr>
        <w:spacing w:line="240" w:lineRule="atLeast"/>
        <w:rPr>
          <w:lang w:val="uk-UA"/>
        </w:rPr>
      </w:pPr>
      <w:r>
        <w:rPr>
          <w:lang w:val="uk-UA"/>
        </w:rPr>
        <w:t xml:space="preserve">         2.</w:t>
      </w:r>
      <w:r w:rsidR="00184A31">
        <w:rPr>
          <w:lang w:val="uk-UA"/>
        </w:rPr>
        <w:t>4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Євдоченко</w:t>
      </w:r>
      <w:proofErr w:type="spellEnd"/>
      <w:r>
        <w:rPr>
          <w:lang w:val="uk-UA"/>
        </w:rPr>
        <w:t xml:space="preserve"> Ніні Іванівні, м. Овруч, на  лікування;</w:t>
      </w:r>
    </w:p>
    <w:p w14:paraId="2C713F87" w14:textId="58D0486E" w:rsidR="00D67CBC" w:rsidRDefault="00D67CBC" w:rsidP="00B05323">
      <w:pPr>
        <w:spacing w:line="240" w:lineRule="atLeast"/>
        <w:rPr>
          <w:lang w:val="uk-UA"/>
        </w:rPr>
      </w:pPr>
      <w:r>
        <w:rPr>
          <w:lang w:val="uk-UA"/>
        </w:rPr>
        <w:t xml:space="preserve">         2.</w:t>
      </w:r>
      <w:r w:rsidR="00184A31">
        <w:rPr>
          <w:lang w:val="uk-UA"/>
        </w:rPr>
        <w:t>5</w:t>
      </w:r>
      <w:r>
        <w:rPr>
          <w:lang w:val="uk-UA"/>
        </w:rPr>
        <w:t xml:space="preserve"> Гр. Ковтун Тамарі Юріївні, с. Бондарі, на лікування;</w:t>
      </w:r>
    </w:p>
    <w:p w14:paraId="0F9EE959" w14:textId="59A3D6DA" w:rsidR="00D67CBC" w:rsidRDefault="00D67CBC" w:rsidP="0093314F">
      <w:pPr>
        <w:spacing w:line="240" w:lineRule="atLeast"/>
        <w:rPr>
          <w:lang w:val="uk-UA"/>
        </w:rPr>
      </w:pPr>
      <w:r>
        <w:rPr>
          <w:lang w:val="uk-UA"/>
        </w:rPr>
        <w:t xml:space="preserve">         2.</w:t>
      </w:r>
      <w:r w:rsidR="00B05323">
        <w:rPr>
          <w:lang w:val="uk-UA"/>
        </w:rPr>
        <w:t>6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Левківському</w:t>
      </w:r>
      <w:proofErr w:type="spellEnd"/>
      <w:r>
        <w:rPr>
          <w:lang w:val="uk-UA"/>
        </w:rPr>
        <w:t xml:space="preserve"> Максиму Васильовичу, м. Овруч, </w:t>
      </w:r>
      <w:r w:rsidRPr="004E11E2">
        <w:rPr>
          <w:lang w:val="uk-UA"/>
        </w:rPr>
        <w:t xml:space="preserve">на лікування </w:t>
      </w:r>
      <w:r>
        <w:rPr>
          <w:lang w:val="uk-UA"/>
        </w:rPr>
        <w:t xml:space="preserve">дочки,  </w:t>
      </w:r>
      <w:r w:rsidRPr="004E11E2">
        <w:rPr>
          <w:lang w:val="uk-UA"/>
        </w:rPr>
        <w:t>дитини з інвалідністю.</w:t>
      </w:r>
    </w:p>
    <w:p w14:paraId="5E6AC3DC" w14:textId="77777777" w:rsidR="00D67CBC" w:rsidRDefault="00D67CBC" w:rsidP="00F80D69">
      <w:pPr>
        <w:spacing w:line="240" w:lineRule="atLeast"/>
        <w:rPr>
          <w:lang w:val="uk-UA"/>
        </w:rPr>
      </w:pPr>
      <w:r>
        <w:rPr>
          <w:lang w:val="uk-UA"/>
        </w:rPr>
        <w:lastRenderedPageBreak/>
        <w:t xml:space="preserve">       </w:t>
      </w:r>
    </w:p>
    <w:p w14:paraId="40E8C888" w14:textId="77777777" w:rsidR="00D67CBC" w:rsidRDefault="00F80D69" w:rsidP="002F75B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</w:t>
      </w:r>
      <w:r w:rsidR="00D67CBC">
        <w:rPr>
          <w:lang w:val="uk-UA"/>
        </w:rPr>
        <w:t xml:space="preserve">     3.</w:t>
      </w:r>
      <w:r w:rsidR="00D67CBC" w:rsidRPr="00231203">
        <w:rPr>
          <w:lang w:val="uk-UA"/>
        </w:rPr>
        <w:t xml:space="preserve"> Надати одноразову матеріальну допомогу у розмірі </w:t>
      </w:r>
      <w:r w:rsidR="00D67CBC">
        <w:rPr>
          <w:b/>
          <w:bCs/>
          <w:u w:val="single"/>
          <w:lang w:val="uk-UA"/>
        </w:rPr>
        <w:t>3</w:t>
      </w:r>
      <w:r w:rsidR="00D67CBC" w:rsidRPr="00231203">
        <w:rPr>
          <w:b/>
          <w:bCs/>
          <w:u w:val="single"/>
          <w:lang w:val="uk-UA"/>
        </w:rPr>
        <w:t>000</w:t>
      </w:r>
      <w:r w:rsidR="00D67CBC">
        <w:rPr>
          <w:b/>
          <w:bCs/>
          <w:u w:val="single"/>
          <w:lang w:val="uk-UA"/>
        </w:rPr>
        <w:t>,00</w:t>
      </w:r>
      <w:r w:rsidR="00D67CBC" w:rsidRPr="00231203">
        <w:rPr>
          <w:b/>
          <w:bCs/>
          <w:u w:val="single"/>
          <w:lang w:val="uk-UA"/>
        </w:rPr>
        <w:t xml:space="preserve"> грн. </w:t>
      </w:r>
      <w:r w:rsidR="00D67CBC" w:rsidRPr="00231203">
        <w:rPr>
          <w:lang w:val="uk-UA"/>
        </w:rPr>
        <w:t>(</w:t>
      </w:r>
      <w:r w:rsidR="00D67CBC">
        <w:rPr>
          <w:lang w:val="uk-UA"/>
        </w:rPr>
        <w:t>Три</w:t>
      </w:r>
      <w:r w:rsidR="00D67CBC" w:rsidRPr="00231203">
        <w:rPr>
          <w:lang w:val="uk-UA"/>
        </w:rPr>
        <w:t xml:space="preserve"> тисяч</w:t>
      </w:r>
      <w:r w:rsidR="00D67CBC">
        <w:rPr>
          <w:lang w:val="uk-UA"/>
        </w:rPr>
        <w:t>і</w:t>
      </w:r>
      <w:r w:rsidR="00D67CBC" w:rsidRPr="00231203">
        <w:rPr>
          <w:lang w:val="uk-UA"/>
        </w:rPr>
        <w:t xml:space="preserve"> гривень 00 коп.) кожному з наступних громадян:</w:t>
      </w:r>
    </w:p>
    <w:p w14:paraId="3D61DBAE" w14:textId="77777777" w:rsidR="00D67CBC" w:rsidRPr="004E12EF" w:rsidRDefault="00D67CBC" w:rsidP="0089181E">
      <w:pPr>
        <w:spacing w:line="240" w:lineRule="atLeast"/>
        <w:ind w:firstLine="708"/>
        <w:jc w:val="both"/>
        <w:rPr>
          <w:lang w:val="uk-UA"/>
        </w:rPr>
      </w:pPr>
    </w:p>
    <w:p w14:paraId="6E35669E" w14:textId="09C2EE7C" w:rsidR="00D67CBC" w:rsidRDefault="00D67CBC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3.1 Гр. Журбі Дмитру Миколайовичу, с. </w:t>
      </w:r>
      <w:proofErr w:type="spellStart"/>
      <w:r>
        <w:rPr>
          <w:lang w:val="uk-UA"/>
        </w:rPr>
        <w:t>Невгоди</w:t>
      </w:r>
      <w:proofErr w:type="spellEnd"/>
      <w:r>
        <w:rPr>
          <w:lang w:val="uk-UA"/>
        </w:rPr>
        <w:t>, на вирішення соціально-побутових питань;</w:t>
      </w:r>
    </w:p>
    <w:p w14:paraId="11AEB563" w14:textId="4A8E181B" w:rsidR="00D67CBC" w:rsidRDefault="00D67CBC" w:rsidP="004471BC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3.2 Гр. </w:t>
      </w:r>
      <w:proofErr w:type="spellStart"/>
      <w:r>
        <w:rPr>
          <w:lang w:val="uk-UA"/>
        </w:rPr>
        <w:t>Павлущенк</w:t>
      </w:r>
      <w:r w:rsidR="00184A31">
        <w:rPr>
          <w:lang w:val="uk-UA"/>
        </w:rPr>
        <w:t>у</w:t>
      </w:r>
      <w:proofErr w:type="spellEnd"/>
      <w:r>
        <w:rPr>
          <w:lang w:val="uk-UA"/>
        </w:rPr>
        <w:t xml:space="preserve"> Миколі Івановичу,</w:t>
      </w:r>
      <w:r w:rsidR="00EC44E6">
        <w:rPr>
          <w:lang w:val="uk-UA"/>
        </w:rPr>
        <w:t xml:space="preserve"> </w:t>
      </w:r>
      <w:r>
        <w:rPr>
          <w:lang w:val="uk-UA"/>
        </w:rPr>
        <w:t>н., с. Бондарі, на лікування;</w:t>
      </w:r>
    </w:p>
    <w:p w14:paraId="76713F59" w14:textId="7B8C4C40" w:rsidR="00D67CBC" w:rsidRDefault="00D67CBC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3.3 Гр. Сироватка Ганні </w:t>
      </w:r>
      <w:proofErr w:type="spellStart"/>
      <w:r>
        <w:rPr>
          <w:lang w:val="uk-UA"/>
        </w:rPr>
        <w:t>Радіонівні</w:t>
      </w:r>
      <w:proofErr w:type="spellEnd"/>
      <w:r>
        <w:rPr>
          <w:lang w:val="uk-UA"/>
        </w:rPr>
        <w:t>, с. Бондарі, на лікування;</w:t>
      </w:r>
    </w:p>
    <w:p w14:paraId="719835DC" w14:textId="1F4D47AE" w:rsidR="00D67CBC" w:rsidRDefault="00D67CBC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3.4 Гр. Барановській Ользі Василівні, с. Гошів, на лікування батька </w:t>
      </w:r>
      <w:proofErr w:type="spellStart"/>
      <w:r>
        <w:rPr>
          <w:lang w:val="uk-UA"/>
        </w:rPr>
        <w:t>Невмержицького</w:t>
      </w:r>
      <w:proofErr w:type="spellEnd"/>
      <w:r>
        <w:rPr>
          <w:lang w:val="uk-UA"/>
        </w:rPr>
        <w:t xml:space="preserve"> В.С</w:t>
      </w:r>
      <w:r w:rsidR="00EC44E6">
        <w:rPr>
          <w:lang w:val="uk-UA"/>
        </w:rPr>
        <w:t>.</w:t>
      </w:r>
      <w:r>
        <w:rPr>
          <w:lang w:val="uk-UA"/>
        </w:rPr>
        <w:t>;</w:t>
      </w:r>
    </w:p>
    <w:p w14:paraId="775734ED" w14:textId="4DC2F16F" w:rsidR="00D67CBC" w:rsidRDefault="00D67CBC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3.5 Гр. Соловйовій Наталії Василівні, м. Овруч, на лікування сина, дитини з інвалідністю;</w:t>
      </w:r>
    </w:p>
    <w:p w14:paraId="6796599D" w14:textId="4A9B9D1E" w:rsidR="00D67CBC" w:rsidRDefault="00D67CBC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3.6 Гр. </w:t>
      </w:r>
      <w:proofErr w:type="spellStart"/>
      <w:r>
        <w:rPr>
          <w:lang w:val="uk-UA"/>
        </w:rPr>
        <w:t>Коркушк</w:t>
      </w:r>
      <w:r w:rsidR="00184A31">
        <w:rPr>
          <w:lang w:val="uk-UA"/>
        </w:rPr>
        <w:t>у</w:t>
      </w:r>
      <w:proofErr w:type="spellEnd"/>
      <w:r>
        <w:rPr>
          <w:lang w:val="uk-UA"/>
        </w:rPr>
        <w:t xml:space="preserve"> Олексію Івановичу, с. </w:t>
      </w:r>
      <w:proofErr w:type="spellStart"/>
      <w:r>
        <w:rPr>
          <w:lang w:val="uk-UA"/>
        </w:rPr>
        <w:t>Піщаниця</w:t>
      </w:r>
      <w:proofErr w:type="spellEnd"/>
      <w:r>
        <w:rPr>
          <w:lang w:val="uk-UA"/>
        </w:rPr>
        <w:t>,  на лікування;</w:t>
      </w:r>
    </w:p>
    <w:p w14:paraId="0DF8BD12" w14:textId="1BC036CD" w:rsidR="00D67CBC" w:rsidRDefault="00D67CBC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3.7 Гр. Гаєвському Петру Петровичу, с. Слобода,</w:t>
      </w:r>
      <w:r w:rsidR="00184A31">
        <w:rPr>
          <w:lang w:val="uk-UA"/>
        </w:rPr>
        <w:t xml:space="preserve"> </w:t>
      </w:r>
      <w:r w:rsidRPr="00B05323">
        <w:rPr>
          <w:b/>
          <w:lang w:val="uk-UA"/>
        </w:rPr>
        <w:t>УБД</w:t>
      </w:r>
      <w:r>
        <w:rPr>
          <w:lang w:val="uk-UA"/>
        </w:rPr>
        <w:t xml:space="preserve">  в  зоні  </w:t>
      </w:r>
      <w:r w:rsidR="00184A31">
        <w:rPr>
          <w:lang w:val="uk-UA"/>
        </w:rPr>
        <w:t>АТО/</w:t>
      </w:r>
      <w:r>
        <w:rPr>
          <w:lang w:val="uk-UA"/>
        </w:rPr>
        <w:t>ООС на лікування.</w:t>
      </w:r>
    </w:p>
    <w:p w14:paraId="1A7A17A2" w14:textId="25627DBF" w:rsidR="00D67CBC" w:rsidRDefault="00D67CBC" w:rsidP="0092520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3.8 Гр. </w:t>
      </w:r>
      <w:proofErr w:type="spellStart"/>
      <w:r>
        <w:rPr>
          <w:lang w:val="uk-UA"/>
        </w:rPr>
        <w:t>Білоган</w:t>
      </w:r>
      <w:proofErr w:type="spellEnd"/>
      <w:r>
        <w:rPr>
          <w:lang w:val="uk-UA"/>
        </w:rPr>
        <w:t xml:space="preserve"> Олені Миколаївні, м. Овруч, на вирішення соціально-побутових питань;</w:t>
      </w:r>
    </w:p>
    <w:p w14:paraId="58E96F40" w14:textId="1FB0CD91" w:rsidR="00D67CBC" w:rsidRDefault="00D67CBC" w:rsidP="004E11E2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3.9 Гр. Швабу Миколі Миколайовичу, с. Заріччя, на лікування;</w:t>
      </w:r>
    </w:p>
    <w:p w14:paraId="0E5DDC72" w14:textId="49E9BE22" w:rsidR="00D67CBC" w:rsidRDefault="00D67CBC" w:rsidP="004E11E2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3.10 Гр. </w:t>
      </w:r>
      <w:proofErr w:type="spellStart"/>
      <w:r>
        <w:rPr>
          <w:lang w:val="uk-UA"/>
        </w:rPr>
        <w:t>Духновському</w:t>
      </w:r>
      <w:proofErr w:type="spellEnd"/>
      <w:r>
        <w:rPr>
          <w:lang w:val="uk-UA"/>
        </w:rPr>
        <w:t xml:space="preserve"> Михайл</w:t>
      </w:r>
      <w:r w:rsidR="00184A31">
        <w:rPr>
          <w:lang w:val="uk-UA"/>
        </w:rPr>
        <w:t>у</w:t>
      </w:r>
      <w:r>
        <w:rPr>
          <w:lang w:val="uk-UA"/>
        </w:rPr>
        <w:t xml:space="preserve"> В</w:t>
      </w:r>
      <w:r w:rsidR="00184A31">
        <w:rPr>
          <w:lang w:val="uk-UA"/>
        </w:rPr>
        <w:t>а</w:t>
      </w:r>
      <w:r>
        <w:rPr>
          <w:lang w:val="uk-UA"/>
        </w:rPr>
        <w:t>сильовичу,</w:t>
      </w:r>
      <w:r w:rsidR="00184A31">
        <w:rPr>
          <w:lang w:val="uk-UA"/>
        </w:rPr>
        <w:t xml:space="preserve"> м.</w:t>
      </w:r>
      <w:r w:rsidR="00B05323">
        <w:rPr>
          <w:lang w:val="uk-UA"/>
        </w:rPr>
        <w:t xml:space="preserve"> </w:t>
      </w:r>
      <w:r>
        <w:rPr>
          <w:lang w:val="uk-UA"/>
        </w:rPr>
        <w:t>Овруч, на  лікування.</w:t>
      </w:r>
    </w:p>
    <w:p w14:paraId="41DEADFF" w14:textId="2877C6F8" w:rsidR="00B05323" w:rsidRDefault="00B05323" w:rsidP="00B05323">
      <w:pPr>
        <w:spacing w:line="240" w:lineRule="atLeast"/>
        <w:rPr>
          <w:lang w:val="uk-UA"/>
        </w:rPr>
      </w:pPr>
      <w:r>
        <w:rPr>
          <w:lang w:val="uk-UA"/>
        </w:rPr>
        <w:t xml:space="preserve">          3.11 Гр. </w:t>
      </w:r>
      <w:proofErr w:type="spellStart"/>
      <w:r>
        <w:rPr>
          <w:lang w:val="uk-UA"/>
        </w:rPr>
        <w:t>Логвинчук</w:t>
      </w:r>
      <w:proofErr w:type="spellEnd"/>
      <w:r>
        <w:rPr>
          <w:lang w:val="uk-UA"/>
        </w:rPr>
        <w:t xml:space="preserve"> Олені Володимирівні, м. Овруч, на лікування сина,  дитини з інвалідністю.</w:t>
      </w:r>
    </w:p>
    <w:p w14:paraId="16C5EC67" w14:textId="5E4DBD1E" w:rsidR="00B05323" w:rsidRDefault="00B05323" w:rsidP="00B05323">
      <w:pPr>
        <w:spacing w:line="240" w:lineRule="atLeast"/>
        <w:rPr>
          <w:lang w:val="uk-UA"/>
        </w:rPr>
      </w:pPr>
      <w:r>
        <w:rPr>
          <w:lang w:val="uk-UA"/>
        </w:rPr>
        <w:t xml:space="preserve">          3.12 Гр. Остапович Оксані Олександрівні, с. </w:t>
      </w:r>
      <w:proofErr w:type="spellStart"/>
      <w:r>
        <w:rPr>
          <w:lang w:val="uk-UA"/>
        </w:rPr>
        <w:t>Хлупляни</w:t>
      </w:r>
      <w:proofErr w:type="spellEnd"/>
      <w:r>
        <w:rPr>
          <w:lang w:val="uk-UA"/>
        </w:rPr>
        <w:t>, на лікування сина з інвалідність;</w:t>
      </w:r>
    </w:p>
    <w:p w14:paraId="420AD9F3" w14:textId="77777777" w:rsidR="00B05323" w:rsidRDefault="00B05323" w:rsidP="004E11E2">
      <w:pPr>
        <w:spacing w:line="240" w:lineRule="atLeast"/>
        <w:jc w:val="both"/>
        <w:rPr>
          <w:lang w:val="uk-UA"/>
        </w:rPr>
      </w:pPr>
    </w:p>
    <w:p w14:paraId="35581166" w14:textId="77777777" w:rsidR="00D67CBC" w:rsidRDefault="00D67CBC" w:rsidP="00EE2361">
      <w:pPr>
        <w:spacing w:line="240" w:lineRule="atLeast"/>
        <w:jc w:val="both"/>
        <w:rPr>
          <w:lang w:val="uk-UA"/>
        </w:rPr>
      </w:pPr>
    </w:p>
    <w:p w14:paraId="0EA052E5" w14:textId="77777777" w:rsidR="00D67CBC" w:rsidRDefault="00D67CBC" w:rsidP="0015177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4.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lang w:val="uk-UA"/>
        </w:rPr>
        <w:t>2</w:t>
      </w:r>
      <w:r>
        <w:rPr>
          <w:b/>
          <w:bCs/>
          <w:u w:val="single"/>
          <w:lang w:val="uk-UA"/>
        </w:rPr>
        <w:t>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Дві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3798D0B1" w14:textId="77777777" w:rsidR="00D67CBC" w:rsidRDefault="00D67CBC" w:rsidP="0015177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7C8AE44C" w14:textId="49CE3796" w:rsidR="00D67CBC" w:rsidRDefault="00D67CBC" w:rsidP="00EE2361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4.1  Гр.  </w:t>
      </w:r>
      <w:proofErr w:type="spellStart"/>
      <w:r>
        <w:rPr>
          <w:lang w:val="uk-UA"/>
        </w:rPr>
        <w:t>Рибинському</w:t>
      </w:r>
      <w:proofErr w:type="spellEnd"/>
      <w:r>
        <w:rPr>
          <w:lang w:val="uk-UA"/>
        </w:rPr>
        <w:t xml:space="preserve"> Анатолію Івановичу, м. Овруч, на лікування;</w:t>
      </w:r>
    </w:p>
    <w:p w14:paraId="77653B2E" w14:textId="47959C26" w:rsidR="00D67CBC" w:rsidRDefault="00D67CBC" w:rsidP="00EE2361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4.2  Гр.  Хоменк</w:t>
      </w:r>
      <w:r w:rsidR="00184A31">
        <w:rPr>
          <w:lang w:val="uk-UA"/>
        </w:rPr>
        <w:t>у</w:t>
      </w:r>
      <w:r>
        <w:rPr>
          <w:lang w:val="uk-UA"/>
        </w:rPr>
        <w:t xml:space="preserve"> Миколі Дмитровичу, с. Кирдани, на лікування;</w:t>
      </w:r>
    </w:p>
    <w:p w14:paraId="019C526B" w14:textId="70193F7B" w:rsidR="00D67CBC" w:rsidRDefault="00D67CBC" w:rsidP="00EE2361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4.3  Гр. </w:t>
      </w:r>
      <w:proofErr w:type="spellStart"/>
      <w:r>
        <w:rPr>
          <w:lang w:val="uk-UA"/>
        </w:rPr>
        <w:t>Невмержицькій</w:t>
      </w:r>
      <w:proofErr w:type="spellEnd"/>
      <w:r>
        <w:rPr>
          <w:lang w:val="uk-UA"/>
        </w:rPr>
        <w:t xml:space="preserve"> Марії Іванівні, м. Овруч, на лікування сина;</w:t>
      </w:r>
    </w:p>
    <w:p w14:paraId="65128C57" w14:textId="77777777" w:rsidR="00D67CBC" w:rsidRDefault="00D67CBC" w:rsidP="0083300C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139ECBA9" w14:textId="77777777" w:rsidR="00D67CBC" w:rsidRPr="00231203" w:rsidRDefault="00D67CBC" w:rsidP="00EE2361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  5</w:t>
      </w:r>
      <w:r w:rsidRPr="00231203">
        <w:rPr>
          <w:lang w:val="uk-UA"/>
        </w:rPr>
        <w:t xml:space="preserve">. Нарахування та виплату одноразової матеріальної допомоги вищевказаним </w:t>
      </w:r>
    </w:p>
    <w:p w14:paraId="4DF7E078" w14:textId="77777777" w:rsidR="00D67CBC" w:rsidRPr="00231203" w:rsidRDefault="00D67CBC" w:rsidP="00EE2361">
      <w:pPr>
        <w:tabs>
          <w:tab w:val="left" w:pos="1418"/>
        </w:tabs>
        <w:spacing w:line="240" w:lineRule="atLeast"/>
        <w:jc w:val="both"/>
        <w:rPr>
          <w:lang w:val="ru-RU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14:paraId="396B3FC6" w14:textId="77777777" w:rsidR="00D67CBC" w:rsidRDefault="00D67CBC" w:rsidP="00EE2361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627A6326" w14:textId="77777777" w:rsidR="00D67CBC" w:rsidRDefault="00D67CBC" w:rsidP="00EE2361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0C3A88F1" w14:textId="77777777" w:rsidR="00184A31" w:rsidRPr="006578A7" w:rsidRDefault="00184A31" w:rsidP="00EE2361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3CA43AC0" w14:textId="77777777" w:rsidR="00D67CBC" w:rsidRPr="00B37DA6" w:rsidRDefault="00D67CBC" w:rsidP="00B37DA6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  <w:t>І.</w:t>
      </w:r>
      <w:r>
        <w:rPr>
          <w:lang w:val="uk-UA"/>
        </w:rPr>
        <w:t xml:space="preserve"> Я. </w:t>
      </w:r>
      <w:proofErr w:type="spellStart"/>
      <w:r w:rsidRPr="00231203">
        <w:rPr>
          <w:lang w:val="uk-UA"/>
        </w:rPr>
        <w:t>Коруд</w:t>
      </w:r>
      <w:proofErr w:type="spellEnd"/>
    </w:p>
    <w:sectPr w:rsidR="00D67CBC" w:rsidRPr="00B37DA6" w:rsidSect="00B37DA6">
      <w:pgSz w:w="12240" w:h="15840"/>
      <w:pgMar w:top="851" w:right="474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6328C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105800"/>
    <w:rsid w:val="00110792"/>
    <w:rsid w:val="00137D78"/>
    <w:rsid w:val="00141C1B"/>
    <w:rsid w:val="0014346A"/>
    <w:rsid w:val="00146E94"/>
    <w:rsid w:val="00151779"/>
    <w:rsid w:val="00155594"/>
    <w:rsid w:val="00155AA5"/>
    <w:rsid w:val="001571D1"/>
    <w:rsid w:val="00161280"/>
    <w:rsid w:val="00166849"/>
    <w:rsid w:val="00167499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2013E4"/>
    <w:rsid w:val="002024F6"/>
    <w:rsid w:val="00204D25"/>
    <w:rsid w:val="00211B72"/>
    <w:rsid w:val="002120A2"/>
    <w:rsid w:val="00213F11"/>
    <w:rsid w:val="002206AE"/>
    <w:rsid w:val="0022277D"/>
    <w:rsid w:val="00224587"/>
    <w:rsid w:val="00230846"/>
    <w:rsid w:val="00231203"/>
    <w:rsid w:val="0023217C"/>
    <w:rsid w:val="00232199"/>
    <w:rsid w:val="00234768"/>
    <w:rsid w:val="00241B1D"/>
    <w:rsid w:val="0024333E"/>
    <w:rsid w:val="00246B36"/>
    <w:rsid w:val="00246E33"/>
    <w:rsid w:val="00247B25"/>
    <w:rsid w:val="00253181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3768"/>
    <w:rsid w:val="002843B5"/>
    <w:rsid w:val="00285054"/>
    <w:rsid w:val="00286962"/>
    <w:rsid w:val="002878EE"/>
    <w:rsid w:val="002A300B"/>
    <w:rsid w:val="002A3449"/>
    <w:rsid w:val="002A67E2"/>
    <w:rsid w:val="002B37CD"/>
    <w:rsid w:val="002B7924"/>
    <w:rsid w:val="002C57EE"/>
    <w:rsid w:val="002D4254"/>
    <w:rsid w:val="002F25BB"/>
    <w:rsid w:val="002F4218"/>
    <w:rsid w:val="002F5543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3203"/>
    <w:rsid w:val="00350A87"/>
    <w:rsid w:val="00354865"/>
    <w:rsid w:val="00362F37"/>
    <w:rsid w:val="003645C1"/>
    <w:rsid w:val="00364BB5"/>
    <w:rsid w:val="003678FC"/>
    <w:rsid w:val="00370F3F"/>
    <w:rsid w:val="003714A9"/>
    <w:rsid w:val="00374537"/>
    <w:rsid w:val="00377369"/>
    <w:rsid w:val="00382298"/>
    <w:rsid w:val="0038462D"/>
    <w:rsid w:val="00385C31"/>
    <w:rsid w:val="00392DF2"/>
    <w:rsid w:val="00392F72"/>
    <w:rsid w:val="003933DE"/>
    <w:rsid w:val="00394281"/>
    <w:rsid w:val="003976C2"/>
    <w:rsid w:val="00397B9F"/>
    <w:rsid w:val="00397C3C"/>
    <w:rsid w:val="003A5E71"/>
    <w:rsid w:val="003B15AD"/>
    <w:rsid w:val="003B3FB3"/>
    <w:rsid w:val="003B420E"/>
    <w:rsid w:val="003B45CE"/>
    <w:rsid w:val="003C2C24"/>
    <w:rsid w:val="003C7CDD"/>
    <w:rsid w:val="003D1844"/>
    <w:rsid w:val="003D30F2"/>
    <w:rsid w:val="003D3ABF"/>
    <w:rsid w:val="003D4AC1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2FD5"/>
    <w:rsid w:val="00424DD5"/>
    <w:rsid w:val="00436144"/>
    <w:rsid w:val="004366B0"/>
    <w:rsid w:val="004444D6"/>
    <w:rsid w:val="004446EE"/>
    <w:rsid w:val="004471BC"/>
    <w:rsid w:val="00451D3F"/>
    <w:rsid w:val="00465A68"/>
    <w:rsid w:val="004706EB"/>
    <w:rsid w:val="004812F9"/>
    <w:rsid w:val="004829F8"/>
    <w:rsid w:val="00486D6B"/>
    <w:rsid w:val="004905E0"/>
    <w:rsid w:val="0049119C"/>
    <w:rsid w:val="00493640"/>
    <w:rsid w:val="00497728"/>
    <w:rsid w:val="00497D1B"/>
    <w:rsid w:val="004A1FC6"/>
    <w:rsid w:val="004A369B"/>
    <w:rsid w:val="004B2D52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502C19"/>
    <w:rsid w:val="005030DB"/>
    <w:rsid w:val="005058C0"/>
    <w:rsid w:val="005126CC"/>
    <w:rsid w:val="00512B35"/>
    <w:rsid w:val="00514485"/>
    <w:rsid w:val="0051561F"/>
    <w:rsid w:val="0051655E"/>
    <w:rsid w:val="005232D2"/>
    <w:rsid w:val="00525DA1"/>
    <w:rsid w:val="00526422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380C"/>
    <w:rsid w:val="00583B2E"/>
    <w:rsid w:val="00595D35"/>
    <w:rsid w:val="00596A10"/>
    <w:rsid w:val="005A1089"/>
    <w:rsid w:val="005A1E99"/>
    <w:rsid w:val="005B09B2"/>
    <w:rsid w:val="005B2897"/>
    <w:rsid w:val="005B44A2"/>
    <w:rsid w:val="005C0181"/>
    <w:rsid w:val="005C05F3"/>
    <w:rsid w:val="005C26AD"/>
    <w:rsid w:val="005C6A81"/>
    <w:rsid w:val="005D2F8C"/>
    <w:rsid w:val="005D68EC"/>
    <w:rsid w:val="005E106F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298B"/>
    <w:rsid w:val="006358DA"/>
    <w:rsid w:val="006432CB"/>
    <w:rsid w:val="00647826"/>
    <w:rsid w:val="006556EA"/>
    <w:rsid w:val="00655F0E"/>
    <w:rsid w:val="006577FC"/>
    <w:rsid w:val="006578A7"/>
    <w:rsid w:val="00660C6B"/>
    <w:rsid w:val="0069186F"/>
    <w:rsid w:val="006942B5"/>
    <w:rsid w:val="00694323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D2381"/>
    <w:rsid w:val="006D5878"/>
    <w:rsid w:val="006D5D89"/>
    <w:rsid w:val="006E5630"/>
    <w:rsid w:val="006F2C88"/>
    <w:rsid w:val="006F664A"/>
    <w:rsid w:val="00704F15"/>
    <w:rsid w:val="00707512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70703"/>
    <w:rsid w:val="00790025"/>
    <w:rsid w:val="007907D9"/>
    <w:rsid w:val="007B1AB1"/>
    <w:rsid w:val="007B6D3B"/>
    <w:rsid w:val="007C013D"/>
    <w:rsid w:val="007C2C5B"/>
    <w:rsid w:val="007D192A"/>
    <w:rsid w:val="007D34BD"/>
    <w:rsid w:val="007E4FC3"/>
    <w:rsid w:val="007E6EE3"/>
    <w:rsid w:val="007F0D54"/>
    <w:rsid w:val="007F45AC"/>
    <w:rsid w:val="007F50FC"/>
    <w:rsid w:val="007F62DB"/>
    <w:rsid w:val="007F7694"/>
    <w:rsid w:val="00805AD2"/>
    <w:rsid w:val="00807C0F"/>
    <w:rsid w:val="00816975"/>
    <w:rsid w:val="00822DED"/>
    <w:rsid w:val="008272FC"/>
    <w:rsid w:val="00832C7E"/>
    <w:rsid w:val="0083300C"/>
    <w:rsid w:val="008359DA"/>
    <w:rsid w:val="00840291"/>
    <w:rsid w:val="008404AF"/>
    <w:rsid w:val="00840B4E"/>
    <w:rsid w:val="00841975"/>
    <w:rsid w:val="00841B6F"/>
    <w:rsid w:val="0084568D"/>
    <w:rsid w:val="00853620"/>
    <w:rsid w:val="00860A97"/>
    <w:rsid w:val="0087606E"/>
    <w:rsid w:val="0087723B"/>
    <w:rsid w:val="00881455"/>
    <w:rsid w:val="00884EF4"/>
    <w:rsid w:val="00886043"/>
    <w:rsid w:val="00886FC2"/>
    <w:rsid w:val="0089181E"/>
    <w:rsid w:val="00896D1F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13725"/>
    <w:rsid w:val="009145B1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72BA"/>
    <w:rsid w:val="009C757B"/>
    <w:rsid w:val="009D198E"/>
    <w:rsid w:val="009D31FD"/>
    <w:rsid w:val="009D5CB0"/>
    <w:rsid w:val="009D7DA7"/>
    <w:rsid w:val="009E2BC8"/>
    <w:rsid w:val="009E5045"/>
    <w:rsid w:val="009F019D"/>
    <w:rsid w:val="009F31FF"/>
    <w:rsid w:val="009F6229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2A16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AF7F62"/>
    <w:rsid w:val="00B008AE"/>
    <w:rsid w:val="00B00C33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F07"/>
    <w:rsid w:val="00B81AEA"/>
    <w:rsid w:val="00B82384"/>
    <w:rsid w:val="00B834F1"/>
    <w:rsid w:val="00B85ADF"/>
    <w:rsid w:val="00B96ECC"/>
    <w:rsid w:val="00BA13EC"/>
    <w:rsid w:val="00BA2C94"/>
    <w:rsid w:val="00BA3485"/>
    <w:rsid w:val="00BA4669"/>
    <w:rsid w:val="00BB01AC"/>
    <w:rsid w:val="00BB2B96"/>
    <w:rsid w:val="00BB3B7F"/>
    <w:rsid w:val="00BB5A0D"/>
    <w:rsid w:val="00BB66BF"/>
    <w:rsid w:val="00BC1E35"/>
    <w:rsid w:val="00BC2920"/>
    <w:rsid w:val="00BC56EE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64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2708E"/>
    <w:rsid w:val="00C44EB3"/>
    <w:rsid w:val="00C504B3"/>
    <w:rsid w:val="00C50CB2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44D2"/>
    <w:rsid w:val="00CA457B"/>
    <w:rsid w:val="00CB16F6"/>
    <w:rsid w:val="00CB2DC7"/>
    <w:rsid w:val="00CB47BE"/>
    <w:rsid w:val="00CB5A38"/>
    <w:rsid w:val="00CC0148"/>
    <w:rsid w:val="00CC39A0"/>
    <w:rsid w:val="00CC4ED6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709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E6E"/>
    <w:rsid w:val="00DB1FB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0D4B"/>
    <w:rsid w:val="00E027C9"/>
    <w:rsid w:val="00E03977"/>
    <w:rsid w:val="00E06B85"/>
    <w:rsid w:val="00E13329"/>
    <w:rsid w:val="00E2396B"/>
    <w:rsid w:val="00E276D7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4373"/>
    <w:rsid w:val="00E75518"/>
    <w:rsid w:val="00E817A4"/>
    <w:rsid w:val="00E81C72"/>
    <w:rsid w:val="00E9518C"/>
    <w:rsid w:val="00E96794"/>
    <w:rsid w:val="00EA15B5"/>
    <w:rsid w:val="00EB3614"/>
    <w:rsid w:val="00EB51A7"/>
    <w:rsid w:val="00EB5EE0"/>
    <w:rsid w:val="00EB63ED"/>
    <w:rsid w:val="00EC44E6"/>
    <w:rsid w:val="00ED2767"/>
    <w:rsid w:val="00ED2A49"/>
    <w:rsid w:val="00ED44CB"/>
    <w:rsid w:val="00ED5B5D"/>
    <w:rsid w:val="00EE2361"/>
    <w:rsid w:val="00EF0736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0D69"/>
    <w:rsid w:val="00F81E63"/>
    <w:rsid w:val="00F821D4"/>
    <w:rsid w:val="00F84889"/>
    <w:rsid w:val="00F91AA2"/>
    <w:rsid w:val="00F95884"/>
    <w:rsid w:val="00F95CB1"/>
    <w:rsid w:val="00FA2E3B"/>
    <w:rsid w:val="00FA4F87"/>
    <w:rsid w:val="00FA54E8"/>
    <w:rsid w:val="00FA7A3F"/>
    <w:rsid w:val="00FA7C78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C07E7"/>
  <w15:docId w15:val="{1053DFCE-10F1-4CD5-B2A7-A38D9C32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Bookman Old Style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Kоkos</dc:creator>
  <cp:keywords>cursorLocation=1160</cp:keywords>
  <dc:description/>
  <cp:lastModifiedBy>GS</cp:lastModifiedBy>
  <cp:revision>3</cp:revision>
  <cp:lastPrinted>2020-12-21T08:56:00Z</cp:lastPrinted>
  <dcterms:created xsi:type="dcterms:W3CDTF">2020-12-22T13:58:00Z</dcterms:created>
  <dcterms:modified xsi:type="dcterms:W3CDTF">2020-12-29T14:25:00Z</dcterms:modified>
</cp:coreProperties>
</file>