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04A4" w14:textId="77777777" w:rsidR="005243BF" w:rsidRPr="0013296A" w:rsidRDefault="008605EC" w:rsidP="006C6859">
      <w:pPr>
        <w:pStyle w:val="af2"/>
        <w:tabs>
          <w:tab w:val="center" w:pos="4677"/>
          <w:tab w:val="left" w:pos="7665"/>
        </w:tabs>
        <w:ind w:right="-284"/>
        <w:rPr>
          <w:sz w:val="24"/>
        </w:rPr>
      </w:pPr>
      <w:r w:rsidRPr="0013296A">
        <w:rPr>
          <w:noProof/>
          <w:sz w:val="24"/>
          <w:lang w:eastAsia="uk-UA"/>
        </w:rPr>
        <w:drawing>
          <wp:inline distT="0" distB="0" distL="0" distR="0" wp14:anchorId="48DD4298" wp14:editId="6B50AFE3">
            <wp:extent cx="409575" cy="600075"/>
            <wp:effectExtent l="0" t="0" r="9525" b="9525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14AA" w14:textId="77777777" w:rsidR="005243BF" w:rsidRPr="0013296A" w:rsidRDefault="005243BF" w:rsidP="006C6859">
      <w:pPr>
        <w:pStyle w:val="af2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13296A">
        <w:rPr>
          <w:sz w:val="24"/>
        </w:rPr>
        <w:t>У К Р А Ї Н А</w:t>
      </w:r>
    </w:p>
    <w:p w14:paraId="0CFEBF2A" w14:textId="77777777" w:rsidR="005243BF" w:rsidRPr="0013296A" w:rsidRDefault="006C6859" w:rsidP="006C6859">
      <w:pPr>
        <w:jc w:val="center"/>
        <w:rPr>
          <w:rFonts w:ascii="Bookman Old Style" w:hAnsi="Bookman Old Style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 xml:space="preserve">     </w:t>
      </w:r>
      <w:r w:rsidR="005243BF" w:rsidRPr="0013296A">
        <w:rPr>
          <w:rFonts w:ascii="Bookman Old Style" w:hAnsi="Bookman Old Style"/>
          <w:sz w:val="24"/>
          <w:szCs w:val="24"/>
        </w:rPr>
        <w:t>Овруцька міська рада</w:t>
      </w:r>
    </w:p>
    <w:p w14:paraId="23F855F9" w14:textId="77777777" w:rsidR="005243BF" w:rsidRPr="0013296A" w:rsidRDefault="006C6859" w:rsidP="006C6859">
      <w:pPr>
        <w:pStyle w:val="2"/>
        <w:jc w:val="center"/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</w:pPr>
      <w:r w:rsidRPr="0013296A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    </w:t>
      </w:r>
      <w:r w:rsidR="005243BF" w:rsidRPr="0013296A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Р І Ш Е Н </w:t>
      </w:r>
      <w:proofErr w:type="spellStart"/>
      <w:r w:rsidR="005243BF" w:rsidRPr="0013296A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>Н</w:t>
      </w:r>
      <w:proofErr w:type="spellEnd"/>
      <w:r w:rsidR="005243BF" w:rsidRPr="0013296A">
        <w:rPr>
          <w:rFonts w:ascii="Bookman Old Style" w:hAnsi="Bookman Old Style" w:cs="Courier New"/>
          <w:bCs w:val="0"/>
          <w:i/>
          <w:iCs/>
          <w:color w:val="auto"/>
          <w:sz w:val="24"/>
          <w:szCs w:val="24"/>
        </w:rPr>
        <w:t xml:space="preserve"> Я</w:t>
      </w:r>
    </w:p>
    <w:p w14:paraId="0906EF47" w14:textId="77777777" w:rsidR="005243BF" w:rsidRPr="0013296A" w:rsidRDefault="005243BF" w:rsidP="006C6859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p w14:paraId="6A1624A6" w14:textId="7AC3DF61" w:rsidR="005243BF" w:rsidRPr="0013296A" w:rsidRDefault="0065018A" w:rsidP="005243BF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Вісімнадцята </w:t>
      </w:r>
      <w:r w:rsidR="00F0174E" w:rsidRPr="0013296A">
        <w:rPr>
          <w:rFonts w:ascii="Bookman Old Style" w:hAnsi="Bookman Old Style"/>
          <w:b/>
          <w:i/>
          <w:sz w:val="24"/>
          <w:szCs w:val="24"/>
        </w:rPr>
        <w:t xml:space="preserve"> сесія</w:t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ab/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ab/>
        <w:t xml:space="preserve">                </w:t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ab/>
      </w:r>
      <w:r w:rsidR="00F0174E" w:rsidRPr="0013296A">
        <w:rPr>
          <w:rFonts w:ascii="Bookman Old Style" w:hAnsi="Bookman Old Style"/>
          <w:b/>
          <w:i/>
          <w:sz w:val="24"/>
          <w:szCs w:val="24"/>
        </w:rPr>
        <w:t xml:space="preserve">                   </w:t>
      </w:r>
      <w:r w:rsidR="006C6859" w:rsidRPr="0013296A"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="005243BF" w:rsidRPr="0013296A">
        <w:rPr>
          <w:rFonts w:ascii="Bookman Old Style" w:hAnsi="Bookman Old Style"/>
          <w:b/>
          <w:i/>
          <w:sz w:val="24"/>
          <w:szCs w:val="24"/>
          <w:lang w:val="en-US"/>
        </w:rPr>
        <w:t>V</w:t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>ІІ</w:t>
      </w:r>
      <w:r w:rsidR="00F0174E" w:rsidRPr="0013296A">
        <w:rPr>
          <w:rFonts w:ascii="Bookman Old Style" w:hAnsi="Bookman Old Style"/>
          <w:b/>
          <w:i/>
          <w:sz w:val="24"/>
          <w:szCs w:val="24"/>
        </w:rPr>
        <w:t>І</w:t>
      </w:r>
      <w:r w:rsidR="005243BF" w:rsidRPr="0013296A">
        <w:rPr>
          <w:rFonts w:ascii="Bookman Old Style" w:hAnsi="Bookman Old Style"/>
          <w:b/>
          <w:i/>
          <w:sz w:val="24"/>
          <w:szCs w:val="24"/>
        </w:rPr>
        <w:t xml:space="preserve">  скликання</w:t>
      </w:r>
    </w:p>
    <w:p w14:paraId="6E88D46F" w14:textId="77777777" w:rsidR="005243BF" w:rsidRPr="0013296A" w:rsidRDefault="005243BF" w:rsidP="005243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24AA841" w14:textId="77777777" w:rsidR="005243BF" w:rsidRPr="0013296A" w:rsidRDefault="005243BF" w:rsidP="005243BF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i w:val="0"/>
          <w:sz w:val="24"/>
          <w:szCs w:val="24"/>
        </w:rPr>
      </w:pPr>
      <w:r w:rsidRPr="0013296A">
        <w:rPr>
          <w:rFonts w:ascii="Bookman Old Style" w:hAnsi="Bookman Old Style"/>
          <w:b w:val="0"/>
          <w:i w:val="0"/>
          <w:sz w:val="24"/>
          <w:szCs w:val="24"/>
        </w:rPr>
        <w:t xml:space="preserve">від </w:t>
      </w:r>
      <w:r w:rsidR="0035304A" w:rsidRPr="0013296A">
        <w:rPr>
          <w:rFonts w:ascii="Bookman Old Style" w:hAnsi="Bookman Old Style"/>
          <w:b w:val="0"/>
          <w:i w:val="0"/>
          <w:sz w:val="24"/>
          <w:szCs w:val="24"/>
        </w:rPr>
        <w:t>23 грудня</w:t>
      </w:r>
      <w:r w:rsidR="00F0174E" w:rsidRPr="0013296A">
        <w:rPr>
          <w:rFonts w:ascii="Bookman Old Style" w:hAnsi="Bookman Old Style"/>
          <w:b w:val="0"/>
          <w:i w:val="0"/>
          <w:sz w:val="24"/>
          <w:szCs w:val="24"/>
        </w:rPr>
        <w:t xml:space="preserve"> 2021</w:t>
      </w:r>
      <w:r w:rsidRPr="0013296A">
        <w:rPr>
          <w:rFonts w:ascii="Bookman Old Style" w:hAnsi="Bookman Old Style"/>
          <w:b w:val="0"/>
          <w:i w:val="0"/>
          <w:sz w:val="24"/>
          <w:szCs w:val="24"/>
        </w:rPr>
        <w:t xml:space="preserve"> року           №</w:t>
      </w:r>
      <w:r w:rsidR="00F0174E" w:rsidRPr="0013296A">
        <w:rPr>
          <w:rFonts w:ascii="Bookman Old Style" w:hAnsi="Bookman Old Style"/>
          <w:b w:val="0"/>
          <w:i w:val="0"/>
          <w:sz w:val="24"/>
          <w:szCs w:val="24"/>
        </w:rPr>
        <w:t xml:space="preserve"> </w:t>
      </w:r>
      <w:r w:rsidR="006C6859" w:rsidRPr="0013296A">
        <w:rPr>
          <w:rFonts w:ascii="Bookman Old Style" w:hAnsi="Bookman Old Style"/>
          <w:b w:val="0"/>
          <w:i w:val="0"/>
          <w:sz w:val="24"/>
          <w:szCs w:val="24"/>
        </w:rPr>
        <w:t>581</w:t>
      </w:r>
    </w:p>
    <w:p w14:paraId="552577E4" w14:textId="77777777" w:rsidR="005243BF" w:rsidRPr="0013296A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9753B19" w14:textId="77777777" w:rsidR="005243BF" w:rsidRPr="0013296A" w:rsidRDefault="005243BF" w:rsidP="005243BF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 xml:space="preserve">Про </w:t>
      </w:r>
      <w:r w:rsidR="008E38B0" w:rsidRPr="0013296A">
        <w:rPr>
          <w:rFonts w:ascii="Bookman Old Style" w:hAnsi="Bookman Old Style"/>
          <w:sz w:val="24"/>
          <w:szCs w:val="24"/>
        </w:rPr>
        <w:t>внесення змін</w:t>
      </w:r>
      <w:r w:rsidR="008605EC" w:rsidRPr="0013296A">
        <w:rPr>
          <w:rFonts w:ascii="Bookman Old Style" w:hAnsi="Bookman Old Style"/>
          <w:sz w:val="24"/>
          <w:szCs w:val="24"/>
        </w:rPr>
        <w:t xml:space="preserve"> </w:t>
      </w:r>
      <w:r w:rsidR="000847E2">
        <w:rPr>
          <w:rFonts w:ascii="Bookman Old Style" w:hAnsi="Bookman Old Style"/>
          <w:sz w:val="24"/>
          <w:szCs w:val="24"/>
        </w:rPr>
        <w:t>до</w:t>
      </w:r>
      <w:r w:rsidRPr="0013296A">
        <w:rPr>
          <w:rFonts w:ascii="Bookman Old Style" w:hAnsi="Bookman Old Style"/>
          <w:sz w:val="24"/>
          <w:szCs w:val="24"/>
        </w:rPr>
        <w:t xml:space="preserve"> Програми соціального захисту населення Овруцької міської ОТГ на 2021-202</w:t>
      </w:r>
      <w:r w:rsidRPr="0013296A">
        <w:rPr>
          <w:rFonts w:ascii="Bookman Old Style" w:hAnsi="Bookman Old Style"/>
          <w:sz w:val="24"/>
          <w:szCs w:val="24"/>
          <w:lang w:val="ru-RU"/>
        </w:rPr>
        <w:t>5</w:t>
      </w:r>
      <w:r w:rsidRPr="0013296A">
        <w:rPr>
          <w:rFonts w:ascii="Bookman Old Style" w:hAnsi="Bookman Old Style"/>
          <w:sz w:val="24"/>
          <w:szCs w:val="24"/>
        </w:rPr>
        <w:t xml:space="preserve"> роки</w:t>
      </w:r>
    </w:p>
    <w:p w14:paraId="4168FCAF" w14:textId="77777777" w:rsidR="005243BF" w:rsidRPr="0013296A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3B28DCD" w14:textId="77777777" w:rsidR="005243BF" w:rsidRPr="0013296A" w:rsidRDefault="005243BF" w:rsidP="005243BF">
      <w:pPr>
        <w:pStyle w:val="af0"/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13296A">
        <w:rPr>
          <w:rFonts w:ascii="Bookman Old Style" w:hAnsi="Bookman Old Style" w:cs="Times New Roman"/>
          <w:sz w:val="24"/>
          <w:szCs w:val="24"/>
        </w:rPr>
        <w:t xml:space="preserve">З метою забезпечення соціального захисту населення, </w:t>
      </w:r>
      <w:r w:rsidR="00F72C1E">
        <w:rPr>
          <w:rFonts w:ascii="Bookman Old Style" w:hAnsi="Bookman Old Style" w:cs="Times New Roman"/>
          <w:sz w:val="24"/>
          <w:szCs w:val="24"/>
        </w:rPr>
        <w:t xml:space="preserve">керуючись статтею 26 Закону України «Про місцеве самоврядування в Україні», </w:t>
      </w:r>
      <w:r w:rsidRPr="0013296A">
        <w:rPr>
          <w:rFonts w:ascii="Bookman Old Style" w:hAnsi="Bookman Old Style" w:cs="Times New Roman"/>
          <w:sz w:val="24"/>
          <w:szCs w:val="24"/>
        </w:rPr>
        <w:t xml:space="preserve"> враховуючи рекомендації </w:t>
      </w:r>
      <w:r w:rsidR="00F0174E" w:rsidRPr="0013296A">
        <w:rPr>
          <w:rFonts w:ascii="Bookman Old Style" w:hAnsi="Bookman Old Style" w:cs="Times New Roman"/>
          <w:sz w:val="24"/>
          <w:szCs w:val="24"/>
        </w:rPr>
        <w:t>засідання постійної депутатської комісії</w:t>
      </w:r>
      <w:r w:rsidRPr="0013296A">
        <w:rPr>
          <w:rFonts w:ascii="Bookman Old Style" w:hAnsi="Bookman Old Style" w:cs="Times New Roman"/>
          <w:sz w:val="24"/>
          <w:szCs w:val="24"/>
        </w:rPr>
        <w:t xml:space="preserve"> міської ради</w:t>
      </w:r>
      <w:r w:rsidR="00F0174E" w:rsidRPr="0013296A">
        <w:rPr>
          <w:rFonts w:ascii="Bookman Old Style" w:hAnsi="Bookman Old Style" w:cs="Times New Roman"/>
          <w:sz w:val="24"/>
          <w:szCs w:val="24"/>
        </w:rPr>
        <w:t xml:space="preserve"> з гуманітарних питань, освіти, медицини, культури, фізичного виховання та соціального захисту населення</w:t>
      </w:r>
      <w:r w:rsidR="00715761" w:rsidRPr="0013296A">
        <w:rPr>
          <w:rFonts w:ascii="Bookman Old Style" w:hAnsi="Bookman Old Style" w:cs="Times New Roman"/>
          <w:sz w:val="24"/>
          <w:szCs w:val="24"/>
        </w:rPr>
        <w:t xml:space="preserve"> від </w:t>
      </w:r>
      <w:r w:rsidR="0035304A" w:rsidRPr="0013296A">
        <w:rPr>
          <w:rFonts w:ascii="Bookman Old Style" w:hAnsi="Bookman Old Style" w:cs="Times New Roman"/>
          <w:sz w:val="24"/>
          <w:szCs w:val="24"/>
        </w:rPr>
        <w:t>________</w:t>
      </w:r>
      <w:r w:rsidR="006C6859" w:rsidRPr="0013296A">
        <w:rPr>
          <w:rFonts w:ascii="Bookman Old Style" w:hAnsi="Bookman Old Style" w:cs="Times New Roman"/>
          <w:sz w:val="24"/>
          <w:szCs w:val="24"/>
        </w:rPr>
        <w:t>2021 року</w:t>
      </w:r>
      <w:r w:rsidRPr="0013296A">
        <w:rPr>
          <w:rFonts w:ascii="Bookman Old Style" w:hAnsi="Bookman Old Style" w:cs="Times New Roman"/>
          <w:sz w:val="24"/>
          <w:szCs w:val="24"/>
        </w:rPr>
        <w:t>, міська рада</w:t>
      </w:r>
    </w:p>
    <w:p w14:paraId="23F6F593" w14:textId="77777777" w:rsidR="005243BF" w:rsidRPr="0013296A" w:rsidRDefault="005243BF" w:rsidP="005243BF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5437C4DE" w14:textId="77777777" w:rsidR="005243BF" w:rsidRPr="0013296A" w:rsidRDefault="005243BF" w:rsidP="005243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>В И Р І Ш И Л А :</w:t>
      </w:r>
    </w:p>
    <w:p w14:paraId="7A8868E3" w14:textId="77777777" w:rsidR="005243BF" w:rsidRPr="0013296A" w:rsidRDefault="005243BF" w:rsidP="005243BF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14:paraId="5E2CD069" w14:textId="77777777" w:rsidR="001E6E4F" w:rsidRPr="0013296A" w:rsidRDefault="007217AC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426" w:firstLine="425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3296A">
        <w:rPr>
          <w:rFonts w:ascii="Bookman Old Style" w:hAnsi="Bookman Old Style"/>
          <w:sz w:val="24"/>
          <w:szCs w:val="24"/>
        </w:rPr>
        <w:t>Внести</w:t>
      </w:r>
      <w:proofErr w:type="spellEnd"/>
      <w:r w:rsidRPr="0013296A">
        <w:rPr>
          <w:rFonts w:ascii="Bookman Old Style" w:hAnsi="Bookman Old Style"/>
          <w:sz w:val="24"/>
          <w:szCs w:val="24"/>
        </w:rPr>
        <w:t xml:space="preserve"> зміни до Програми</w:t>
      </w:r>
      <w:r w:rsidR="005243BF" w:rsidRPr="0013296A">
        <w:rPr>
          <w:rFonts w:ascii="Bookman Old Style" w:hAnsi="Bookman Old Style"/>
          <w:sz w:val="24"/>
          <w:szCs w:val="24"/>
        </w:rPr>
        <w:t xml:space="preserve"> соціального захисту населення  Овруцької міської  ОТГ на 2021-2025 роки</w:t>
      </w:r>
      <w:r w:rsidRPr="0013296A">
        <w:rPr>
          <w:rFonts w:ascii="Bookman Old Style" w:hAnsi="Bookman Old Style"/>
          <w:sz w:val="24"/>
          <w:szCs w:val="24"/>
        </w:rPr>
        <w:t>, затвердженої рішенням Овруцької міської ради від 22.12.2020</w:t>
      </w:r>
      <w:r w:rsidR="006C6859" w:rsidRPr="0013296A">
        <w:rPr>
          <w:rFonts w:ascii="Bookman Old Style" w:hAnsi="Bookman Old Style"/>
          <w:sz w:val="24"/>
          <w:szCs w:val="24"/>
        </w:rPr>
        <w:t xml:space="preserve"> </w:t>
      </w:r>
      <w:r w:rsidRPr="0013296A">
        <w:rPr>
          <w:rFonts w:ascii="Bookman Old Style" w:hAnsi="Bookman Old Style"/>
          <w:sz w:val="24"/>
          <w:szCs w:val="24"/>
        </w:rPr>
        <w:t>р. №</w:t>
      </w:r>
      <w:r w:rsidR="006C6859" w:rsidRPr="0013296A">
        <w:rPr>
          <w:rFonts w:ascii="Bookman Old Style" w:hAnsi="Bookman Old Style"/>
          <w:sz w:val="24"/>
          <w:szCs w:val="24"/>
        </w:rPr>
        <w:t xml:space="preserve"> </w:t>
      </w:r>
      <w:r w:rsidRPr="0013296A">
        <w:rPr>
          <w:rFonts w:ascii="Bookman Old Style" w:hAnsi="Bookman Old Style"/>
          <w:sz w:val="24"/>
          <w:szCs w:val="24"/>
        </w:rPr>
        <w:t>2750</w:t>
      </w:r>
      <w:r w:rsidR="00BE5EB2" w:rsidRPr="0013296A">
        <w:rPr>
          <w:rFonts w:ascii="Bookman Old Style" w:hAnsi="Bookman Old Style"/>
          <w:sz w:val="24"/>
          <w:szCs w:val="24"/>
        </w:rPr>
        <w:t xml:space="preserve"> </w:t>
      </w:r>
      <w:r w:rsidR="006C6859" w:rsidRPr="0013296A">
        <w:rPr>
          <w:rFonts w:ascii="Bookman Old Style" w:hAnsi="Bookman Old Style"/>
          <w:sz w:val="24"/>
          <w:szCs w:val="24"/>
        </w:rPr>
        <w:t>(</w:t>
      </w:r>
      <w:r w:rsidR="00BE5EB2" w:rsidRPr="0013296A">
        <w:rPr>
          <w:rFonts w:ascii="Bookman Old Style" w:hAnsi="Bookman Old Style"/>
          <w:sz w:val="24"/>
          <w:szCs w:val="24"/>
        </w:rPr>
        <w:t>зі змінами внесеними рішеннями Овруцької міської ради від 28.01.2021</w:t>
      </w:r>
      <w:r w:rsidR="006C6859" w:rsidRPr="0013296A">
        <w:rPr>
          <w:rFonts w:ascii="Bookman Old Style" w:hAnsi="Bookman Old Style"/>
          <w:sz w:val="24"/>
          <w:szCs w:val="24"/>
        </w:rPr>
        <w:t xml:space="preserve"> </w:t>
      </w:r>
      <w:r w:rsidR="00BE5EB2" w:rsidRPr="0013296A">
        <w:rPr>
          <w:rFonts w:ascii="Bookman Old Style" w:hAnsi="Bookman Old Style"/>
          <w:sz w:val="24"/>
          <w:szCs w:val="24"/>
        </w:rPr>
        <w:t>р. №</w:t>
      </w:r>
      <w:r w:rsidR="006C6859" w:rsidRPr="0013296A">
        <w:rPr>
          <w:rFonts w:ascii="Bookman Old Style" w:hAnsi="Bookman Old Style"/>
          <w:sz w:val="24"/>
          <w:szCs w:val="24"/>
        </w:rPr>
        <w:t xml:space="preserve"> </w:t>
      </w:r>
      <w:r w:rsidR="00BE5EB2" w:rsidRPr="0013296A">
        <w:rPr>
          <w:rFonts w:ascii="Bookman Old Style" w:hAnsi="Bookman Old Style"/>
          <w:sz w:val="24"/>
          <w:szCs w:val="24"/>
        </w:rPr>
        <w:t>54, від 18.02.2021</w:t>
      </w:r>
      <w:r w:rsidR="006C6859" w:rsidRPr="0013296A">
        <w:rPr>
          <w:rFonts w:ascii="Bookman Old Style" w:hAnsi="Bookman Old Style"/>
          <w:sz w:val="24"/>
          <w:szCs w:val="24"/>
        </w:rPr>
        <w:t xml:space="preserve"> </w:t>
      </w:r>
      <w:r w:rsidR="00BE5EB2" w:rsidRPr="0013296A">
        <w:rPr>
          <w:rFonts w:ascii="Bookman Old Style" w:hAnsi="Bookman Old Style"/>
          <w:sz w:val="24"/>
          <w:szCs w:val="24"/>
        </w:rPr>
        <w:t>р. №</w:t>
      </w:r>
      <w:r w:rsidR="006C6859" w:rsidRPr="0013296A">
        <w:rPr>
          <w:rFonts w:ascii="Bookman Old Style" w:hAnsi="Bookman Old Style"/>
          <w:sz w:val="24"/>
          <w:szCs w:val="24"/>
        </w:rPr>
        <w:t xml:space="preserve"> </w:t>
      </w:r>
      <w:r w:rsidR="00BE5EB2" w:rsidRPr="0013296A">
        <w:rPr>
          <w:rFonts w:ascii="Bookman Old Style" w:hAnsi="Bookman Old Style"/>
          <w:sz w:val="24"/>
          <w:szCs w:val="24"/>
        </w:rPr>
        <w:t>142</w:t>
      </w:r>
      <w:r w:rsidR="00591FAF" w:rsidRPr="0013296A">
        <w:rPr>
          <w:rFonts w:ascii="Bookman Old Style" w:hAnsi="Bookman Old Style"/>
          <w:sz w:val="24"/>
          <w:szCs w:val="24"/>
        </w:rPr>
        <w:t>)</w:t>
      </w:r>
      <w:r w:rsidR="001E6E4F" w:rsidRPr="0013296A">
        <w:rPr>
          <w:rFonts w:ascii="Bookman Old Style" w:hAnsi="Bookman Old Style"/>
          <w:sz w:val="24"/>
          <w:szCs w:val="24"/>
        </w:rPr>
        <w:t>(далі- Програма)</w:t>
      </w:r>
      <w:r w:rsidR="006C6859" w:rsidRPr="0013296A">
        <w:rPr>
          <w:rFonts w:ascii="Bookman Old Style" w:hAnsi="Bookman Old Style"/>
          <w:sz w:val="24"/>
          <w:szCs w:val="24"/>
        </w:rPr>
        <w:t>)</w:t>
      </w:r>
      <w:r w:rsidR="001E6E4F" w:rsidRPr="0013296A">
        <w:rPr>
          <w:rFonts w:ascii="Bookman Old Style" w:hAnsi="Bookman Old Style"/>
          <w:sz w:val="24"/>
          <w:szCs w:val="24"/>
        </w:rPr>
        <w:t>:</w:t>
      </w:r>
    </w:p>
    <w:p w14:paraId="78444766" w14:textId="77777777" w:rsidR="00F61EF2" w:rsidRPr="0013296A" w:rsidRDefault="00F61EF2" w:rsidP="00F61EF2">
      <w:pPr>
        <w:suppressAutoHyphens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13296A">
        <w:rPr>
          <w:rFonts w:ascii="Bookman Old Style" w:eastAsia="Times New Roman" w:hAnsi="Bookman Old Style"/>
          <w:sz w:val="24"/>
          <w:szCs w:val="24"/>
          <w:lang w:eastAsia="ru-RU"/>
        </w:rPr>
        <w:t>»</w:t>
      </w:r>
    </w:p>
    <w:p w14:paraId="6E740C89" w14:textId="77777777" w:rsidR="000F661B" w:rsidRPr="0013296A" w:rsidRDefault="0080334F" w:rsidP="0080334F">
      <w:pPr>
        <w:pStyle w:val="a5"/>
        <w:numPr>
          <w:ilvl w:val="1"/>
          <w:numId w:val="31"/>
        </w:numPr>
        <w:suppressAutoHyphens/>
        <w:spacing w:after="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13296A">
        <w:rPr>
          <w:rFonts w:ascii="Bookman Old Style" w:hAnsi="Bookman Old Style"/>
          <w:sz w:val="24"/>
          <w:szCs w:val="24"/>
        </w:rPr>
        <w:t xml:space="preserve">В абзаці 1 пункту 4 додатку </w:t>
      </w:r>
      <w:r w:rsidR="000F661B" w:rsidRPr="0013296A">
        <w:rPr>
          <w:rFonts w:ascii="Bookman Old Style" w:hAnsi="Bookman Old Style"/>
          <w:sz w:val="24"/>
          <w:szCs w:val="24"/>
        </w:rPr>
        <w:t>№ 11  «</w:t>
      </w:r>
      <w:r w:rsidR="000F661B" w:rsidRPr="0013296A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Порядок використання коштів, передбачених у бюджеті Овруцької міської територіальної громади для забезпечення  </w:t>
      </w:r>
      <w:r w:rsidR="000F661B" w:rsidRPr="0013296A">
        <w:rPr>
          <w:rFonts w:ascii="Bookman Old Style" w:hAnsi="Bookman Old Style"/>
          <w:sz w:val="24"/>
          <w:szCs w:val="24"/>
        </w:rPr>
        <w:t>надання високоспеціалізованої медичної доп</w:t>
      </w:r>
      <w:r w:rsidRPr="0013296A">
        <w:rPr>
          <w:rFonts w:ascii="Bookman Old Style" w:hAnsi="Bookman Old Style"/>
          <w:sz w:val="24"/>
          <w:szCs w:val="24"/>
        </w:rPr>
        <w:t>омоги громадянам Овруцької МТГ» до Програми  після слів «</w:t>
      </w:r>
      <w:r w:rsidRPr="0013296A">
        <w:rPr>
          <w:rFonts w:ascii="Bookman Old Style" w:eastAsia="Times New Roman" w:hAnsi="Bookman Old Style"/>
          <w:sz w:val="24"/>
          <w:szCs w:val="24"/>
          <w:lang w:eastAsia="ru-RU"/>
        </w:rPr>
        <w:t>пільговим категоріям громадянам Овруцької міської територіальної громади» доповнити словами та знаками: «</w:t>
      </w:r>
      <w:r w:rsidR="00387B21"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,які </w:t>
      </w:r>
      <w:r w:rsidR="00C333D6"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перебувають </w:t>
      </w:r>
      <w:r w:rsidR="00387B21"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 на обліку в Реєстрі Департаменту охорони здоров’я Житомирської ОДА з патологіями по визначених напрямках»</w:t>
      </w:r>
      <w:bookmarkStart w:id="0" w:name="n118"/>
      <w:bookmarkStart w:id="1" w:name="n119"/>
      <w:bookmarkEnd w:id="0"/>
      <w:bookmarkEnd w:id="1"/>
      <w:r w:rsidR="00387B21" w:rsidRPr="0013296A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;</w:t>
      </w:r>
    </w:p>
    <w:p w14:paraId="7511E6F7" w14:textId="77777777" w:rsidR="00C333D6" w:rsidRPr="0013296A" w:rsidRDefault="00C333D6" w:rsidP="00591FAF">
      <w:pPr>
        <w:pStyle w:val="a5"/>
        <w:numPr>
          <w:ilvl w:val="1"/>
          <w:numId w:val="31"/>
        </w:numPr>
        <w:shd w:val="clear" w:color="auto" w:fill="FFFFFF"/>
        <w:spacing w:after="150" w:line="240" w:lineRule="auto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 xml:space="preserve"> Пункт 10  </w:t>
      </w:r>
      <w:r w:rsidRPr="0013296A">
        <w:rPr>
          <w:rFonts w:ascii="Bookman Old Style" w:hAnsi="Bookman Old Style"/>
          <w:sz w:val="24"/>
          <w:szCs w:val="24"/>
        </w:rPr>
        <w:t>додатку № 11  «</w:t>
      </w:r>
      <w:r w:rsidRPr="0013296A">
        <w:rPr>
          <w:rFonts w:ascii="Bookman Old Style" w:eastAsia="Times New Roman" w:hAnsi="Bookman Old Style"/>
          <w:bCs/>
          <w:sz w:val="24"/>
          <w:szCs w:val="24"/>
          <w:lang w:eastAsia="ru-RU"/>
        </w:rPr>
        <w:t xml:space="preserve">Порядок використання коштів, передбачених у бюджеті Овруцької міської територіальної громади для забезпечення  </w:t>
      </w:r>
      <w:r w:rsidRPr="0013296A">
        <w:rPr>
          <w:rFonts w:ascii="Bookman Old Style" w:hAnsi="Bookman Old Style"/>
          <w:sz w:val="24"/>
          <w:szCs w:val="24"/>
        </w:rPr>
        <w:t>надання високоспеціалізованої медичної допомоги громадянам Овруцької МТГ» до Програми  змінити та викласти в наступній редакції:</w:t>
      </w:r>
    </w:p>
    <w:p w14:paraId="4AD69408" w14:textId="77777777" w:rsidR="00387B21" w:rsidRPr="0013296A" w:rsidRDefault="00C333D6" w:rsidP="00C333D6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>«</w:t>
      </w:r>
      <w:r w:rsidR="00387B21" w:rsidRPr="0013296A">
        <w:rPr>
          <w:rFonts w:ascii="Bookman Old Style" w:hAnsi="Bookman Old Style"/>
          <w:bCs/>
          <w:spacing w:val="-13"/>
          <w:sz w:val="24"/>
          <w:szCs w:val="24"/>
        </w:rPr>
        <w:t>Особи, що відносяться до пільгових категорій громадян визначених пунктом 4 даного Порядку подають до Центру надання адміністративних послуг Овруцької міської ради для подальшої передачі  на розгляд Комісії:</w:t>
      </w:r>
    </w:p>
    <w:p w14:paraId="24F9CBF4" w14:textId="77777777" w:rsidR="00387B21" w:rsidRPr="0013296A" w:rsidRDefault="00387B21" w:rsidP="00387B2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14:paraId="1E120956" w14:textId="77777777" w:rsidR="00387B21" w:rsidRPr="0013296A" w:rsidRDefault="00387B21" w:rsidP="00387B21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 xml:space="preserve">Заяву; </w:t>
      </w:r>
    </w:p>
    <w:p w14:paraId="34FCFCD6" w14:textId="77777777" w:rsidR="00387B21" w:rsidRPr="0013296A" w:rsidRDefault="00387B21" w:rsidP="00387B21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>Консультаційний висновок спеціаліста (форма №028/о) (</w:t>
      </w:r>
      <w:r w:rsidRPr="0013296A">
        <w:rPr>
          <w:rFonts w:ascii="Bookman Old Style" w:hAnsi="Bookman Old Style"/>
          <w:sz w:val="24"/>
          <w:szCs w:val="24"/>
        </w:rPr>
        <w:t xml:space="preserve">КНП «Обласна клінічна лікарня ім. </w:t>
      </w:r>
      <w:proofErr w:type="spellStart"/>
      <w:r w:rsidRPr="0013296A">
        <w:rPr>
          <w:rFonts w:ascii="Bookman Old Style" w:hAnsi="Bookman Old Style"/>
          <w:sz w:val="24"/>
          <w:szCs w:val="24"/>
        </w:rPr>
        <w:t>О.Ф.Гербачевського</w:t>
      </w:r>
      <w:proofErr w:type="spellEnd"/>
      <w:r w:rsidRPr="0013296A">
        <w:rPr>
          <w:rFonts w:ascii="Bookman Old Style" w:hAnsi="Bookman Old Style"/>
          <w:sz w:val="24"/>
          <w:szCs w:val="24"/>
        </w:rPr>
        <w:t xml:space="preserve"> Житомирської обласної ради»,</w:t>
      </w:r>
      <w:r w:rsidRPr="0013296A">
        <w:rPr>
          <w:rFonts w:ascii="Bookman Old Style" w:hAnsi="Bookman Old Style"/>
          <w:bCs/>
          <w:sz w:val="24"/>
          <w:szCs w:val="24"/>
        </w:rPr>
        <w:t xml:space="preserve"> КНП «Житомирський обласний онкологічний диспансер Житомирської обласної ради»</w:t>
      </w:r>
      <w:r w:rsidRPr="0013296A">
        <w:rPr>
          <w:rFonts w:ascii="Bookman Old Style" w:hAnsi="Bookman Old Style"/>
          <w:sz w:val="24"/>
          <w:szCs w:val="24"/>
        </w:rPr>
        <w:t xml:space="preserve"> </w:t>
      </w:r>
      <w:r w:rsidR="002A10E5" w:rsidRPr="0013296A">
        <w:rPr>
          <w:rFonts w:ascii="Bookman Old Style" w:hAnsi="Bookman Old Style"/>
          <w:sz w:val="24"/>
          <w:szCs w:val="24"/>
        </w:rPr>
        <w:t>,</w:t>
      </w:r>
      <w:r w:rsidRPr="0013296A">
        <w:rPr>
          <w:rFonts w:ascii="Bookman Old Style" w:hAnsi="Bookman Old Style"/>
          <w:sz w:val="24"/>
          <w:szCs w:val="24"/>
        </w:rPr>
        <w:t>інші заклади медицини)</w:t>
      </w:r>
      <w:r w:rsidR="00E7407B" w:rsidRPr="0013296A">
        <w:rPr>
          <w:rFonts w:ascii="Bookman Old Style" w:hAnsi="Bookman Old Style"/>
          <w:sz w:val="24"/>
          <w:szCs w:val="24"/>
        </w:rPr>
        <w:t xml:space="preserve"> (далі- лікарні)</w:t>
      </w:r>
      <w:r w:rsidRPr="0013296A">
        <w:rPr>
          <w:rFonts w:ascii="Bookman Old Style" w:hAnsi="Bookman Old Style"/>
          <w:sz w:val="24"/>
          <w:szCs w:val="24"/>
        </w:rPr>
        <w:t>;</w:t>
      </w:r>
    </w:p>
    <w:p w14:paraId="687C7A5A" w14:textId="77777777" w:rsidR="00387B21" w:rsidRPr="0013296A" w:rsidRDefault="00387B21" w:rsidP="00387B21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lastRenderedPageBreak/>
        <w:t>Копію документа (посвідчення) , що підтверджує право на пільгу визначену пунктом 4 даного порядку;</w:t>
      </w:r>
    </w:p>
    <w:p w14:paraId="0A6EBC05" w14:textId="77777777" w:rsidR="00387B21" w:rsidRPr="0013296A" w:rsidRDefault="00387B21" w:rsidP="00387B21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>Копію паспорта та ідентифікаційного коду;</w:t>
      </w:r>
    </w:p>
    <w:p w14:paraId="552FBFD1" w14:textId="77777777" w:rsidR="00387B21" w:rsidRPr="0013296A" w:rsidRDefault="00387B21" w:rsidP="00387B21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>Довідку з місця проживання (або фактичного проживання);</w:t>
      </w:r>
    </w:p>
    <w:p w14:paraId="23DE9104" w14:textId="77777777" w:rsidR="00387B21" w:rsidRPr="0013296A" w:rsidRDefault="00387B21" w:rsidP="00387B21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>Довідку відділу №3 (Овруч) Управління соціальної політики Коростенської РДА  щодо особи, яка перебуває на обліку як малозабезпечена (подається  малозабезпеченими особами);</w:t>
      </w:r>
    </w:p>
    <w:p w14:paraId="2C6E02FF" w14:textId="77777777" w:rsidR="00387B21" w:rsidRPr="0013296A" w:rsidRDefault="00C333D6" w:rsidP="00EC28FE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 xml:space="preserve">Довідку Департаменту охорони здоров’я Житомирської ОДА щодо перебування особи на обліку </w:t>
      </w:r>
      <w:r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в Реєстрі Департаменту охорони здоров’я Житомирської ОДА з патологіями по визначених напрямках та відсутності </w:t>
      </w:r>
      <w:r w:rsidR="0035304A"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наявності, можливості </w:t>
      </w:r>
      <w:r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придбання  </w:t>
      </w:r>
      <w:r w:rsidR="0035304A" w:rsidRPr="0013296A">
        <w:rPr>
          <w:rFonts w:ascii="Bookman Old Style" w:eastAsia="Times New Roman" w:hAnsi="Bookman Old Style"/>
          <w:sz w:val="24"/>
          <w:szCs w:val="24"/>
          <w:lang w:eastAsia="ru-RU"/>
        </w:rPr>
        <w:t>медикаментів  за кошти інших бюджетів (державний,  Міністерство охорони здоров’я)</w:t>
      </w:r>
      <w:r w:rsidR="00BE77D6"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 для лікування</w:t>
      </w:r>
      <w:r w:rsidRPr="0013296A">
        <w:rPr>
          <w:rFonts w:ascii="Bookman Old Style" w:eastAsia="Times New Roman" w:hAnsi="Bookman Old Style"/>
          <w:sz w:val="24"/>
          <w:szCs w:val="24"/>
          <w:lang w:eastAsia="ru-RU"/>
        </w:rPr>
        <w:t>;</w:t>
      </w:r>
    </w:p>
    <w:p w14:paraId="1375C17D" w14:textId="77777777" w:rsidR="00C333D6" w:rsidRPr="0013296A" w:rsidRDefault="00C333D6" w:rsidP="00EC28FE">
      <w:pPr>
        <w:pStyle w:val="a5"/>
        <w:numPr>
          <w:ilvl w:val="0"/>
          <w:numId w:val="28"/>
        </w:numPr>
        <w:shd w:val="clear" w:color="auto" w:fill="FFFFFF"/>
        <w:spacing w:after="150" w:line="240" w:lineRule="auto"/>
        <w:ind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>Довідку в довільній формі</w:t>
      </w:r>
      <w:r w:rsidR="0035304A" w:rsidRPr="0013296A">
        <w:rPr>
          <w:rFonts w:ascii="Bookman Old Style" w:hAnsi="Bookman Old Style"/>
          <w:bCs/>
          <w:spacing w:val="-13"/>
          <w:sz w:val="24"/>
          <w:szCs w:val="24"/>
        </w:rPr>
        <w:t xml:space="preserve"> лікарні</w:t>
      </w:r>
      <w:r w:rsidRPr="0013296A">
        <w:rPr>
          <w:rFonts w:ascii="Bookman Old Style" w:hAnsi="Bookman Old Style"/>
          <w:bCs/>
          <w:spacing w:val="-13"/>
          <w:sz w:val="24"/>
          <w:szCs w:val="24"/>
        </w:rPr>
        <w:t xml:space="preserve"> щодо </w:t>
      </w:r>
      <w:r w:rsidR="0035304A" w:rsidRPr="0013296A">
        <w:rPr>
          <w:rFonts w:ascii="Bookman Old Style" w:eastAsia="Times New Roman" w:hAnsi="Bookman Old Style"/>
          <w:sz w:val="24"/>
          <w:szCs w:val="24"/>
          <w:lang w:eastAsia="ru-RU"/>
        </w:rPr>
        <w:t>відсутності наявності, можливості придбання  медикаментів  за кошти інших бюджетів (НСЗУ, Міністерство охорони здоров’я)</w:t>
      </w:r>
      <w:r w:rsidR="00BE77D6"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 для лікування</w:t>
      </w:r>
      <w:r w:rsidR="00BB28A9"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. </w:t>
      </w:r>
    </w:p>
    <w:p w14:paraId="278C8B83" w14:textId="77777777" w:rsidR="00387B21" w:rsidRPr="0013296A" w:rsidRDefault="00387B21" w:rsidP="00387B21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>Комісія може вимагати інші документи для  уточнення інформації щодо особи,  яка потребує лікування.</w:t>
      </w:r>
    </w:p>
    <w:p w14:paraId="55D0F5C8" w14:textId="77777777" w:rsidR="00387B21" w:rsidRPr="0013296A" w:rsidRDefault="00387B21" w:rsidP="00387B21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</w:p>
    <w:p w14:paraId="4C71E7A7" w14:textId="77777777" w:rsidR="00387B21" w:rsidRPr="0013296A" w:rsidRDefault="00387B21" w:rsidP="00387B21">
      <w:pPr>
        <w:pStyle w:val="a5"/>
        <w:shd w:val="clear" w:color="auto" w:fill="FFFFFF"/>
        <w:spacing w:after="150" w:line="240" w:lineRule="auto"/>
        <w:ind w:left="810" w:hanging="294"/>
        <w:jc w:val="both"/>
        <w:rPr>
          <w:rFonts w:ascii="Bookman Old Style" w:hAnsi="Bookman Old Style"/>
          <w:bCs/>
          <w:spacing w:val="-13"/>
          <w:sz w:val="24"/>
          <w:szCs w:val="24"/>
        </w:rPr>
      </w:pPr>
      <w:r w:rsidRPr="0013296A">
        <w:rPr>
          <w:rFonts w:ascii="Bookman Old Style" w:hAnsi="Bookman Old Style"/>
          <w:bCs/>
          <w:spacing w:val="-13"/>
          <w:sz w:val="24"/>
          <w:szCs w:val="24"/>
        </w:rPr>
        <w:t>При поданні копій документів особами  пред’являються оригінали документів.</w:t>
      </w:r>
    </w:p>
    <w:p w14:paraId="48D0BE05" w14:textId="77777777" w:rsidR="00387B21" w:rsidRPr="0013296A" w:rsidRDefault="00387B21" w:rsidP="00387B21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13296A">
        <w:rPr>
          <w:rFonts w:ascii="Bookman Old Style" w:eastAsia="Times New Roman" w:hAnsi="Bookman Old Style"/>
          <w:sz w:val="24"/>
          <w:szCs w:val="24"/>
          <w:lang w:eastAsia="ru-RU"/>
        </w:rPr>
        <w:t xml:space="preserve">       Заяви реєструються в Журналі реєстрації заяв секретарем Комісії.</w:t>
      </w:r>
      <w:r w:rsidR="0035304A" w:rsidRPr="0013296A">
        <w:rPr>
          <w:rFonts w:ascii="Bookman Old Style" w:eastAsia="Times New Roman" w:hAnsi="Bookman Old Style"/>
          <w:sz w:val="24"/>
          <w:szCs w:val="24"/>
          <w:lang w:eastAsia="ru-RU"/>
        </w:rPr>
        <w:t>»</w:t>
      </w:r>
      <w:r w:rsidR="00466D6F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</w:p>
    <w:p w14:paraId="0B16A32E" w14:textId="77777777" w:rsidR="00387B21" w:rsidRPr="0013296A" w:rsidRDefault="00387B21" w:rsidP="0035304A">
      <w:pPr>
        <w:pStyle w:val="a5"/>
        <w:suppressAutoHyphens/>
        <w:spacing w:after="0" w:line="240" w:lineRule="auto"/>
        <w:ind w:left="157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</w:p>
    <w:p w14:paraId="7E7EDB9F" w14:textId="77777777" w:rsidR="005243BF" w:rsidRPr="0013296A" w:rsidRDefault="005243BF" w:rsidP="00095C95">
      <w:pPr>
        <w:pStyle w:val="a5"/>
        <w:numPr>
          <w:ilvl w:val="0"/>
          <w:numId w:val="18"/>
        </w:numPr>
        <w:suppressAutoHyphens/>
        <w:spacing w:after="0" w:line="240" w:lineRule="auto"/>
        <w:ind w:left="709" w:firstLine="142"/>
        <w:jc w:val="both"/>
        <w:rPr>
          <w:rFonts w:ascii="Bookman Old Style" w:hAnsi="Bookman Old Style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>Начальнику відділу фінансів Овруцької міської ради (</w:t>
      </w:r>
      <w:proofErr w:type="spellStart"/>
      <w:r w:rsidRPr="0013296A">
        <w:rPr>
          <w:rFonts w:ascii="Bookman Old Style" w:hAnsi="Bookman Old Style"/>
          <w:sz w:val="24"/>
          <w:szCs w:val="24"/>
        </w:rPr>
        <w:t>Шурло</w:t>
      </w:r>
      <w:proofErr w:type="spellEnd"/>
      <w:r w:rsidRPr="0013296A">
        <w:rPr>
          <w:rFonts w:ascii="Bookman Old Style" w:hAnsi="Bookman Old Style"/>
          <w:sz w:val="24"/>
          <w:szCs w:val="24"/>
        </w:rPr>
        <w:t xml:space="preserve"> Т.М.) забезпечити фінансування заходів Програми.</w:t>
      </w:r>
    </w:p>
    <w:p w14:paraId="63BC60A4" w14:textId="77777777" w:rsidR="005243BF" w:rsidRPr="0013296A" w:rsidRDefault="005243BF" w:rsidP="003E577E">
      <w:pPr>
        <w:pStyle w:val="a5"/>
        <w:numPr>
          <w:ilvl w:val="0"/>
          <w:numId w:val="18"/>
        </w:numPr>
        <w:suppressAutoHyphens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3296A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 заступника  міського голови </w:t>
      </w:r>
      <w:r w:rsidR="003E577E" w:rsidRPr="0013296A">
        <w:rPr>
          <w:rFonts w:ascii="Bookman Old Style" w:hAnsi="Bookman Old Style"/>
          <w:sz w:val="24"/>
          <w:szCs w:val="24"/>
        </w:rPr>
        <w:t xml:space="preserve">з питань діяльності виконавчих органів ради </w:t>
      </w:r>
      <w:proofErr w:type="spellStart"/>
      <w:r w:rsidR="000F661B" w:rsidRPr="0013296A">
        <w:rPr>
          <w:rFonts w:ascii="Bookman Old Style" w:hAnsi="Bookman Old Style"/>
          <w:sz w:val="24"/>
          <w:szCs w:val="24"/>
        </w:rPr>
        <w:t>Рибинську</w:t>
      </w:r>
      <w:proofErr w:type="spellEnd"/>
      <w:r w:rsidR="000F661B" w:rsidRPr="0013296A">
        <w:rPr>
          <w:rFonts w:ascii="Bookman Old Style" w:hAnsi="Bookman Old Style"/>
          <w:sz w:val="24"/>
          <w:szCs w:val="24"/>
        </w:rPr>
        <w:t xml:space="preserve"> Н.М.</w:t>
      </w:r>
      <w:r w:rsidR="003E577E" w:rsidRPr="0013296A">
        <w:rPr>
          <w:rFonts w:ascii="Bookman Old Style" w:hAnsi="Bookman Old Style"/>
          <w:sz w:val="24"/>
          <w:szCs w:val="24"/>
        </w:rPr>
        <w:t xml:space="preserve"> та  комісію….</w:t>
      </w:r>
    </w:p>
    <w:p w14:paraId="4CD45369" w14:textId="77777777" w:rsidR="005243BF" w:rsidRPr="0013296A" w:rsidRDefault="005243BF" w:rsidP="00095C95">
      <w:pPr>
        <w:pStyle w:val="ae"/>
        <w:spacing w:after="0" w:line="240" w:lineRule="auto"/>
        <w:ind w:firstLine="631"/>
        <w:jc w:val="both"/>
        <w:rPr>
          <w:rFonts w:ascii="Bookman Old Style" w:hAnsi="Bookman Old Style" w:cs="Times New Roman"/>
          <w:sz w:val="24"/>
          <w:szCs w:val="24"/>
        </w:rPr>
      </w:pPr>
    </w:p>
    <w:p w14:paraId="0890C933" w14:textId="77777777" w:rsidR="00F0174E" w:rsidRPr="0013296A" w:rsidRDefault="00F0174E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5836C24" w14:textId="77777777" w:rsidR="00F0174E" w:rsidRPr="0013296A" w:rsidRDefault="00F0174E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DD866EA" w14:textId="77777777" w:rsidR="005243BF" w:rsidRPr="0013296A" w:rsidRDefault="005243BF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1F0DD93" w14:textId="77777777" w:rsidR="005243BF" w:rsidRPr="006C6859" w:rsidRDefault="006C6859" w:rsidP="006C6859">
      <w:pPr>
        <w:pStyle w:val="ae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3296A"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5243BF" w:rsidRPr="0013296A">
        <w:rPr>
          <w:rFonts w:ascii="Bookman Old Style" w:hAnsi="Bookman Old Style" w:cs="Times New Roman"/>
          <w:sz w:val="24"/>
          <w:szCs w:val="24"/>
        </w:rPr>
        <w:t>Місь</w:t>
      </w:r>
      <w:r w:rsidR="00F0174E" w:rsidRPr="0013296A">
        <w:rPr>
          <w:rFonts w:ascii="Bookman Old Style" w:hAnsi="Bookman Old Style" w:cs="Times New Roman"/>
          <w:sz w:val="24"/>
          <w:szCs w:val="24"/>
        </w:rPr>
        <w:t>кий голова</w:t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</w:r>
      <w:r w:rsidR="00F0174E" w:rsidRPr="0013296A">
        <w:rPr>
          <w:rFonts w:ascii="Bookman Old Style" w:hAnsi="Bookman Old Style" w:cs="Times New Roman"/>
          <w:sz w:val="24"/>
          <w:szCs w:val="24"/>
        </w:rPr>
        <w:tab/>
        <w:t xml:space="preserve">          Іван</w:t>
      </w:r>
      <w:r w:rsidR="005243BF" w:rsidRPr="0013296A">
        <w:rPr>
          <w:rFonts w:ascii="Bookman Old Style" w:hAnsi="Bookman Old Style" w:cs="Times New Roman"/>
          <w:sz w:val="24"/>
          <w:szCs w:val="24"/>
        </w:rPr>
        <w:t xml:space="preserve"> Коруд</w:t>
      </w:r>
    </w:p>
    <w:p w14:paraId="50711D94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E88940E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8A49607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D1C8C8B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B489008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9CA4D17" w14:textId="77777777" w:rsidR="006C6859" w:rsidRPr="006C6859" w:rsidRDefault="006C6859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0FC1818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234EEB0" w14:textId="77777777" w:rsidR="00F548F6" w:rsidRPr="006C6859" w:rsidRDefault="00F548F6" w:rsidP="005243BF">
      <w:pPr>
        <w:pStyle w:val="ae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3B5C8F5" w14:textId="77777777" w:rsidR="0035304A" w:rsidRDefault="0035304A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</w:p>
    <w:p w14:paraId="0FEB16FB" w14:textId="77777777" w:rsidR="0035304A" w:rsidRDefault="0035304A" w:rsidP="00337CA3">
      <w:pPr>
        <w:pStyle w:val="ac"/>
        <w:shd w:val="clear" w:color="auto" w:fill="FDFDFD"/>
        <w:spacing w:before="0" w:beforeAutospacing="0" w:after="0" w:afterAutospacing="0"/>
        <w:ind w:left="3540" w:firstLine="708"/>
        <w:jc w:val="right"/>
        <w:rPr>
          <w:rStyle w:val="ad"/>
          <w:rFonts w:ascii="Bookman Old Style" w:eastAsia="Calibri" w:hAnsi="Bookman Old Style"/>
          <w:b w:val="0"/>
          <w:lang w:val="uk-UA"/>
        </w:rPr>
      </w:pPr>
    </w:p>
    <w:sectPr w:rsidR="0035304A" w:rsidSect="00711FF7">
      <w:headerReference w:type="default" r:id="rId9"/>
      <w:pgSz w:w="11906" w:h="16838"/>
      <w:pgMar w:top="850" w:right="850" w:bottom="850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5028" w14:textId="77777777" w:rsidR="00E31A42" w:rsidRDefault="00E31A42" w:rsidP="00662E53">
      <w:pPr>
        <w:spacing w:after="0" w:line="240" w:lineRule="auto"/>
      </w:pPr>
      <w:r>
        <w:separator/>
      </w:r>
    </w:p>
  </w:endnote>
  <w:endnote w:type="continuationSeparator" w:id="0">
    <w:p w14:paraId="7B89E1F7" w14:textId="77777777" w:rsidR="00E31A42" w:rsidRDefault="00E31A42" w:rsidP="006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CFC6" w14:textId="77777777" w:rsidR="00E31A42" w:rsidRDefault="00E31A42" w:rsidP="00662E53">
      <w:pPr>
        <w:spacing w:after="0" w:line="240" w:lineRule="auto"/>
      </w:pPr>
      <w:r>
        <w:separator/>
      </w:r>
    </w:p>
  </w:footnote>
  <w:footnote w:type="continuationSeparator" w:id="0">
    <w:p w14:paraId="2812F582" w14:textId="77777777" w:rsidR="00E31A42" w:rsidRDefault="00E31A42" w:rsidP="006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D689" w14:textId="77777777" w:rsidR="00F01E3F" w:rsidRDefault="00F01E3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847E2" w:rsidRPr="000847E2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7F30B9B" w14:textId="77777777" w:rsidR="00F01E3F" w:rsidRDefault="00F01E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20C"/>
    <w:multiLevelType w:val="multilevel"/>
    <w:tmpl w:val="38A0B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B6BD6"/>
    <w:multiLevelType w:val="hybridMultilevel"/>
    <w:tmpl w:val="C004E922"/>
    <w:lvl w:ilvl="0" w:tplc="09FA39E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3F34"/>
    <w:multiLevelType w:val="hybridMultilevel"/>
    <w:tmpl w:val="0DB8A7F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03039AA"/>
    <w:multiLevelType w:val="multilevel"/>
    <w:tmpl w:val="BFFA5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3705F1A"/>
    <w:multiLevelType w:val="hybridMultilevel"/>
    <w:tmpl w:val="D22A55AA"/>
    <w:lvl w:ilvl="0" w:tplc="43FC8D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08A4"/>
    <w:multiLevelType w:val="hybridMultilevel"/>
    <w:tmpl w:val="2AA8DA28"/>
    <w:lvl w:ilvl="0" w:tplc="13589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2EA1"/>
    <w:multiLevelType w:val="hybridMultilevel"/>
    <w:tmpl w:val="9502F77E"/>
    <w:lvl w:ilvl="0" w:tplc="36F47B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3763CE"/>
    <w:multiLevelType w:val="hybridMultilevel"/>
    <w:tmpl w:val="F280A930"/>
    <w:lvl w:ilvl="0" w:tplc="FD10F61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7B3112"/>
    <w:multiLevelType w:val="hybridMultilevel"/>
    <w:tmpl w:val="C428E922"/>
    <w:lvl w:ilvl="0" w:tplc="EAB0E6A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B06113"/>
    <w:multiLevelType w:val="hybridMultilevel"/>
    <w:tmpl w:val="E480A1CE"/>
    <w:lvl w:ilvl="0" w:tplc="FB881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72C92"/>
    <w:multiLevelType w:val="hybridMultilevel"/>
    <w:tmpl w:val="CFB62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1811"/>
    <w:multiLevelType w:val="hybridMultilevel"/>
    <w:tmpl w:val="32DEE2E6"/>
    <w:lvl w:ilvl="0" w:tplc="755E1B7E">
      <w:start w:val="4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FC1547"/>
    <w:multiLevelType w:val="hybridMultilevel"/>
    <w:tmpl w:val="D6E24206"/>
    <w:lvl w:ilvl="0" w:tplc="2FA2B18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313A3B6E"/>
    <w:multiLevelType w:val="hybridMultilevel"/>
    <w:tmpl w:val="B2366A7A"/>
    <w:lvl w:ilvl="0" w:tplc="22DA5844"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1C2966"/>
    <w:multiLevelType w:val="hybridMultilevel"/>
    <w:tmpl w:val="407A04A0"/>
    <w:lvl w:ilvl="0" w:tplc="513CCDE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2EE5C5C"/>
    <w:multiLevelType w:val="multilevel"/>
    <w:tmpl w:val="174030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486C2AB2"/>
    <w:multiLevelType w:val="hybridMultilevel"/>
    <w:tmpl w:val="5AA28826"/>
    <w:lvl w:ilvl="0" w:tplc="B7188E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647AC"/>
    <w:multiLevelType w:val="multilevel"/>
    <w:tmpl w:val="A6D4A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C7E4876"/>
    <w:multiLevelType w:val="hybridMultilevel"/>
    <w:tmpl w:val="E996B6D4"/>
    <w:lvl w:ilvl="0" w:tplc="EB5CED52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86212"/>
    <w:multiLevelType w:val="multilevel"/>
    <w:tmpl w:val="14926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21" w15:restartNumberingAfterBreak="0">
    <w:nsid w:val="5CCB1CBF"/>
    <w:multiLevelType w:val="hybridMultilevel"/>
    <w:tmpl w:val="D86069F0"/>
    <w:lvl w:ilvl="0" w:tplc="33746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C0367"/>
    <w:multiLevelType w:val="multilevel"/>
    <w:tmpl w:val="56B602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181583"/>
    <w:multiLevelType w:val="multilevel"/>
    <w:tmpl w:val="2D706F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080"/>
      </w:pPr>
      <w:rPr>
        <w:rFonts w:hint="default"/>
      </w:rPr>
    </w:lvl>
  </w:abstractNum>
  <w:abstractNum w:abstractNumId="24" w15:restartNumberingAfterBreak="0">
    <w:nsid w:val="66A46566"/>
    <w:multiLevelType w:val="hybridMultilevel"/>
    <w:tmpl w:val="B00E9586"/>
    <w:lvl w:ilvl="0" w:tplc="8C4E18D2">
      <w:start w:val="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05B1CC7"/>
    <w:multiLevelType w:val="hybridMultilevel"/>
    <w:tmpl w:val="85A8E276"/>
    <w:lvl w:ilvl="0" w:tplc="A08E025A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0937F40"/>
    <w:multiLevelType w:val="multilevel"/>
    <w:tmpl w:val="7E32A0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70CD284B"/>
    <w:multiLevelType w:val="multilevel"/>
    <w:tmpl w:val="0B24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6B96BEC"/>
    <w:multiLevelType w:val="multilevel"/>
    <w:tmpl w:val="2BB87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8"/>
  </w:num>
  <w:num w:numId="6">
    <w:abstractNumId w:val="15"/>
  </w:num>
  <w:num w:numId="7">
    <w:abstractNumId w:val="10"/>
  </w:num>
  <w:num w:numId="8">
    <w:abstractNumId w:val="9"/>
  </w:num>
  <w:num w:numId="9">
    <w:abstractNumId w:val="16"/>
  </w:num>
  <w:num w:numId="10">
    <w:abstractNumId w:val="24"/>
  </w:num>
  <w:num w:numId="11">
    <w:abstractNumId w:val="14"/>
  </w:num>
  <w:num w:numId="12">
    <w:abstractNumId w:val="26"/>
  </w:num>
  <w:num w:numId="13">
    <w:abstractNumId w:val="21"/>
  </w:num>
  <w:num w:numId="14">
    <w:abstractNumId w:val="25"/>
  </w:num>
  <w:num w:numId="15">
    <w:abstractNumId w:val="18"/>
  </w:num>
  <w:num w:numId="16">
    <w:abstractNumId w:val="7"/>
  </w:num>
  <w:num w:numId="17">
    <w:abstractNumId w:val="29"/>
  </w:num>
  <w:num w:numId="18">
    <w:abstractNumId w:val="23"/>
  </w:num>
  <w:num w:numId="19">
    <w:abstractNumId w:val="13"/>
  </w:num>
  <w:num w:numId="20">
    <w:abstractNumId w:val="0"/>
  </w:num>
  <w:num w:numId="21">
    <w:abstractNumId w:val="28"/>
  </w:num>
  <w:num w:numId="22">
    <w:abstractNumId w:val="2"/>
  </w:num>
  <w:num w:numId="23">
    <w:abstractNumId w:val="5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2"/>
  </w:num>
  <w:num w:numId="27">
    <w:abstractNumId w:val="20"/>
  </w:num>
  <w:num w:numId="28">
    <w:abstractNumId w:val="11"/>
  </w:num>
  <w:num w:numId="29">
    <w:abstractNumId w:val="6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266"/>
    <w:rsid w:val="00001211"/>
    <w:rsid w:val="0000457A"/>
    <w:rsid w:val="0000624A"/>
    <w:rsid w:val="00010295"/>
    <w:rsid w:val="00016CB4"/>
    <w:rsid w:val="00023525"/>
    <w:rsid w:val="00024575"/>
    <w:rsid w:val="0002594E"/>
    <w:rsid w:val="000271F0"/>
    <w:rsid w:val="000309E2"/>
    <w:rsid w:val="00036844"/>
    <w:rsid w:val="000372B2"/>
    <w:rsid w:val="0004458C"/>
    <w:rsid w:val="00051010"/>
    <w:rsid w:val="00051230"/>
    <w:rsid w:val="00054331"/>
    <w:rsid w:val="0006232E"/>
    <w:rsid w:val="000627B0"/>
    <w:rsid w:val="000701EB"/>
    <w:rsid w:val="00071AAD"/>
    <w:rsid w:val="0007352E"/>
    <w:rsid w:val="00076DEE"/>
    <w:rsid w:val="000821E6"/>
    <w:rsid w:val="000822A0"/>
    <w:rsid w:val="00082912"/>
    <w:rsid w:val="00082D22"/>
    <w:rsid w:val="000839DE"/>
    <w:rsid w:val="000847E2"/>
    <w:rsid w:val="000948B5"/>
    <w:rsid w:val="00095C95"/>
    <w:rsid w:val="00096A18"/>
    <w:rsid w:val="000A26FD"/>
    <w:rsid w:val="000A273B"/>
    <w:rsid w:val="000A35D7"/>
    <w:rsid w:val="000A46A7"/>
    <w:rsid w:val="000B1C9D"/>
    <w:rsid w:val="000B695A"/>
    <w:rsid w:val="000B6C75"/>
    <w:rsid w:val="000C039A"/>
    <w:rsid w:val="000C0B29"/>
    <w:rsid w:val="000C3898"/>
    <w:rsid w:val="000C599A"/>
    <w:rsid w:val="000D04E0"/>
    <w:rsid w:val="000D0D01"/>
    <w:rsid w:val="000D2FF8"/>
    <w:rsid w:val="000D37D8"/>
    <w:rsid w:val="000D3D5E"/>
    <w:rsid w:val="000D7473"/>
    <w:rsid w:val="000E3A88"/>
    <w:rsid w:val="000E49EF"/>
    <w:rsid w:val="000E5529"/>
    <w:rsid w:val="000F0CBE"/>
    <w:rsid w:val="000F2240"/>
    <w:rsid w:val="000F3746"/>
    <w:rsid w:val="000F661B"/>
    <w:rsid w:val="00102AA0"/>
    <w:rsid w:val="00104908"/>
    <w:rsid w:val="001070C6"/>
    <w:rsid w:val="00112B3D"/>
    <w:rsid w:val="00121D31"/>
    <w:rsid w:val="001227FB"/>
    <w:rsid w:val="001274CF"/>
    <w:rsid w:val="0013296A"/>
    <w:rsid w:val="00133EE6"/>
    <w:rsid w:val="001454DE"/>
    <w:rsid w:val="00155E45"/>
    <w:rsid w:val="0016022B"/>
    <w:rsid w:val="001615D0"/>
    <w:rsid w:val="00162C3F"/>
    <w:rsid w:val="00165E73"/>
    <w:rsid w:val="0016650D"/>
    <w:rsid w:val="00172EF0"/>
    <w:rsid w:val="00173D59"/>
    <w:rsid w:val="00181111"/>
    <w:rsid w:val="0018282D"/>
    <w:rsid w:val="00185576"/>
    <w:rsid w:val="00187B79"/>
    <w:rsid w:val="00194C7B"/>
    <w:rsid w:val="001A3505"/>
    <w:rsid w:val="001A4C34"/>
    <w:rsid w:val="001A6510"/>
    <w:rsid w:val="001B0D94"/>
    <w:rsid w:val="001B17AC"/>
    <w:rsid w:val="001B1EA1"/>
    <w:rsid w:val="001B3E60"/>
    <w:rsid w:val="001B6EC1"/>
    <w:rsid w:val="001B7041"/>
    <w:rsid w:val="001C0719"/>
    <w:rsid w:val="001C08EF"/>
    <w:rsid w:val="001C4F37"/>
    <w:rsid w:val="001C7189"/>
    <w:rsid w:val="001C75F8"/>
    <w:rsid w:val="001D0021"/>
    <w:rsid w:val="001D0283"/>
    <w:rsid w:val="001D10CC"/>
    <w:rsid w:val="001E0DF0"/>
    <w:rsid w:val="001E334F"/>
    <w:rsid w:val="001E64B9"/>
    <w:rsid w:val="001E68E1"/>
    <w:rsid w:val="001E6E4F"/>
    <w:rsid w:val="001E7C4D"/>
    <w:rsid w:val="001F5CE3"/>
    <w:rsid w:val="001F6D78"/>
    <w:rsid w:val="00201C5A"/>
    <w:rsid w:val="00202379"/>
    <w:rsid w:val="00204028"/>
    <w:rsid w:val="00206F59"/>
    <w:rsid w:val="002106AC"/>
    <w:rsid w:val="00221D85"/>
    <w:rsid w:val="00223899"/>
    <w:rsid w:val="00223A9A"/>
    <w:rsid w:val="002246A8"/>
    <w:rsid w:val="002275A1"/>
    <w:rsid w:val="00227C0D"/>
    <w:rsid w:val="00230EEA"/>
    <w:rsid w:val="00240ED9"/>
    <w:rsid w:val="0024475F"/>
    <w:rsid w:val="00247B60"/>
    <w:rsid w:val="00250B7C"/>
    <w:rsid w:val="00253364"/>
    <w:rsid w:val="0025741F"/>
    <w:rsid w:val="00257B1C"/>
    <w:rsid w:val="00267B0D"/>
    <w:rsid w:val="00270ED9"/>
    <w:rsid w:val="00273A0C"/>
    <w:rsid w:val="002749DD"/>
    <w:rsid w:val="00275431"/>
    <w:rsid w:val="00275B7C"/>
    <w:rsid w:val="002802D8"/>
    <w:rsid w:val="002808C0"/>
    <w:rsid w:val="002842C4"/>
    <w:rsid w:val="002912FE"/>
    <w:rsid w:val="00292831"/>
    <w:rsid w:val="00295AD0"/>
    <w:rsid w:val="00297769"/>
    <w:rsid w:val="00297963"/>
    <w:rsid w:val="002A0A66"/>
    <w:rsid w:val="002A0F44"/>
    <w:rsid w:val="002A10E5"/>
    <w:rsid w:val="002A37A6"/>
    <w:rsid w:val="002B289C"/>
    <w:rsid w:val="002B5597"/>
    <w:rsid w:val="002C2321"/>
    <w:rsid w:val="002C360B"/>
    <w:rsid w:val="002C3BB8"/>
    <w:rsid w:val="002C7657"/>
    <w:rsid w:val="002D0440"/>
    <w:rsid w:val="002D34A8"/>
    <w:rsid w:val="002D3CD7"/>
    <w:rsid w:val="002D53B7"/>
    <w:rsid w:val="002D63F1"/>
    <w:rsid w:val="002D7E50"/>
    <w:rsid w:val="002E0218"/>
    <w:rsid w:val="002E2295"/>
    <w:rsid w:val="002E4B34"/>
    <w:rsid w:val="002E7CC4"/>
    <w:rsid w:val="002F3117"/>
    <w:rsid w:val="002F5932"/>
    <w:rsid w:val="003024CE"/>
    <w:rsid w:val="003072F0"/>
    <w:rsid w:val="00307F88"/>
    <w:rsid w:val="00316324"/>
    <w:rsid w:val="00320E52"/>
    <w:rsid w:val="00320F55"/>
    <w:rsid w:val="003224B3"/>
    <w:rsid w:val="0032587E"/>
    <w:rsid w:val="003267E3"/>
    <w:rsid w:val="00330636"/>
    <w:rsid w:val="00334B38"/>
    <w:rsid w:val="00337CA3"/>
    <w:rsid w:val="0034039E"/>
    <w:rsid w:val="00342CC2"/>
    <w:rsid w:val="003470BF"/>
    <w:rsid w:val="0035304A"/>
    <w:rsid w:val="00353FB6"/>
    <w:rsid w:val="003609A9"/>
    <w:rsid w:val="003619F7"/>
    <w:rsid w:val="003640DD"/>
    <w:rsid w:val="003703C3"/>
    <w:rsid w:val="00371EC5"/>
    <w:rsid w:val="00373E59"/>
    <w:rsid w:val="003879D4"/>
    <w:rsid w:val="00387B21"/>
    <w:rsid w:val="003902E8"/>
    <w:rsid w:val="00392101"/>
    <w:rsid w:val="00395E51"/>
    <w:rsid w:val="00396601"/>
    <w:rsid w:val="00396D0A"/>
    <w:rsid w:val="003A534E"/>
    <w:rsid w:val="003B052B"/>
    <w:rsid w:val="003B0684"/>
    <w:rsid w:val="003B2CA6"/>
    <w:rsid w:val="003B390F"/>
    <w:rsid w:val="003B44C2"/>
    <w:rsid w:val="003B71D0"/>
    <w:rsid w:val="003B762E"/>
    <w:rsid w:val="003C0A4B"/>
    <w:rsid w:val="003C2D20"/>
    <w:rsid w:val="003C33E6"/>
    <w:rsid w:val="003C5D7E"/>
    <w:rsid w:val="003C67F4"/>
    <w:rsid w:val="003D70BD"/>
    <w:rsid w:val="003D7293"/>
    <w:rsid w:val="003E577E"/>
    <w:rsid w:val="003E6B51"/>
    <w:rsid w:val="003F05B6"/>
    <w:rsid w:val="003F1DDA"/>
    <w:rsid w:val="0040209A"/>
    <w:rsid w:val="00403396"/>
    <w:rsid w:val="00405690"/>
    <w:rsid w:val="004065D0"/>
    <w:rsid w:val="00411838"/>
    <w:rsid w:val="004158F4"/>
    <w:rsid w:val="0041721D"/>
    <w:rsid w:val="00421F6D"/>
    <w:rsid w:val="00422860"/>
    <w:rsid w:val="00425932"/>
    <w:rsid w:val="0043131F"/>
    <w:rsid w:val="0043209E"/>
    <w:rsid w:val="00432E05"/>
    <w:rsid w:val="00436CBF"/>
    <w:rsid w:val="00436E76"/>
    <w:rsid w:val="0043708E"/>
    <w:rsid w:val="00441C60"/>
    <w:rsid w:val="004424BE"/>
    <w:rsid w:val="0044320E"/>
    <w:rsid w:val="00446FCC"/>
    <w:rsid w:val="004505C7"/>
    <w:rsid w:val="00451528"/>
    <w:rsid w:val="00452D15"/>
    <w:rsid w:val="00452F25"/>
    <w:rsid w:val="00453619"/>
    <w:rsid w:val="00460B16"/>
    <w:rsid w:val="00460E37"/>
    <w:rsid w:val="00463F78"/>
    <w:rsid w:val="004669A5"/>
    <w:rsid w:val="00466D6F"/>
    <w:rsid w:val="00473D38"/>
    <w:rsid w:val="00474B93"/>
    <w:rsid w:val="0047505D"/>
    <w:rsid w:val="00481EBB"/>
    <w:rsid w:val="00482801"/>
    <w:rsid w:val="00484E6C"/>
    <w:rsid w:val="00487002"/>
    <w:rsid w:val="004872D6"/>
    <w:rsid w:val="004923E8"/>
    <w:rsid w:val="00492677"/>
    <w:rsid w:val="00492C8A"/>
    <w:rsid w:val="00497A93"/>
    <w:rsid w:val="004A2B34"/>
    <w:rsid w:val="004A3C56"/>
    <w:rsid w:val="004B197A"/>
    <w:rsid w:val="004B2EC3"/>
    <w:rsid w:val="004B5CA3"/>
    <w:rsid w:val="004C1819"/>
    <w:rsid w:val="004C52FC"/>
    <w:rsid w:val="004D0118"/>
    <w:rsid w:val="004D5115"/>
    <w:rsid w:val="004E269B"/>
    <w:rsid w:val="004E2EB0"/>
    <w:rsid w:val="004F0E30"/>
    <w:rsid w:val="004F45D7"/>
    <w:rsid w:val="004F620B"/>
    <w:rsid w:val="004F6D5B"/>
    <w:rsid w:val="004F739E"/>
    <w:rsid w:val="00501801"/>
    <w:rsid w:val="00504669"/>
    <w:rsid w:val="00507019"/>
    <w:rsid w:val="00516D27"/>
    <w:rsid w:val="005203D0"/>
    <w:rsid w:val="005243BF"/>
    <w:rsid w:val="00525C3B"/>
    <w:rsid w:val="005260E8"/>
    <w:rsid w:val="0052757E"/>
    <w:rsid w:val="00527AA1"/>
    <w:rsid w:val="00530EE9"/>
    <w:rsid w:val="00530FF2"/>
    <w:rsid w:val="00532421"/>
    <w:rsid w:val="00535599"/>
    <w:rsid w:val="00535E34"/>
    <w:rsid w:val="00541604"/>
    <w:rsid w:val="00545FFC"/>
    <w:rsid w:val="0055078E"/>
    <w:rsid w:val="00550C3A"/>
    <w:rsid w:val="00550FE3"/>
    <w:rsid w:val="005513AB"/>
    <w:rsid w:val="00551808"/>
    <w:rsid w:val="00551BE8"/>
    <w:rsid w:val="00553B38"/>
    <w:rsid w:val="0055520B"/>
    <w:rsid w:val="00567C8B"/>
    <w:rsid w:val="005736C6"/>
    <w:rsid w:val="00585F31"/>
    <w:rsid w:val="00587E88"/>
    <w:rsid w:val="00590F9C"/>
    <w:rsid w:val="00591F1C"/>
    <w:rsid w:val="00591FAF"/>
    <w:rsid w:val="005A2013"/>
    <w:rsid w:val="005A3FE6"/>
    <w:rsid w:val="005A7E46"/>
    <w:rsid w:val="005B04A2"/>
    <w:rsid w:val="005B0BFA"/>
    <w:rsid w:val="005B7404"/>
    <w:rsid w:val="005C7406"/>
    <w:rsid w:val="005D528C"/>
    <w:rsid w:val="005D52A2"/>
    <w:rsid w:val="005D6413"/>
    <w:rsid w:val="005D7FDB"/>
    <w:rsid w:val="005E1807"/>
    <w:rsid w:val="005F51C6"/>
    <w:rsid w:val="005F6C47"/>
    <w:rsid w:val="005F701E"/>
    <w:rsid w:val="006052FE"/>
    <w:rsid w:val="006072AB"/>
    <w:rsid w:val="00611AB2"/>
    <w:rsid w:val="00617D1F"/>
    <w:rsid w:val="0063345F"/>
    <w:rsid w:val="006349D4"/>
    <w:rsid w:val="006349E6"/>
    <w:rsid w:val="00644BD0"/>
    <w:rsid w:val="00644C19"/>
    <w:rsid w:val="0065018A"/>
    <w:rsid w:val="0065199F"/>
    <w:rsid w:val="0065400A"/>
    <w:rsid w:val="0065407E"/>
    <w:rsid w:val="00662943"/>
    <w:rsid w:val="00662E53"/>
    <w:rsid w:val="00663D7F"/>
    <w:rsid w:val="00670488"/>
    <w:rsid w:val="00670588"/>
    <w:rsid w:val="0067388E"/>
    <w:rsid w:val="00675957"/>
    <w:rsid w:val="0068001A"/>
    <w:rsid w:val="00680CC0"/>
    <w:rsid w:val="00686A4D"/>
    <w:rsid w:val="00691983"/>
    <w:rsid w:val="006930CF"/>
    <w:rsid w:val="00693FF9"/>
    <w:rsid w:val="006A11E6"/>
    <w:rsid w:val="006A38F1"/>
    <w:rsid w:val="006A48E5"/>
    <w:rsid w:val="006A6B43"/>
    <w:rsid w:val="006B25DB"/>
    <w:rsid w:val="006B28AB"/>
    <w:rsid w:val="006B3E99"/>
    <w:rsid w:val="006B61EA"/>
    <w:rsid w:val="006B718B"/>
    <w:rsid w:val="006C0087"/>
    <w:rsid w:val="006C1075"/>
    <w:rsid w:val="006C2AF8"/>
    <w:rsid w:val="006C6859"/>
    <w:rsid w:val="006C71E3"/>
    <w:rsid w:val="006D27F8"/>
    <w:rsid w:val="006D3B17"/>
    <w:rsid w:val="006D4D0C"/>
    <w:rsid w:val="006D5AED"/>
    <w:rsid w:val="006D74AF"/>
    <w:rsid w:val="006E45A8"/>
    <w:rsid w:val="006E4B60"/>
    <w:rsid w:val="006E51AD"/>
    <w:rsid w:val="006E6108"/>
    <w:rsid w:val="006F1912"/>
    <w:rsid w:val="006F1D5D"/>
    <w:rsid w:val="006F3F72"/>
    <w:rsid w:val="00701B8F"/>
    <w:rsid w:val="007058A4"/>
    <w:rsid w:val="00706DE4"/>
    <w:rsid w:val="00711FF7"/>
    <w:rsid w:val="00712E72"/>
    <w:rsid w:val="00713112"/>
    <w:rsid w:val="00715761"/>
    <w:rsid w:val="00721733"/>
    <w:rsid w:val="007217AC"/>
    <w:rsid w:val="00721F4A"/>
    <w:rsid w:val="00722A03"/>
    <w:rsid w:val="0072346A"/>
    <w:rsid w:val="00726935"/>
    <w:rsid w:val="00726A7E"/>
    <w:rsid w:val="00732828"/>
    <w:rsid w:val="00732842"/>
    <w:rsid w:val="00735430"/>
    <w:rsid w:val="00735620"/>
    <w:rsid w:val="00735C00"/>
    <w:rsid w:val="007367D0"/>
    <w:rsid w:val="00741FE3"/>
    <w:rsid w:val="00747BCF"/>
    <w:rsid w:val="00747C5A"/>
    <w:rsid w:val="00755D93"/>
    <w:rsid w:val="00762FB0"/>
    <w:rsid w:val="00764BF5"/>
    <w:rsid w:val="0076534B"/>
    <w:rsid w:val="00770F8C"/>
    <w:rsid w:val="00771370"/>
    <w:rsid w:val="007725BE"/>
    <w:rsid w:val="00774269"/>
    <w:rsid w:val="00784ECE"/>
    <w:rsid w:val="007856D3"/>
    <w:rsid w:val="007A0184"/>
    <w:rsid w:val="007A1785"/>
    <w:rsid w:val="007A7753"/>
    <w:rsid w:val="007B0589"/>
    <w:rsid w:val="007B3033"/>
    <w:rsid w:val="007C38F6"/>
    <w:rsid w:val="007C459A"/>
    <w:rsid w:val="007C66AA"/>
    <w:rsid w:val="007C7279"/>
    <w:rsid w:val="007C737F"/>
    <w:rsid w:val="007D0478"/>
    <w:rsid w:val="007D37F6"/>
    <w:rsid w:val="007D37FE"/>
    <w:rsid w:val="007D3ED7"/>
    <w:rsid w:val="007D7280"/>
    <w:rsid w:val="007E5305"/>
    <w:rsid w:val="007F161B"/>
    <w:rsid w:val="007F3DEF"/>
    <w:rsid w:val="007F69DA"/>
    <w:rsid w:val="00800001"/>
    <w:rsid w:val="0080334F"/>
    <w:rsid w:val="008060EA"/>
    <w:rsid w:val="008311E6"/>
    <w:rsid w:val="008338E8"/>
    <w:rsid w:val="00834ADC"/>
    <w:rsid w:val="008360AE"/>
    <w:rsid w:val="00837B7D"/>
    <w:rsid w:val="008409B3"/>
    <w:rsid w:val="00842F45"/>
    <w:rsid w:val="008467E4"/>
    <w:rsid w:val="00855050"/>
    <w:rsid w:val="008600E4"/>
    <w:rsid w:val="008605EC"/>
    <w:rsid w:val="0086077E"/>
    <w:rsid w:val="00862838"/>
    <w:rsid w:val="00863612"/>
    <w:rsid w:val="00864E22"/>
    <w:rsid w:val="0087162B"/>
    <w:rsid w:val="0087498E"/>
    <w:rsid w:val="00876495"/>
    <w:rsid w:val="00885923"/>
    <w:rsid w:val="0089611B"/>
    <w:rsid w:val="00896DFD"/>
    <w:rsid w:val="008A050D"/>
    <w:rsid w:val="008A0604"/>
    <w:rsid w:val="008A1B6C"/>
    <w:rsid w:val="008A2266"/>
    <w:rsid w:val="008A494B"/>
    <w:rsid w:val="008A7C56"/>
    <w:rsid w:val="008B03A2"/>
    <w:rsid w:val="008B0A20"/>
    <w:rsid w:val="008B10B1"/>
    <w:rsid w:val="008B1480"/>
    <w:rsid w:val="008B1768"/>
    <w:rsid w:val="008B1BE4"/>
    <w:rsid w:val="008B3F9E"/>
    <w:rsid w:val="008C2DE5"/>
    <w:rsid w:val="008C32E2"/>
    <w:rsid w:val="008C6517"/>
    <w:rsid w:val="008D37ED"/>
    <w:rsid w:val="008D63D6"/>
    <w:rsid w:val="008D6AD7"/>
    <w:rsid w:val="008D746F"/>
    <w:rsid w:val="008D7798"/>
    <w:rsid w:val="008E021F"/>
    <w:rsid w:val="008E2732"/>
    <w:rsid w:val="008E38B0"/>
    <w:rsid w:val="008E6079"/>
    <w:rsid w:val="008F20B6"/>
    <w:rsid w:val="008F5716"/>
    <w:rsid w:val="008F5A23"/>
    <w:rsid w:val="009013EE"/>
    <w:rsid w:val="009049B4"/>
    <w:rsid w:val="009063B9"/>
    <w:rsid w:val="00910083"/>
    <w:rsid w:val="00911300"/>
    <w:rsid w:val="00911F7E"/>
    <w:rsid w:val="00914541"/>
    <w:rsid w:val="0092265A"/>
    <w:rsid w:val="00926687"/>
    <w:rsid w:val="00932FA8"/>
    <w:rsid w:val="00940A16"/>
    <w:rsid w:val="009460A6"/>
    <w:rsid w:val="00954A07"/>
    <w:rsid w:val="00954ABC"/>
    <w:rsid w:val="00956BD6"/>
    <w:rsid w:val="00956D71"/>
    <w:rsid w:val="00960E5A"/>
    <w:rsid w:val="00963DF6"/>
    <w:rsid w:val="00970906"/>
    <w:rsid w:val="0097230E"/>
    <w:rsid w:val="00974A07"/>
    <w:rsid w:val="009757AA"/>
    <w:rsid w:val="00976986"/>
    <w:rsid w:val="00977D55"/>
    <w:rsid w:val="00987C08"/>
    <w:rsid w:val="0099076D"/>
    <w:rsid w:val="00990854"/>
    <w:rsid w:val="009914EF"/>
    <w:rsid w:val="00992F67"/>
    <w:rsid w:val="0099783A"/>
    <w:rsid w:val="009A166E"/>
    <w:rsid w:val="009A7048"/>
    <w:rsid w:val="009B54E1"/>
    <w:rsid w:val="009B6004"/>
    <w:rsid w:val="009C3F13"/>
    <w:rsid w:val="009C4BFC"/>
    <w:rsid w:val="009C50A1"/>
    <w:rsid w:val="009C5AA8"/>
    <w:rsid w:val="009C7C69"/>
    <w:rsid w:val="009D09BA"/>
    <w:rsid w:val="009D1C49"/>
    <w:rsid w:val="009D2489"/>
    <w:rsid w:val="009D3218"/>
    <w:rsid w:val="009D46CE"/>
    <w:rsid w:val="009D56D1"/>
    <w:rsid w:val="009D5794"/>
    <w:rsid w:val="009E007E"/>
    <w:rsid w:val="009E2F6E"/>
    <w:rsid w:val="009E352B"/>
    <w:rsid w:val="009E53D2"/>
    <w:rsid w:val="009E5448"/>
    <w:rsid w:val="009E592A"/>
    <w:rsid w:val="009F043D"/>
    <w:rsid w:val="009F38C1"/>
    <w:rsid w:val="009F5A05"/>
    <w:rsid w:val="009F6737"/>
    <w:rsid w:val="00A02EFC"/>
    <w:rsid w:val="00A04DFF"/>
    <w:rsid w:val="00A07A1A"/>
    <w:rsid w:val="00A110A1"/>
    <w:rsid w:val="00A1341C"/>
    <w:rsid w:val="00A13456"/>
    <w:rsid w:val="00A210F0"/>
    <w:rsid w:val="00A23493"/>
    <w:rsid w:val="00A25A5D"/>
    <w:rsid w:val="00A3115E"/>
    <w:rsid w:val="00A33295"/>
    <w:rsid w:val="00A357B7"/>
    <w:rsid w:val="00A408CE"/>
    <w:rsid w:val="00A44932"/>
    <w:rsid w:val="00A47D28"/>
    <w:rsid w:val="00A5253F"/>
    <w:rsid w:val="00A55A1B"/>
    <w:rsid w:val="00A55F39"/>
    <w:rsid w:val="00A6005E"/>
    <w:rsid w:val="00A617FA"/>
    <w:rsid w:val="00A62E8E"/>
    <w:rsid w:val="00A73C0F"/>
    <w:rsid w:val="00A75949"/>
    <w:rsid w:val="00A77C92"/>
    <w:rsid w:val="00A80A4C"/>
    <w:rsid w:val="00A80B3A"/>
    <w:rsid w:val="00A8398D"/>
    <w:rsid w:val="00A84DB8"/>
    <w:rsid w:val="00A925C3"/>
    <w:rsid w:val="00A92835"/>
    <w:rsid w:val="00A9454F"/>
    <w:rsid w:val="00A97357"/>
    <w:rsid w:val="00AA0370"/>
    <w:rsid w:val="00AA0452"/>
    <w:rsid w:val="00AA116C"/>
    <w:rsid w:val="00AB21E3"/>
    <w:rsid w:val="00AB4B1A"/>
    <w:rsid w:val="00AB645D"/>
    <w:rsid w:val="00AB726F"/>
    <w:rsid w:val="00AC0309"/>
    <w:rsid w:val="00AC2A25"/>
    <w:rsid w:val="00AC57B4"/>
    <w:rsid w:val="00AC7D1B"/>
    <w:rsid w:val="00AD08D7"/>
    <w:rsid w:val="00AD2C4C"/>
    <w:rsid w:val="00AE18E5"/>
    <w:rsid w:val="00AE2C7B"/>
    <w:rsid w:val="00AE3871"/>
    <w:rsid w:val="00AE56D2"/>
    <w:rsid w:val="00AF13A7"/>
    <w:rsid w:val="00AF5126"/>
    <w:rsid w:val="00AF556B"/>
    <w:rsid w:val="00AF55A0"/>
    <w:rsid w:val="00B032AC"/>
    <w:rsid w:val="00B04E58"/>
    <w:rsid w:val="00B05C6F"/>
    <w:rsid w:val="00B062C9"/>
    <w:rsid w:val="00B10124"/>
    <w:rsid w:val="00B108BE"/>
    <w:rsid w:val="00B13E32"/>
    <w:rsid w:val="00B16332"/>
    <w:rsid w:val="00B20862"/>
    <w:rsid w:val="00B20A1B"/>
    <w:rsid w:val="00B224A7"/>
    <w:rsid w:val="00B22D63"/>
    <w:rsid w:val="00B250BB"/>
    <w:rsid w:val="00B257FF"/>
    <w:rsid w:val="00B275D1"/>
    <w:rsid w:val="00B36800"/>
    <w:rsid w:val="00B36F67"/>
    <w:rsid w:val="00B41003"/>
    <w:rsid w:val="00B413DF"/>
    <w:rsid w:val="00B42CD8"/>
    <w:rsid w:val="00B4451B"/>
    <w:rsid w:val="00B45043"/>
    <w:rsid w:val="00B470AC"/>
    <w:rsid w:val="00B52F69"/>
    <w:rsid w:val="00B55280"/>
    <w:rsid w:val="00B6374D"/>
    <w:rsid w:val="00B63C80"/>
    <w:rsid w:val="00B64778"/>
    <w:rsid w:val="00B65781"/>
    <w:rsid w:val="00B6763B"/>
    <w:rsid w:val="00B704B1"/>
    <w:rsid w:val="00B70A51"/>
    <w:rsid w:val="00B71869"/>
    <w:rsid w:val="00B7399C"/>
    <w:rsid w:val="00B75B03"/>
    <w:rsid w:val="00B81627"/>
    <w:rsid w:val="00B8561C"/>
    <w:rsid w:val="00B869B8"/>
    <w:rsid w:val="00B8780B"/>
    <w:rsid w:val="00B90907"/>
    <w:rsid w:val="00B93A66"/>
    <w:rsid w:val="00B93BEC"/>
    <w:rsid w:val="00B93D07"/>
    <w:rsid w:val="00B97E20"/>
    <w:rsid w:val="00BA3A75"/>
    <w:rsid w:val="00BB0CD8"/>
    <w:rsid w:val="00BB28A9"/>
    <w:rsid w:val="00BB7402"/>
    <w:rsid w:val="00BC3934"/>
    <w:rsid w:val="00BC44C5"/>
    <w:rsid w:val="00BC5BD7"/>
    <w:rsid w:val="00BC726E"/>
    <w:rsid w:val="00BC799F"/>
    <w:rsid w:val="00BD6D54"/>
    <w:rsid w:val="00BE245C"/>
    <w:rsid w:val="00BE28DE"/>
    <w:rsid w:val="00BE3658"/>
    <w:rsid w:val="00BE4116"/>
    <w:rsid w:val="00BE54DC"/>
    <w:rsid w:val="00BE5EB2"/>
    <w:rsid w:val="00BE77D6"/>
    <w:rsid w:val="00BF5418"/>
    <w:rsid w:val="00BF68CD"/>
    <w:rsid w:val="00BF6C48"/>
    <w:rsid w:val="00BF776D"/>
    <w:rsid w:val="00C02A61"/>
    <w:rsid w:val="00C04434"/>
    <w:rsid w:val="00C05861"/>
    <w:rsid w:val="00C0660A"/>
    <w:rsid w:val="00C07E1C"/>
    <w:rsid w:val="00C26D9C"/>
    <w:rsid w:val="00C273F8"/>
    <w:rsid w:val="00C30E8B"/>
    <w:rsid w:val="00C3257F"/>
    <w:rsid w:val="00C333D6"/>
    <w:rsid w:val="00C34295"/>
    <w:rsid w:val="00C47147"/>
    <w:rsid w:val="00C565CF"/>
    <w:rsid w:val="00C56B60"/>
    <w:rsid w:val="00C61E36"/>
    <w:rsid w:val="00C61F84"/>
    <w:rsid w:val="00C63BB2"/>
    <w:rsid w:val="00C65F6B"/>
    <w:rsid w:val="00C669E6"/>
    <w:rsid w:val="00C72E02"/>
    <w:rsid w:val="00C74A08"/>
    <w:rsid w:val="00C75C97"/>
    <w:rsid w:val="00C80309"/>
    <w:rsid w:val="00C80502"/>
    <w:rsid w:val="00C8528A"/>
    <w:rsid w:val="00C873ED"/>
    <w:rsid w:val="00C876A1"/>
    <w:rsid w:val="00C87FB5"/>
    <w:rsid w:val="00C9511D"/>
    <w:rsid w:val="00C96FF0"/>
    <w:rsid w:val="00CA34AA"/>
    <w:rsid w:val="00CA3F33"/>
    <w:rsid w:val="00CA5875"/>
    <w:rsid w:val="00CA693D"/>
    <w:rsid w:val="00CB05C0"/>
    <w:rsid w:val="00CB1309"/>
    <w:rsid w:val="00CB238D"/>
    <w:rsid w:val="00CB2605"/>
    <w:rsid w:val="00CB36A7"/>
    <w:rsid w:val="00CB483C"/>
    <w:rsid w:val="00CB540B"/>
    <w:rsid w:val="00CB78C1"/>
    <w:rsid w:val="00CC4E04"/>
    <w:rsid w:val="00CD2956"/>
    <w:rsid w:val="00CE33A4"/>
    <w:rsid w:val="00CE6E13"/>
    <w:rsid w:val="00CE7773"/>
    <w:rsid w:val="00CF3415"/>
    <w:rsid w:val="00CF75BA"/>
    <w:rsid w:val="00CF77BC"/>
    <w:rsid w:val="00D047C0"/>
    <w:rsid w:val="00D06346"/>
    <w:rsid w:val="00D06E8F"/>
    <w:rsid w:val="00D11AD2"/>
    <w:rsid w:val="00D12152"/>
    <w:rsid w:val="00D15A80"/>
    <w:rsid w:val="00D160E6"/>
    <w:rsid w:val="00D16246"/>
    <w:rsid w:val="00D17980"/>
    <w:rsid w:val="00D17C36"/>
    <w:rsid w:val="00D30C57"/>
    <w:rsid w:val="00D37179"/>
    <w:rsid w:val="00D44EF0"/>
    <w:rsid w:val="00D5155B"/>
    <w:rsid w:val="00D565BC"/>
    <w:rsid w:val="00D60B0E"/>
    <w:rsid w:val="00D6122F"/>
    <w:rsid w:val="00D6207E"/>
    <w:rsid w:val="00D643AB"/>
    <w:rsid w:val="00D6746F"/>
    <w:rsid w:val="00D7072B"/>
    <w:rsid w:val="00D85017"/>
    <w:rsid w:val="00D92128"/>
    <w:rsid w:val="00DA41E2"/>
    <w:rsid w:val="00DA7948"/>
    <w:rsid w:val="00DA7BD1"/>
    <w:rsid w:val="00DB7E7B"/>
    <w:rsid w:val="00DC0E4B"/>
    <w:rsid w:val="00DD2CC3"/>
    <w:rsid w:val="00DD4C6E"/>
    <w:rsid w:val="00DD593F"/>
    <w:rsid w:val="00DD6F68"/>
    <w:rsid w:val="00DD7548"/>
    <w:rsid w:val="00DD75F9"/>
    <w:rsid w:val="00DE031D"/>
    <w:rsid w:val="00DE12A2"/>
    <w:rsid w:val="00DE255F"/>
    <w:rsid w:val="00DE2A72"/>
    <w:rsid w:val="00DE35E3"/>
    <w:rsid w:val="00DE3890"/>
    <w:rsid w:val="00DF1491"/>
    <w:rsid w:val="00DF58DE"/>
    <w:rsid w:val="00DF7A4D"/>
    <w:rsid w:val="00DF7F7A"/>
    <w:rsid w:val="00E00307"/>
    <w:rsid w:val="00E00351"/>
    <w:rsid w:val="00E02027"/>
    <w:rsid w:val="00E02D6A"/>
    <w:rsid w:val="00E056D7"/>
    <w:rsid w:val="00E05A39"/>
    <w:rsid w:val="00E05AB2"/>
    <w:rsid w:val="00E106B3"/>
    <w:rsid w:val="00E11DB7"/>
    <w:rsid w:val="00E13D1D"/>
    <w:rsid w:val="00E20403"/>
    <w:rsid w:val="00E20EE2"/>
    <w:rsid w:val="00E31A42"/>
    <w:rsid w:val="00E3293C"/>
    <w:rsid w:val="00E33999"/>
    <w:rsid w:val="00E363F0"/>
    <w:rsid w:val="00E45BDB"/>
    <w:rsid w:val="00E51A9B"/>
    <w:rsid w:val="00E5259D"/>
    <w:rsid w:val="00E54571"/>
    <w:rsid w:val="00E55975"/>
    <w:rsid w:val="00E57B3E"/>
    <w:rsid w:val="00E6100C"/>
    <w:rsid w:val="00E615E6"/>
    <w:rsid w:val="00E65CA0"/>
    <w:rsid w:val="00E65CF3"/>
    <w:rsid w:val="00E70E99"/>
    <w:rsid w:val="00E7407B"/>
    <w:rsid w:val="00E87800"/>
    <w:rsid w:val="00E975E4"/>
    <w:rsid w:val="00EA05D2"/>
    <w:rsid w:val="00EA1AEA"/>
    <w:rsid w:val="00EA25E3"/>
    <w:rsid w:val="00EA723A"/>
    <w:rsid w:val="00EB3DB0"/>
    <w:rsid w:val="00EB7E61"/>
    <w:rsid w:val="00EC4FA7"/>
    <w:rsid w:val="00EC7E82"/>
    <w:rsid w:val="00ED14ED"/>
    <w:rsid w:val="00ED5887"/>
    <w:rsid w:val="00ED5B3F"/>
    <w:rsid w:val="00ED7051"/>
    <w:rsid w:val="00ED7E5F"/>
    <w:rsid w:val="00EE2397"/>
    <w:rsid w:val="00EE58BE"/>
    <w:rsid w:val="00EE6661"/>
    <w:rsid w:val="00EE7856"/>
    <w:rsid w:val="00EE798C"/>
    <w:rsid w:val="00EF087A"/>
    <w:rsid w:val="00EF0BDC"/>
    <w:rsid w:val="00EF3383"/>
    <w:rsid w:val="00EF4A28"/>
    <w:rsid w:val="00F00728"/>
    <w:rsid w:val="00F0174E"/>
    <w:rsid w:val="00F01E3F"/>
    <w:rsid w:val="00F02F95"/>
    <w:rsid w:val="00F0301F"/>
    <w:rsid w:val="00F048C1"/>
    <w:rsid w:val="00F12B39"/>
    <w:rsid w:val="00F164C3"/>
    <w:rsid w:val="00F1733E"/>
    <w:rsid w:val="00F17718"/>
    <w:rsid w:val="00F230DE"/>
    <w:rsid w:val="00F24867"/>
    <w:rsid w:val="00F26546"/>
    <w:rsid w:val="00F27534"/>
    <w:rsid w:val="00F27EA6"/>
    <w:rsid w:val="00F31132"/>
    <w:rsid w:val="00F31940"/>
    <w:rsid w:val="00F32093"/>
    <w:rsid w:val="00F33749"/>
    <w:rsid w:val="00F36C03"/>
    <w:rsid w:val="00F3746A"/>
    <w:rsid w:val="00F40EFB"/>
    <w:rsid w:val="00F4149C"/>
    <w:rsid w:val="00F453F7"/>
    <w:rsid w:val="00F45CF2"/>
    <w:rsid w:val="00F548F6"/>
    <w:rsid w:val="00F56250"/>
    <w:rsid w:val="00F61EF2"/>
    <w:rsid w:val="00F63EF0"/>
    <w:rsid w:val="00F647D5"/>
    <w:rsid w:val="00F64AD7"/>
    <w:rsid w:val="00F70179"/>
    <w:rsid w:val="00F71479"/>
    <w:rsid w:val="00F72C1E"/>
    <w:rsid w:val="00F731C8"/>
    <w:rsid w:val="00F77475"/>
    <w:rsid w:val="00F80EDE"/>
    <w:rsid w:val="00F84B1C"/>
    <w:rsid w:val="00F87533"/>
    <w:rsid w:val="00F95415"/>
    <w:rsid w:val="00F978C7"/>
    <w:rsid w:val="00FA2117"/>
    <w:rsid w:val="00FB12D4"/>
    <w:rsid w:val="00FB66BA"/>
    <w:rsid w:val="00FB6E2A"/>
    <w:rsid w:val="00FC2A43"/>
    <w:rsid w:val="00FC43A3"/>
    <w:rsid w:val="00FC7A36"/>
    <w:rsid w:val="00FD0708"/>
    <w:rsid w:val="00FD2716"/>
    <w:rsid w:val="00FD70F2"/>
    <w:rsid w:val="00FD72D7"/>
    <w:rsid w:val="00FD74C8"/>
    <w:rsid w:val="00FD762E"/>
    <w:rsid w:val="00FE1845"/>
    <w:rsid w:val="00FE2195"/>
    <w:rsid w:val="00FE39AE"/>
    <w:rsid w:val="00FE6F58"/>
    <w:rsid w:val="00FE7864"/>
    <w:rsid w:val="00FF0898"/>
    <w:rsid w:val="00FF275C"/>
    <w:rsid w:val="00FF530E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84189"/>
  <w15:docId w15:val="{3EA799A4-3FF8-4C0A-ACE3-3BF112E8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6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EA1AEA"/>
    <w:pPr>
      <w:keepNext/>
      <w:numPr>
        <w:numId w:val="17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i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AEA"/>
    <w:pPr>
      <w:keepNext/>
      <w:keepLines/>
      <w:suppressAutoHyphen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B2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53"/>
  </w:style>
  <w:style w:type="paragraph" w:styleId="aa">
    <w:name w:val="footer"/>
    <w:basedOn w:val="a"/>
    <w:link w:val="ab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53"/>
  </w:style>
  <w:style w:type="paragraph" w:styleId="ac">
    <w:name w:val="Normal (Web)"/>
    <w:basedOn w:val="a"/>
    <w:uiPriority w:val="99"/>
    <w:unhideWhenUsed/>
    <w:qFormat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747BCF"/>
    <w:pPr>
      <w:spacing w:after="160" w:line="259" w:lineRule="auto"/>
      <w:ind w:left="720"/>
      <w:contextualSpacing/>
    </w:pPr>
    <w:rPr>
      <w:rFonts w:eastAsia="Times New Roman"/>
      <w:lang w:val="ru-RU"/>
    </w:rPr>
  </w:style>
  <w:style w:type="paragraph" w:customStyle="1" w:styleId="tj">
    <w:name w:val="tj"/>
    <w:basedOn w:val="a"/>
    <w:rsid w:val="00747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Strong"/>
    <w:uiPriority w:val="22"/>
    <w:qFormat/>
    <w:rsid w:val="008D6A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D6AD7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link w:val="21"/>
    <w:uiPriority w:val="99"/>
    <w:rsid w:val="008D6AD7"/>
    <w:rPr>
      <w:lang w:val="ru-RU"/>
    </w:rPr>
  </w:style>
  <w:style w:type="paragraph" w:customStyle="1" w:styleId="23">
    <w:name w:val="Обычный2"/>
    <w:uiPriority w:val="99"/>
    <w:rsid w:val="008D6AD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EA1AEA"/>
    <w:rPr>
      <w:rFonts w:ascii="Times New Roman" w:eastAsia="Times New Roman" w:hAnsi="Times New Roman" w:cs="Times New Roman"/>
      <w:b/>
      <w:i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EA1AEA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Body Text"/>
    <w:basedOn w:val="a"/>
    <w:link w:val="af"/>
    <w:rsid w:val="00EA1AEA"/>
    <w:pPr>
      <w:suppressAutoHyphens/>
      <w:spacing w:after="120"/>
    </w:pPr>
    <w:rPr>
      <w:rFonts w:eastAsia="SimSun" w:cs="font309"/>
      <w:lang w:eastAsia="ar-SA"/>
    </w:rPr>
  </w:style>
  <w:style w:type="character" w:customStyle="1" w:styleId="af">
    <w:name w:val="Основной текст Знак"/>
    <w:link w:val="ae"/>
    <w:rsid w:val="00EA1AEA"/>
    <w:rPr>
      <w:rFonts w:ascii="Calibri" w:eastAsia="SimSun" w:hAnsi="Calibri" w:cs="font309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EA1AEA"/>
    <w:pPr>
      <w:suppressAutoHyphens/>
      <w:spacing w:after="120"/>
      <w:ind w:left="283"/>
    </w:pPr>
    <w:rPr>
      <w:rFonts w:eastAsia="SimSun" w:cs="font309"/>
      <w:lang w:eastAsia="ar-SA"/>
    </w:rPr>
  </w:style>
  <w:style w:type="character" w:customStyle="1" w:styleId="af1">
    <w:name w:val="Основной текст с отступом Знак"/>
    <w:link w:val="af0"/>
    <w:uiPriority w:val="99"/>
    <w:semiHidden/>
    <w:rsid w:val="00EA1AEA"/>
    <w:rPr>
      <w:rFonts w:ascii="Calibri" w:eastAsia="SimSun" w:hAnsi="Calibri" w:cs="font309"/>
      <w:lang w:eastAsia="ar-SA"/>
    </w:rPr>
  </w:style>
  <w:style w:type="paragraph" w:styleId="af2">
    <w:name w:val="Title"/>
    <w:basedOn w:val="a"/>
    <w:link w:val="af3"/>
    <w:qFormat/>
    <w:rsid w:val="00EA1AEA"/>
    <w:pPr>
      <w:spacing w:after="0" w:line="240" w:lineRule="auto"/>
      <w:jc w:val="center"/>
    </w:pPr>
    <w:rPr>
      <w:rFonts w:ascii="Bookman Old Style" w:hAnsi="Bookman Old Style"/>
      <w:sz w:val="28"/>
      <w:szCs w:val="24"/>
      <w:lang w:eastAsia="ru-RU"/>
    </w:rPr>
  </w:style>
  <w:style w:type="character" w:customStyle="1" w:styleId="af3">
    <w:name w:val="Заголовок Знак"/>
    <w:link w:val="af2"/>
    <w:rsid w:val="00EA1AEA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4">
    <w:name w:val="Subtitle"/>
    <w:basedOn w:val="a"/>
    <w:link w:val="af5"/>
    <w:qFormat/>
    <w:rsid w:val="002C3BB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5">
    <w:name w:val="Подзаголовок Знак"/>
    <w:link w:val="af4"/>
    <w:rsid w:val="002C3B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andard">
    <w:name w:val="Standard"/>
    <w:rsid w:val="002C3BB8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5B04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customStyle="1" w:styleId="rvps2">
    <w:name w:val="rvps2"/>
    <w:basedOn w:val="a"/>
    <w:rsid w:val="00F54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9D3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AE36-7818-4A2F-9964-5FCEC55D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k104a-4</dc:creator>
  <cp:keywords/>
  <dc:description/>
  <cp:lastModifiedBy>UserInf</cp:lastModifiedBy>
  <cp:revision>15</cp:revision>
  <cp:lastPrinted>2021-02-02T16:23:00Z</cp:lastPrinted>
  <dcterms:created xsi:type="dcterms:W3CDTF">2021-12-09T10:02:00Z</dcterms:created>
  <dcterms:modified xsi:type="dcterms:W3CDTF">2021-12-16T09:52:00Z</dcterms:modified>
</cp:coreProperties>
</file>