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E33" w14:textId="5EF4538A" w:rsidR="00223594" w:rsidRDefault="00474B7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20EE8EE" wp14:editId="6663CC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193">
        <w:rPr>
          <w:lang w:val="uk-UA"/>
        </w:rPr>
        <w:t xml:space="preserve">  </w:t>
      </w:r>
      <w:r w:rsidR="00CA5005">
        <w:rPr>
          <w:lang w:val="uk-UA"/>
        </w:rPr>
        <w:t>Проект</w:t>
      </w:r>
      <w:r w:rsidR="00223594">
        <w:rPr>
          <w:lang w:val="uk-UA"/>
        </w:rPr>
        <w:br w:type="textWrapping" w:clear="all"/>
      </w:r>
    </w:p>
    <w:p w14:paraId="407641CA" w14:textId="77777777" w:rsidR="00223594" w:rsidRPr="003976C2" w:rsidRDefault="00223594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3C6C31E" w14:textId="77777777" w:rsidR="00223594" w:rsidRPr="003976C2" w:rsidRDefault="00223594" w:rsidP="00DD52B6">
      <w:pPr>
        <w:spacing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381C7B" w14:textId="77777777" w:rsidR="00223594" w:rsidRPr="006311A9" w:rsidRDefault="00223594" w:rsidP="00DD52B6">
      <w:pPr>
        <w:spacing w:line="240" w:lineRule="atLeast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</w:t>
      </w:r>
      <w:proofErr w:type="spellStart"/>
      <w:r w:rsidRPr="006311A9">
        <w:rPr>
          <w:rFonts w:cs="Georgia"/>
          <w:b/>
          <w:bCs/>
          <w:i/>
          <w:iCs/>
          <w:lang w:val="uk-UA"/>
        </w:rPr>
        <w:t>Н</w:t>
      </w:r>
      <w:proofErr w:type="spellEnd"/>
      <w:r w:rsidRPr="006311A9">
        <w:rPr>
          <w:rFonts w:cs="Georgia"/>
          <w:b/>
          <w:bCs/>
          <w:i/>
          <w:iCs/>
          <w:lang w:val="uk-UA"/>
        </w:rPr>
        <w:t xml:space="preserve"> Я                                      </w:t>
      </w:r>
    </w:p>
    <w:p w14:paraId="42A97892" w14:textId="77777777" w:rsidR="00223594" w:rsidRPr="006311A9" w:rsidRDefault="00223594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</w:p>
    <w:p w14:paraId="7A83435D" w14:textId="3A149B9F" w:rsidR="00223594" w:rsidRPr="006311A9" w:rsidRDefault="006311A9" w:rsidP="000122DC">
      <w:pPr>
        <w:spacing w:line="240" w:lineRule="atLeast"/>
        <w:ind w:hanging="426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</w:t>
      </w:r>
      <w:r w:rsidR="00EC6589">
        <w:rPr>
          <w:rFonts w:cs="Georgia"/>
          <w:b/>
          <w:bCs/>
          <w:i/>
          <w:iCs/>
          <w:lang w:val="uk-UA"/>
        </w:rPr>
        <w:t xml:space="preserve">Дев’ятнадцята </w:t>
      </w:r>
      <w:r w:rsidR="00223594" w:rsidRPr="006311A9">
        <w:rPr>
          <w:rFonts w:cs="Georgia"/>
          <w:b/>
          <w:bCs/>
          <w:i/>
          <w:iCs/>
          <w:lang w:val="uk-UA"/>
        </w:rPr>
        <w:t>сесія</w:t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3A72C8">
        <w:rPr>
          <w:rFonts w:cs="Georgia"/>
          <w:b/>
          <w:bCs/>
          <w:i/>
          <w:iCs/>
          <w:lang w:val="uk-UA"/>
        </w:rPr>
        <w:t xml:space="preserve">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           </w:t>
      </w:r>
      <w:r w:rsidRPr="006311A9">
        <w:rPr>
          <w:rFonts w:cs="Georgia"/>
          <w:b/>
          <w:bCs/>
          <w:i/>
          <w:iCs/>
          <w:lang w:val="uk-UA"/>
        </w:rPr>
        <w:t xml:space="preserve">        </w:t>
      </w:r>
      <w:r w:rsidR="004311AE">
        <w:rPr>
          <w:rFonts w:cs="Georgia"/>
          <w:b/>
          <w:bCs/>
          <w:i/>
          <w:iCs/>
          <w:lang w:val="uk-UA"/>
        </w:rPr>
        <w:t xml:space="preserve">     </w:t>
      </w:r>
      <w:r w:rsidRPr="006311A9">
        <w:rPr>
          <w:rFonts w:cs="Georgia"/>
          <w:b/>
          <w:bCs/>
          <w:i/>
          <w:iCs/>
          <w:lang w:val="uk-UA"/>
        </w:rPr>
        <w:t xml:space="preserve">         </w:t>
      </w:r>
      <w:r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</w:t>
      </w:r>
      <w:r w:rsidR="00201CFB">
        <w:rPr>
          <w:rFonts w:cs="Georgia"/>
          <w:b/>
          <w:bCs/>
          <w:i/>
          <w:iCs/>
          <w:lang w:val="uk-UA"/>
        </w:rPr>
        <w:t xml:space="preserve"> 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VІІІ скликання</w:t>
      </w:r>
    </w:p>
    <w:p w14:paraId="0CA5742D" w14:textId="77777777" w:rsidR="006311A9" w:rsidRPr="006C39D8" w:rsidRDefault="006311A9" w:rsidP="000122DC">
      <w:pPr>
        <w:spacing w:line="240" w:lineRule="atLeast"/>
        <w:ind w:left="426" w:hanging="426"/>
        <w:rPr>
          <w:rFonts w:ascii="Georgia" w:hAnsi="Georgia" w:cs="Georgia"/>
          <w:i/>
          <w:iCs/>
          <w:lang w:val="uk-UA"/>
        </w:rPr>
      </w:pPr>
    </w:p>
    <w:p w14:paraId="0B101D3F" w14:textId="2244CD75" w:rsidR="00223594" w:rsidRPr="00231203" w:rsidRDefault="00223594" w:rsidP="000122DC">
      <w:pPr>
        <w:spacing w:line="240" w:lineRule="atLeast"/>
        <w:ind w:left="426" w:hanging="426"/>
        <w:rPr>
          <w:lang w:val="uk-UA"/>
        </w:rPr>
      </w:pPr>
      <w:r>
        <w:rPr>
          <w:lang w:val="uk-UA"/>
        </w:rPr>
        <w:t xml:space="preserve">від  </w:t>
      </w:r>
      <w:r w:rsidR="00EC6589">
        <w:rPr>
          <w:lang w:val="uk-UA"/>
        </w:rPr>
        <w:t>26</w:t>
      </w:r>
      <w:r>
        <w:rPr>
          <w:lang w:val="uk-UA"/>
        </w:rPr>
        <w:t xml:space="preserve"> </w:t>
      </w:r>
      <w:r w:rsidR="005C1A62">
        <w:rPr>
          <w:lang w:val="uk-UA"/>
        </w:rPr>
        <w:t>січня</w:t>
      </w:r>
      <w:r w:rsidR="003A72C8">
        <w:rPr>
          <w:lang w:val="uk-UA"/>
        </w:rPr>
        <w:t xml:space="preserve"> </w:t>
      </w:r>
      <w:r>
        <w:rPr>
          <w:lang w:val="uk-UA"/>
        </w:rPr>
        <w:t xml:space="preserve"> 202</w:t>
      </w:r>
      <w:r w:rsidR="00EC6589">
        <w:rPr>
          <w:lang w:val="uk-UA"/>
        </w:rPr>
        <w:t>2</w:t>
      </w:r>
      <w:r>
        <w:rPr>
          <w:lang w:val="uk-UA"/>
        </w:rPr>
        <w:t xml:space="preserve">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</w:p>
    <w:p w14:paraId="043EA7E6" w14:textId="77777777" w:rsidR="00223594" w:rsidRPr="00231203" w:rsidRDefault="00223594" w:rsidP="00231203">
      <w:pPr>
        <w:spacing w:line="240" w:lineRule="atLeast"/>
        <w:ind w:left="426"/>
        <w:jc w:val="both"/>
        <w:rPr>
          <w:lang w:val="uk-UA"/>
        </w:rPr>
      </w:pPr>
    </w:p>
    <w:p w14:paraId="12981F0C" w14:textId="4923DB3D" w:rsidR="00CA5005" w:rsidRDefault="00CA5005" w:rsidP="005C1A62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bdr w:val="none" w:sz="0" w:space="0" w:color="auto" w:frame="1"/>
        </w:rPr>
      </w:pP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Про 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затвердження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 штатного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 розпису</w:t>
      </w:r>
    </w:p>
    <w:p w14:paraId="70EBDD48" w14:textId="0F2B7C09" w:rsidR="00CA5005" w:rsidRDefault="00CA5005" w:rsidP="005C1A62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bdr w:val="none" w:sz="0" w:space="0" w:color="auto" w:frame="1"/>
        </w:rPr>
      </w:pP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Центру 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 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надання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соціальних 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 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послуг</w:t>
      </w:r>
    </w:p>
    <w:p w14:paraId="23950FC4" w14:textId="6B861C95" w:rsidR="00CA5005" w:rsidRDefault="00CA5005" w:rsidP="005C1A62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bdr w:val="none" w:sz="0" w:space="0" w:color="auto" w:frame="1"/>
        </w:rPr>
      </w:pPr>
      <w:r>
        <w:rPr>
          <w:rFonts w:ascii="Bookman Old Style" w:hAnsi="Bookman Old Style" w:cs="Arial"/>
          <w:color w:val="000000"/>
          <w:bdr w:val="none" w:sz="0" w:space="0" w:color="auto" w:frame="1"/>
        </w:rPr>
        <w:t>Овруцької міської ради в новій редакції</w:t>
      </w:r>
    </w:p>
    <w:p w14:paraId="288A8861" w14:textId="77777777" w:rsidR="00CA5005" w:rsidRDefault="00CA5005" w:rsidP="00CA5005">
      <w:pPr>
        <w:pStyle w:val="a6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000000"/>
          <w:bdr w:val="none" w:sz="0" w:space="0" w:color="auto" w:frame="1"/>
        </w:rPr>
      </w:pPr>
    </w:p>
    <w:p w14:paraId="659EB13A" w14:textId="06D4CE4F" w:rsidR="00CA5005" w:rsidRPr="008B7EE8" w:rsidRDefault="00CA5005" w:rsidP="008B7EE8">
      <w:pPr>
        <w:pStyle w:val="a6"/>
        <w:shd w:val="clear" w:color="auto" w:fill="FFFFFF"/>
        <w:ind w:firstLine="708"/>
        <w:jc w:val="both"/>
        <w:rPr>
          <w:rFonts w:ascii="Bookman Old Style" w:hAnsi="Bookman Old Style" w:cs="Arial"/>
          <w:color w:val="000000"/>
          <w:bdr w:val="none" w:sz="0" w:space="0" w:color="auto" w:frame="1"/>
        </w:rPr>
      </w:pP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Керуючись ст. 26 Закону України «Про місцеве самоврядування  в Україні», </w:t>
      </w:r>
      <w:r w:rsidR="008B7EE8">
        <w:rPr>
          <w:rFonts w:ascii="Bookman Old Style" w:hAnsi="Bookman Old Style" w:cs="Arial"/>
          <w:color w:val="000000"/>
          <w:bdr w:val="none" w:sz="0" w:space="0" w:color="auto" w:frame="1"/>
        </w:rPr>
        <w:t xml:space="preserve">Постановою Кабінету Міністрів України </w:t>
      </w:r>
      <w:r w:rsidR="008B7EE8" w:rsidRPr="008B7EE8">
        <w:rPr>
          <w:rFonts w:ascii="Bookman Old Style" w:hAnsi="Bookman Old Style" w:cs="Arial"/>
          <w:color w:val="000000"/>
          <w:bdr w:val="none" w:sz="0" w:space="0" w:color="auto" w:frame="1"/>
        </w:rPr>
        <w:t>від 30 серпня 2002 р. № 1298</w:t>
      </w:r>
      <w:r w:rsidR="008B7EE8">
        <w:rPr>
          <w:rFonts w:ascii="Bookman Old Style" w:hAnsi="Bookman Old Style" w:cs="Arial"/>
          <w:color w:val="000000"/>
          <w:bdr w:val="none" w:sz="0" w:space="0" w:color="auto" w:frame="1"/>
        </w:rPr>
        <w:t xml:space="preserve"> «П</w:t>
      </w:r>
      <w:r w:rsidR="008B7EE8" w:rsidRPr="008B7EE8">
        <w:rPr>
          <w:rFonts w:ascii="Bookman Old Style" w:hAnsi="Bookman Old Style" w:cs="Arial"/>
          <w:color w:val="000000"/>
          <w:bdr w:val="none" w:sz="0" w:space="0" w:color="auto" w:frame="1"/>
        </w:rPr>
        <w:t>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="008B7EE8">
        <w:rPr>
          <w:rFonts w:ascii="Bookman Old Style" w:hAnsi="Bookman Old Style" w:cs="Arial"/>
          <w:color w:val="000000"/>
          <w:bdr w:val="none" w:sz="0" w:space="0" w:color="auto" w:frame="1"/>
        </w:rPr>
        <w:t>»</w:t>
      </w:r>
      <w:r w:rsidR="00EC6589">
        <w:rPr>
          <w:rFonts w:ascii="Bookman Old Style" w:hAnsi="Bookman Old Style" w:cs="Arial"/>
          <w:color w:val="000000"/>
          <w:bdr w:val="none" w:sz="0" w:space="0" w:color="auto" w:frame="1"/>
        </w:rPr>
        <w:t>,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враховуючи рекомендації</w:t>
      </w:r>
      <w:r w:rsidR="00EC6589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 w:rsidR="008B7EE8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>засідання постійної депутатської комісії міської ради з гуманітарних питань, освіти, медицини, культури, фізичного вихованн</w:t>
      </w:r>
      <w:r w:rsidR="005C1A62">
        <w:rPr>
          <w:rFonts w:ascii="Bookman Old Style" w:hAnsi="Bookman Old Style" w:cs="Arial"/>
          <w:color w:val="000000"/>
          <w:bdr w:val="none" w:sz="0" w:space="0" w:color="auto" w:frame="1"/>
        </w:rPr>
        <w:t>я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та соціального захисту населення від 20.01.2022 року,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міська рада</w:t>
      </w:r>
    </w:p>
    <w:p w14:paraId="1401DC8F" w14:textId="77777777" w:rsidR="00CA5005" w:rsidRDefault="00CA5005" w:rsidP="00CA5005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bdr w:val="none" w:sz="0" w:space="0" w:color="auto" w:frame="1"/>
        </w:rPr>
      </w:pPr>
    </w:p>
    <w:p w14:paraId="26770F4D" w14:textId="56150C7C" w:rsidR="00CA5005" w:rsidRDefault="00CA5005" w:rsidP="00CA5005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bdr w:val="none" w:sz="0" w:space="0" w:color="auto" w:frame="1"/>
        </w:rPr>
      </w:pPr>
      <w:r>
        <w:rPr>
          <w:rFonts w:ascii="Bookman Old Style" w:hAnsi="Bookman Old Style" w:cs="Arial"/>
          <w:color w:val="000000"/>
          <w:bdr w:val="none" w:sz="0" w:space="0" w:color="auto" w:frame="1"/>
        </w:rPr>
        <w:t>В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И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Р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І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Ш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И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Л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А:</w:t>
      </w:r>
    </w:p>
    <w:p w14:paraId="4092BD09" w14:textId="77777777" w:rsidR="00CA5005" w:rsidRDefault="00CA5005" w:rsidP="00CA5005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525253"/>
        </w:rPr>
      </w:pPr>
    </w:p>
    <w:p w14:paraId="586AE7B9" w14:textId="489044A7" w:rsidR="00CA5005" w:rsidRDefault="00CA5005" w:rsidP="005C1A6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bdr w:val="none" w:sz="0" w:space="0" w:color="auto" w:frame="1"/>
          <w:lang w:val="ru-RU"/>
        </w:rPr>
      </w:pPr>
      <w:r>
        <w:rPr>
          <w:rFonts w:ascii="Bookman Old Style" w:hAnsi="Bookman Old Style" w:cs="Arial"/>
          <w:color w:val="000000"/>
          <w:bdr w:val="none" w:sz="0" w:space="0" w:color="auto" w:frame="1"/>
        </w:rPr>
        <w:t>Затвердити штатний розпис Центру надання соціальних послуг Овруцької міської ради</w:t>
      </w:r>
      <w:r w:rsidR="006B7CF0">
        <w:rPr>
          <w:rFonts w:ascii="Bookman Old Style" w:hAnsi="Bookman Old Style" w:cs="Arial"/>
          <w:color w:val="000000"/>
          <w:bdr w:val="none" w:sz="0" w:space="0" w:color="auto" w:frame="1"/>
        </w:rPr>
        <w:t xml:space="preserve"> в новій редакції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 xml:space="preserve"> згідно Додатку 1. </w:t>
      </w:r>
    </w:p>
    <w:p w14:paraId="18487BCD" w14:textId="77777777" w:rsidR="00CA5005" w:rsidRDefault="00CA5005" w:rsidP="005C1A62">
      <w:pPr>
        <w:pStyle w:val="a6"/>
        <w:shd w:val="clear" w:color="auto" w:fill="FFFFFF"/>
        <w:spacing w:before="0" w:beforeAutospacing="0" w:after="0" w:afterAutospacing="0"/>
        <w:ind w:left="1069"/>
        <w:jc w:val="both"/>
        <w:rPr>
          <w:rFonts w:ascii="Bookman Old Style" w:hAnsi="Bookman Old Style" w:cs="Arial"/>
          <w:color w:val="000000"/>
          <w:bdr w:val="none" w:sz="0" w:space="0" w:color="auto" w:frame="1"/>
          <w:lang w:val="ru-RU"/>
        </w:rPr>
      </w:pPr>
    </w:p>
    <w:p w14:paraId="2FC227EA" w14:textId="0ACC4615" w:rsidR="00CA5005" w:rsidRDefault="00CA5005" w:rsidP="005C1A62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bdr w:val="none" w:sz="0" w:space="0" w:color="auto" w:frame="1"/>
          <w:lang w:val="ru-RU"/>
        </w:rPr>
      </w:pPr>
      <w:r>
        <w:rPr>
          <w:rFonts w:ascii="Bookman Old Style" w:hAnsi="Bookman Old Style" w:cs="Arial"/>
          <w:color w:val="000000"/>
          <w:bdr w:val="none" w:sz="0" w:space="0" w:color="auto" w:frame="1"/>
          <w:lang w:val="ru-RU"/>
        </w:rPr>
        <w:t xml:space="preserve">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Штатний розпис Центру надання соціальних послуг Овруцької міської ради набирає чинності з 01.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>01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.202</w:t>
      </w:r>
      <w:r w:rsidR="001F457A">
        <w:rPr>
          <w:rFonts w:ascii="Bookman Old Style" w:hAnsi="Bookman Old Style" w:cs="Arial"/>
          <w:color w:val="000000"/>
          <w:bdr w:val="none" w:sz="0" w:space="0" w:color="auto" w:frame="1"/>
        </w:rPr>
        <w:t xml:space="preserve">2 </w:t>
      </w:r>
      <w:r>
        <w:rPr>
          <w:rFonts w:ascii="Bookman Old Style" w:hAnsi="Bookman Old Style" w:cs="Arial"/>
          <w:color w:val="000000"/>
          <w:bdr w:val="none" w:sz="0" w:space="0" w:color="auto" w:frame="1"/>
        </w:rPr>
        <w:t>р.</w:t>
      </w:r>
    </w:p>
    <w:p w14:paraId="4681F793" w14:textId="77777777" w:rsidR="00CA5005" w:rsidRDefault="00CA5005" w:rsidP="005C1A62">
      <w:pPr>
        <w:ind w:left="567"/>
        <w:jc w:val="both"/>
        <w:rPr>
          <w:rFonts w:cs="Arial"/>
          <w:color w:val="000000"/>
          <w:bdr w:val="none" w:sz="0" w:space="0" w:color="auto" w:frame="1"/>
          <w:lang w:val="uk-UA"/>
        </w:rPr>
      </w:pPr>
    </w:p>
    <w:p w14:paraId="0303ABC1" w14:textId="59A94BD3" w:rsidR="00CA5005" w:rsidRDefault="00CA5005" w:rsidP="005C1A62">
      <w:pPr>
        <w:numPr>
          <w:ilvl w:val="0"/>
          <w:numId w:val="10"/>
        </w:numPr>
        <w:jc w:val="both"/>
        <w:rPr>
          <w:rFonts w:cs="Arial"/>
          <w:color w:val="000000"/>
          <w:bdr w:val="none" w:sz="0" w:space="0" w:color="auto" w:frame="1"/>
          <w:lang w:val="uk-UA"/>
        </w:rPr>
      </w:pPr>
      <w:r w:rsidRPr="00CA5005">
        <w:rPr>
          <w:lang w:val="ru-RU"/>
        </w:rPr>
        <w:t xml:space="preserve">Контроль за </w:t>
      </w:r>
      <w:proofErr w:type="spellStart"/>
      <w:r w:rsidRPr="00CA5005">
        <w:rPr>
          <w:lang w:val="ru-RU"/>
        </w:rPr>
        <w:t>виконання</w:t>
      </w:r>
      <w:proofErr w:type="spellEnd"/>
      <w:r>
        <w:rPr>
          <w:lang w:val="uk-UA"/>
        </w:rPr>
        <w:t>м</w:t>
      </w:r>
      <w:r w:rsidRPr="00CA5005">
        <w:rPr>
          <w:lang w:val="ru-RU"/>
        </w:rPr>
        <w:t xml:space="preserve"> </w:t>
      </w:r>
      <w:proofErr w:type="spellStart"/>
      <w:r w:rsidRPr="00CA5005">
        <w:rPr>
          <w:lang w:val="ru-RU"/>
        </w:rPr>
        <w:t>даного</w:t>
      </w:r>
      <w:proofErr w:type="spellEnd"/>
      <w:r w:rsidRPr="00CA5005">
        <w:rPr>
          <w:lang w:val="ru-RU"/>
        </w:rPr>
        <w:t xml:space="preserve"> </w:t>
      </w:r>
      <w:proofErr w:type="spellStart"/>
      <w:r w:rsidRPr="00CA5005">
        <w:rPr>
          <w:lang w:val="ru-RU"/>
        </w:rPr>
        <w:t>рішення</w:t>
      </w:r>
      <w:proofErr w:type="spellEnd"/>
      <w:r w:rsidRPr="00CA5005">
        <w:rPr>
          <w:lang w:val="ru-RU"/>
        </w:rPr>
        <w:t xml:space="preserve"> </w:t>
      </w:r>
      <w:proofErr w:type="spellStart"/>
      <w:r w:rsidRPr="00CA5005">
        <w:rPr>
          <w:lang w:val="ru-RU"/>
        </w:rPr>
        <w:t>покласти</w:t>
      </w:r>
      <w:proofErr w:type="spellEnd"/>
      <w:r w:rsidRPr="00CA5005">
        <w:rPr>
          <w:lang w:val="ru-RU"/>
        </w:rPr>
        <w:t xml:space="preserve"> на </w:t>
      </w:r>
      <w:r>
        <w:rPr>
          <w:bCs/>
          <w:lang w:val="uk-UA"/>
        </w:rPr>
        <w:t xml:space="preserve">директора Центру надання соціальних послуг Овруцької міської </w:t>
      </w:r>
      <w:proofErr w:type="gramStart"/>
      <w:r>
        <w:rPr>
          <w:bCs/>
          <w:lang w:val="uk-UA"/>
        </w:rPr>
        <w:t xml:space="preserve">ради  </w:t>
      </w:r>
      <w:proofErr w:type="spellStart"/>
      <w:r>
        <w:rPr>
          <w:bCs/>
          <w:lang w:val="uk-UA"/>
        </w:rPr>
        <w:t>Давидюк</w:t>
      </w:r>
      <w:proofErr w:type="spellEnd"/>
      <w:proofErr w:type="gramEnd"/>
      <w:r>
        <w:rPr>
          <w:bCs/>
          <w:lang w:val="uk-UA"/>
        </w:rPr>
        <w:t xml:space="preserve"> К.</w:t>
      </w:r>
      <w:r w:rsidR="001F457A">
        <w:rPr>
          <w:bCs/>
          <w:lang w:val="uk-UA"/>
        </w:rPr>
        <w:t xml:space="preserve"> </w:t>
      </w:r>
      <w:r>
        <w:rPr>
          <w:bCs/>
          <w:lang w:val="uk-UA"/>
        </w:rPr>
        <w:t>М.</w:t>
      </w:r>
    </w:p>
    <w:p w14:paraId="3EE0CD6D" w14:textId="77777777" w:rsidR="00CA5005" w:rsidRDefault="00CA5005" w:rsidP="00CA5005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hAnsi="Bookman Old Style" w:cs="Arial"/>
          <w:color w:val="525253"/>
        </w:rPr>
      </w:pPr>
    </w:p>
    <w:p w14:paraId="51359EEC" w14:textId="77777777" w:rsidR="00CA5005" w:rsidRDefault="00CA5005" w:rsidP="00CA5005">
      <w:pPr>
        <w:jc w:val="both"/>
        <w:rPr>
          <w:rFonts w:cs="Times New Roman"/>
          <w:lang w:val="uk-UA"/>
        </w:rPr>
      </w:pPr>
    </w:p>
    <w:p w14:paraId="111EA9CA" w14:textId="77777777" w:rsidR="00CA5005" w:rsidRDefault="00CA5005" w:rsidP="00CA5005">
      <w:pPr>
        <w:jc w:val="both"/>
        <w:rPr>
          <w:lang w:val="uk-UA"/>
        </w:rPr>
      </w:pPr>
    </w:p>
    <w:p w14:paraId="60646CFE" w14:textId="77777777" w:rsidR="00CA5005" w:rsidRDefault="00CA5005" w:rsidP="00CA5005">
      <w:pPr>
        <w:jc w:val="both"/>
        <w:rPr>
          <w:lang w:val="uk-UA"/>
        </w:rPr>
      </w:pPr>
    </w:p>
    <w:p w14:paraId="07B63879" w14:textId="77777777" w:rsidR="00CA5005" w:rsidRDefault="00CA5005" w:rsidP="00CA5005">
      <w:pPr>
        <w:jc w:val="center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Іван КОРУД</w:t>
      </w:r>
    </w:p>
    <w:p w14:paraId="74A13885" w14:textId="77777777" w:rsidR="00CA5005" w:rsidRDefault="00CA5005" w:rsidP="00CA5005">
      <w:pPr>
        <w:jc w:val="both"/>
        <w:rPr>
          <w:lang w:val="uk-UA"/>
        </w:rPr>
      </w:pPr>
    </w:p>
    <w:p w14:paraId="140D3087" w14:textId="590B621D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24BFDFC8" w14:textId="2B892023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46A2A73F" w14:textId="77777777" w:rsidR="009063DB" w:rsidRPr="00061E49" w:rsidRDefault="009063DB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sectPr w:rsidR="009063DB" w:rsidRPr="00061E49" w:rsidSect="00CA5005">
      <w:pgSz w:w="12240" w:h="15840"/>
      <w:pgMar w:top="1134" w:right="474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565A"/>
    <w:multiLevelType w:val="hybridMultilevel"/>
    <w:tmpl w:val="322C25AC"/>
    <w:lvl w:ilvl="0" w:tplc="1AFE063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5" w15:restartNumberingAfterBreak="0">
    <w:nsid w:val="3662190E"/>
    <w:multiLevelType w:val="multilevel"/>
    <w:tmpl w:val="A54CC26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6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91C59"/>
    <w:multiLevelType w:val="multilevel"/>
    <w:tmpl w:val="4DBC8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40"/>
    <w:rsid w:val="0000584A"/>
    <w:rsid w:val="00006082"/>
    <w:rsid w:val="00006B75"/>
    <w:rsid w:val="00007C72"/>
    <w:rsid w:val="000122DC"/>
    <w:rsid w:val="000163E9"/>
    <w:rsid w:val="0001765C"/>
    <w:rsid w:val="0002058A"/>
    <w:rsid w:val="00027486"/>
    <w:rsid w:val="00031FA3"/>
    <w:rsid w:val="000406A4"/>
    <w:rsid w:val="00047E67"/>
    <w:rsid w:val="00053336"/>
    <w:rsid w:val="0005629A"/>
    <w:rsid w:val="00061E49"/>
    <w:rsid w:val="000630A2"/>
    <w:rsid w:val="0006328C"/>
    <w:rsid w:val="00067BD7"/>
    <w:rsid w:val="00070FFC"/>
    <w:rsid w:val="0007353E"/>
    <w:rsid w:val="00074993"/>
    <w:rsid w:val="00075A02"/>
    <w:rsid w:val="0007702F"/>
    <w:rsid w:val="000814BC"/>
    <w:rsid w:val="000816D5"/>
    <w:rsid w:val="0009306D"/>
    <w:rsid w:val="0009415B"/>
    <w:rsid w:val="00094203"/>
    <w:rsid w:val="00097F42"/>
    <w:rsid w:val="000A62F0"/>
    <w:rsid w:val="000B1298"/>
    <w:rsid w:val="000B16FF"/>
    <w:rsid w:val="000B324B"/>
    <w:rsid w:val="000B4B2E"/>
    <w:rsid w:val="000C70A6"/>
    <w:rsid w:val="000D285D"/>
    <w:rsid w:val="000D3715"/>
    <w:rsid w:val="000D6760"/>
    <w:rsid w:val="000E1F8C"/>
    <w:rsid w:val="000E24E2"/>
    <w:rsid w:val="000E41F2"/>
    <w:rsid w:val="000F1A1E"/>
    <w:rsid w:val="000F1D21"/>
    <w:rsid w:val="000F4F97"/>
    <w:rsid w:val="000F6142"/>
    <w:rsid w:val="00105800"/>
    <w:rsid w:val="00110792"/>
    <w:rsid w:val="00110D78"/>
    <w:rsid w:val="0011495D"/>
    <w:rsid w:val="001167B7"/>
    <w:rsid w:val="001229DA"/>
    <w:rsid w:val="00137D78"/>
    <w:rsid w:val="00140829"/>
    <w:rsid w:val="00141724"/>
    <w:rsid w:val="00141C1B"/>
    <w:rsid w:val="0014346A"/>
    <w:rsid w:val="00146E94"/>
    <w:rsid w:val="00151779"/>
    <w:rsid w:val="00152D93"/>
    <w:rsid w:val="00153AAD"/>
    <w:rsid w:val="00155594"/>
    <w:rsid w:val="00155AA5"/>
    <w:rsid w:val="001571D1"/>
    <w:rsid w:val="00161280"/>
    <w:rsid w:val="00166849"/>
    <w:rsid w:val="00167499"/>
    <w:rsid w:val="001759AC"/>
    <w:rsid w:val="00175DD0"/>
    <w:rsid w:val="0017679B"/>
    <w:rsid w:val="0018133C"/>
    <w:rsid w:val="0018134F"/>
    <w:rsid w:val="001844D0"/>
    <w:rsid w:val="00184A31"/>
    <w:rsid w:val="00185358"/>
    <w:rsid w:val="00186197"/>
    <w:rsid w:val="001A4A17"/>
    <w:rsid w:val="001A5DA6"/>
    <w:rsid w:val="001A61B3"/>
    <w:rsid w:val="001A61D4"/>
    <w:rsid w:val="001B2858"/>
    <w:rsid w:val="001B55DB"/>
    <w:rsid w:val="001C1C2F"/>
    <w:rsid w:val="001C2D84"/>
    <w:rsid w:val="001C6499"/>
    <w:rsid w:val="001D0A81"/>
    <w:rsid w:val="001D4C6A"/>
    <w:rsid w:val="001E12C5"/>
    <w:rsid w:val="001E1866"/>
    <w:rsid w:val="001E4426"/>
    <w:rsid w:val="001E4763"/>
    <w:rsid w:val="001E722D"/>
    <w:rsid w:val="001F424D"/>
    <w:rsid w:val="001F457A"/>
    <w:rsid w:val="002013E4"/>
    <w:rsid w:val="00201CFB"/>
    <w:rsid w:val="002024F6"/>
    <w:rsid w:val="00204D25"/>
    <w:rsid w:val="00205978"/>
    <w:rsid w:val="00206C46"/>
    <w:rsid w:val="00211B72"/>
    <w:rsid w:val="002120A2"/>
    <w:rsid w:val="00213F11"/>
    <w:rsid w:val="002206AE"/>
    <w:rsid w:val="0022277D"/>
    <w:rsid w:val="00222BF5"/>
    <w:rsid w:val="00223594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2B90"/>
    <w:rsid w:val="00283768"/>
    <w:rsid w:val="002843B5"/>
    <w:rsid w:val="00285054"/>
    <w:rsid w:val="00286962"/>
    <w:rsid w:val="002878EE"/>
    <w:rsid w:val="002967E2"/>
    <w:rsid w:val="002A300B"/>
    <w:rsid w:val="002A3449"/>
    <w:rsid w:val="002A67E2"/>
    <w:rsid w:val="002B37CD"/>
    <w:rsid w:val="002B7924"/>
    <w:rsid w:val="002C0140"/>
    <w:rsid w:val="002C1F01"/>
    <w:rsid w:val="002C57EE"/>
    <w:rsid w:val="002D4254"/>
    <w:rsid w:val="002D75AF"/>
    <w:rsid w:val="002F25BB"/>
    <w:rsid w:val="002F4218"/>
    <w:rsid w:val="002F5543"/>
    <w:rsid w:val="002F5DFC"/>
    <w:rsid w:val="002F75BA"/>
    <w:rsid w:val="002F7C60"/>
    <w:rsid w:val="002F7EB5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424A2"/>
    <w:rsid w:val="00343203"/>
    <w:rsid w:val="00350A87"/>
    <w:rsid w:val="00354865"/>
    <w:rsid w:val="00362F37"/>
    <w:rsid w:val="003645C1"/>
    <w:rsid w:val="0036482C"/>
    <w:rsid w:val="00364BB5"/>
    <w:rsid w:val="003678FC"/>
    <w:rsid w:val="00367C3B"/>
    <w:rsid w:val="00370F3F"/>
    <w:rsid w:val="003714A9"/>
    <w:rsid w:val="00374537"/>
    <w:rsid w:val="00377369"/>
    <w:rsid w:val="00382298"/>
    <w:rsid w:val="0038412B"/>
    <w:rsid w:val="0038462D"/>
    <w:rsid w:val="00385C31"/>
    <w:rsid w:val="00392DF2"/>
    <w:rsid w:val="00392F72"/>
    <w:rsid w:val="003933DE"/>
    <w:rsid w:val="00394281"/>
    <w:rsid w:val="003976C2"/>
    <w:rsid w:val="00397B9F"/>
    <w:rsid w:val="00397C3C"/>
    <w:rsid w:val="003A5E71"/>
    <w:rsid w:val="003A72C8"/>
    <w:rsid w:val="003B15AD"/>
    <w:rsid w:val="003B3FB3"/>
    <w:rsid w:val="003B420E"/>
    <w:rsid w:val="003B45CE"/>
    <w:rsid w:val="003C2C24"/>
    <w:rsid w:val="003C7CDD"/>
    <w:rsid w:val="003D1844"/>
    <w:rsid w:val="003D21BE"/>
    <w:rsid w:val="003D30F2"/>
    <w:rsid w:val="003D322A"/>
    <w:rsid w:val="003D3ABF"/>
    <w:rsid w:val="003D4AC1"/>
    <w:rsid w:val="003D6132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95A"/>
    <w:rsid w:val="00405C3F"/>
    <w:rsid w:val="00405E3F"/>
    <w:rsid w:val="00410C5F"/>
    <w:rsid w:val="00414B1D"/>
    <w:rsid w:val="00422FD5"/>
    <w:rsid w:val="00424DD5"/>
    <w:rsid w:val="004311AE"/>
    <w:rsid w:val="00436144"/>
    <w:rsid w:val="004366B0"/>
    <w:rsid w:val="004444D6"/>
    <w:rsid w:val="004446EE"/>
    <w:rsid w:val="004471BC"/>
    <w:rsid w:val="00451D3F"/>
    <w:rsid w:val="00465A68"/>
    <w:rsid w:val="004706EB"/>
    <w:rsid w:val="00474B70"/>
    <w:rsid w:val="004812F9"/>
    <w:rsid w:val="004829F8"/>
    <w:rsid w:val="00486D6B"/>
    <w:rsid w:val="004905E0"/>
    <w:rsid w:val="0049119C"/>
    <w:rsid w:val="00492990"/>
    <w:rsid w:val="00493640"/>
    <w:rsid w:val="00497728"/>
    <w:rsid w:val="00497D1B"/>
    <w:rsid w:val="004A1FC6"/>
    <w:rsid w:val="004A369B"/>
    <w:rsid w:val="004B2D52"/>
    <w:rsid w:val="004D5E07"/>
    <w:rsid w:val="004D633B"/>
    <w:rsid w:val="004D69BB"/>
    <w:rsid w:val="004D7357"/>
    <w:rsid w:val="004D7B79"/>
    <w:rsid w:val="004E11E2"/>
    <w:rsid w:val="004E12EF"/>
    <w:rsid w:val="004E30DD"/>
    <w:rsid w:val="004E7C1E"/>
    <w:rsid w:val="004F6170"/>
    <w:rsid w:val="004F6184"/>
    <w:rsid w:val="00502C19"/>
    <w:rsid w:val="005030DB"/>
    <w:rsid w:val="00504647"/>
    <w:rsid w:val="005058C0"/>
    <w:rsid w:val="00507FC1"/>
    <w:rsid w:val="005126CC"/>
    <w:rsid w:val="00512A5F"/>
    <w:rsid w:val="00512B35"/>
    <w:rsid w:val="00514485"/>
    <w:rsid w:val="0051561F"/>
    <w:rsid w:val="0051655E"/>
    <w:rsid w:val="005232D2"/>
    <w:rsid w:val="00525DA1"/>
    <w:rsid w:val="00526422"/>
    <w:rsid w:val="00526F36"/>
    <w:rsid w:val="00530FB2"/>
    <w:rsid w:val="00532ADE"/>
    <w:rsid w:val="00537026"/>
    <w:rsid w:val="00542D67"/>
    <w:rsid w:val="00546ACF"/>
    <w:rsid w:val="00550DE0"/>
    <w:rsid w:val="00561D1F"/>
    <w:rsid w:val="005622D2"/>
    <w:rsid w:val="0056307D"/>
    <w:rsid w:val="00565D93"/>
    <w:rsid w:val="0058196B"/>
    <w:rsid w:val="0058380C"/>
    <w:rsid w:val="00583B2E"/>
    <w:rsid w:val="0059100F"/>
    <w:rsid w:val="00595D35"/>
    <w:rsid w:val="00596A10"/>
    <w:rsid w:val="005A1089"/>
    <w:rsid w:val="005A1E99"/>
    <w:rsid w:val="005A669F"/>
    <w:rsid w:val="005B09B2"/>
    <w:rsid w:val="005B2897"/>
    <w:rsid w:val="005B44A2"/>
    <w:rsid w:val="005C0181"/>
    <w:rsid w:val="005C05F3"/>
    <w:rsid w:val="005C1A62"/>
    <w:rsid w:val="005C26AD"/>
    <w:rsid w:val="005C6A81"/>
    <w:rsid w:val="005D0F7F"/>
    <w:rsid w:val="005D2F8C"/>
    <w:rsid w:val="005D68EC"/>
    <w:rsid w:val="005E106F"/>
    <w:rsid w:val="005E3F5B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11A9"/>
    <w:rsid w:val="0063298B"/>
    <w:rsid w:val="006357EF"/>
    <w:rsid w:val="006358DA"/>
    <w:rsid w:val="00640313"/>
    <w:rsid w:val="0064238B"/>
    <w:rsid w:val="006432CB"/>
    <w:rsid w:val="00647826"/>
    <w:rsid w:val="006556EA"/>
    <w:rsid w:val="00655F0E"/>
    <w:rsid w:val="006577D1"/>
    <w:rsid w:val="006577FC"/>
    <w:rsid w:val="006578A7"/>
    <w:rsid w:val="00660C6B"/>
    <w:rsid w:val="0069186F"/>
    <w:rsid w:val="006942B5"/>
    <w:rsid w:val="00694323"/>
    <w:rsid w:val="006946B5"/>
    <w:rsid w:val="006950B0"/>
    <w:rsid w:val="00697FB7"/>
    <w:rsid w:val="00697FE2"/>
    <w:rsid w:val="006A50B8"/>
    <w:rsid w:val="006B0121"/>
    <w:rsid w:val="006B0278"/>
    <w:rsid w:val="006B263E"/>
    <w:rsid w:val="006B29F1"/>
    <w:rsid w:val="006B32DD"/>
    <w:rsid w:val="006B5F38"/>
    <w:rsid w:val="006B6C57"/>
    <w:rsid w:val="006B7937"/>
    <w:rsid w:val="006B7CF0"/>
    <w:rsid w:val="006C0224"/>
    <w:rsid w:val="006C39D8"/>
    <w:rsid w:val="006C4D01"/>
    <w:rsid w:val="006C4D04"/>
    <w:rsid w:val="006C5577"/>
    <w:rsid w:val="006D1DC1"/>
    <w:rsid w:val="006D2381"/>
    <w:rsid w:val="006D5878"/>
    <w:rsid w:val="006D5D89"/>
    <w:rsid w:val="006E2193"/>
    <w:rsid w:val="006E5630"/>
    <w:rsid w:val="006F2C88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57B3D"/>
    <w:rsid w:val="007607EC"/>
    <w:rsid w:val="00760FAD"/>
    <w:rsid w:val="007634D4"/>
    <w:rsid w:val="00770703"/>
    <w:rsid w:val="00790025"/>
    <w:rsid w:val="007907D9"/>
    <w:rsid w:val="00792A59"/>
    <w:rsid w:val="007B1AB1"/>
    <w:rsid w:val="007B6D3B"/>
    <w:rsid w:val="007C013D"/>
    <w:rsid w:val="007C2C5B"/>
    <w:rsid w:val="007D192A"/>
    <w:rsid w:val="007D2204"/>
    <w:rsid w:val="007D34BD"/>
    <w:rsid w:val="007E4FC3"/>
    <w:rsid w:val="007E6EE3"/>
    <w:rsid w:val="007F0D54"/>
    <w:rsid w:val="007F429E"/>
    <w:rsid w:val="007F45AC"/>
    <w:rsid w:val="007F50FC"/>
    <w:rsid w:val="007F62DB"/>
    <w:rsid w:val="007F6F7B"/>
    <w:rsid w:val="007F7694"/>
    <w:rsid w:val="00805AD2"/>
    <w:rsid w:val="00807C0F"/>
    <w:rsid w:val="00813BF3"/>
    <w:rsid w:val="00814AFA"/>
    <w:rsid w:val="00816975"/>
    <w:rsid w:val="008220A2"/>
    <w:rsid w:val="00822DED"/>
    <w:rsid w:val="008272FC"/>
    <w:rsid w:val="008301E0"/>
    <w:rsid w:val="00832C7E"/>
    <w:rsid w:val="0083300C"/>
    <w:rsid w:val="00834280"/>
    <w:rsid w:val="008359DA"/>
    <w:rsid w:val="00840291"/>
    <w:rsid w:val="008404AF"/>
    <w:rsid w:val="00840B4E"/>
    <w:rsid w:val="00841B6F"/>
    <w:rsid w:val="00841CCF"/>
    <w:rsid w:val="0084568D"/>
    <w:rsid w:val="00852C4E"/>
    <w:rsid w:val="00853620"/>
    <w:rsid w:val="008605A5"/>
    <w:rsid w:val="00860A97"/>
    <w:rsid w:val="00861163"/>
    <w:rsid w:val="00874751"/>
    <w:rsid w:val="0087606E"/>
    <w:rsid w:val="0087723B"/>
    <w:rsid w:val="00881455"/>
    <w:rsid w:val="008839F8"/>
    <w:rsid w:val="00884EF4"/>
    <w:rsid w:val="00886043"/>
    <w:rsid w:val="008863D6"/>
    <w:rsid w:val="00886FC2"/>
    <w:rsid w:val="0089181E"/>
    <w:rsid w:val="008978B0"/>
    <w:rsid w:val="008A209A"/>
    <w:rsid w:val="008A4540"/>
    <w:rsid w:val="008A5968"/>
    <w:rsid w:val="008A640D"/>
    <w:rsid w:val="008A73D0"/>
    <w:rsid w:val="008B0772"/>
    <w:rsid w:val="008B07CA"/>
    <w:rsid w:val="008B5B0D"/>
    <w:rsid w:val="008B74A4"/>
    <w:rsid w:val="008B7EE8"/>
    <w:rsid w:val="008C029E"/>
    <w:rsid w:val="008C15C6"/>
    <w:rsid w:val="008D1906"/>
    <w:rsid w:val="008D66EF"/>
    <w:rsid w:val="008E2A4B"/>
    <w:rsid w:val="008E3775"/>
    <w:rsid w:val="008E3CC2"/>
    <w:rsid w:val="008E482E"/>
    <w:rsid w:val="008F206F"/>
    <w:rsid w:val="0090059F"/>
    <w:rsid w:val="00901C2B"/>
    <w:rsid w:val="009063DB"/>
    <w:rsid w:val="00913725"/>
    <w:rsid w:val="009145B1"/>
    <w:rsid w:val="009173CF"/>
    <w:rsid w:val="00920020"/>
    <w:rsid w:val="009204A2"/>
    <w:rsid w:val="009221D1"/>
    <w:rsid w:val="00923CCB"/>
    <w:rsid w:val="00925200"/>
    <w:rsid w:val="00925C0E"/>
    <w:rsid w:val="0092610F"/>
    <w:rsid w:val="0093314F"/>
    <w:rsid w:val="00936520"/>
    <w:rsid w:val="00944A50"/>
    <w:rsid w:val="009475DC"/>
    <w:rsid w:val="00950B57"/>
    <w:rsid w:val="00952E1A"/>
    <w:rsid w:val="00961A32"/>
    <w:rsid w:val="009632CA"/>
    <w:rsid w:val="00965AC4"/>
    <w:rsid w:val="0096601E"/>
    <w:rsid w:val="00973D52"/>
    <w:rsid w:val="00981543"/>
    <w:rsid w:val="00982268"/>
    <w:rsid w:val="00982C56"/>
    <w:rsid w:val="00986D02"/>
    <w:rsid w:val="009877D3"/>
    <w:rsid w:val="00992F81"/>
    <w:rsid w:val="009A21BE"/>
    <w:rsid w:val="009A36E4"/>
    <w:rsid w:val="009A57BF"/>
    <w:rsid w:val="009A6CFD"/>
    <w:rsid w:val="009B0693"/>
    <w:rsid w:val="009B19ED"/>
    <w:rsid w:val="009B1D1D"/>
    <w:rsid w:val="009B20DA"/>
    <w:rsid w:val="009C035D"/>
    <w:rsid w:val="009C4787"/>
    <w:rsid w:val="009C5DCC"/>
    <w:rsid w:val="009C72BA"/>
    <w:rsid w:val="009C757B"/>
    <w:rsid w:val="009D198E"/>
    <w:rsid w:val="009D2687"/>
    <w:rsid w:val="009D3131"/>
    <w:rsid w:val="009D31FD"/>
    <w:rsid w:val="009D5239"/>
    <w:rsid w:val="009D5CB0"/>
    <w:rsid w:val="009D7DA7"/>
    <w:rsid w:val="009E2BC8"/>
    <w:rsid w:val="009E5045"/>
    <w:rsid w:val="009F019D"/>
    <w:rsid w:val="009F31FF"/>
    <w:rsid w:val="009F606D"/>
    <w:rsid w:val="009F6229"/>
    <w:rsid w:val="00A04B21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92A16"/>
    <w:rsid w:val="00AA0510"/>
    <w:rsid w:val="00AA483C"/>
    <w:rsid w:val="00AA4F6A"/>
    <w:rsid w:val="00AA6C3A"/>
    <w:rsid w:val="00AB5A61"/>
    <w:rsid w:val="00AC0A32"/>
    <w:rsid w:val="00AD2059"/>
    <w:rsid w:val="00AD269D"/>
    <w:rsid w:val="00AE0C6C"/>
    <w:rsid w:val="00AE19EE"/>
    <w:rsid w:val="00AF2261"/>
    <w:rsid w:val="00AF355D"/>
    <w:rsid w:val="00AF7028"/>
    <w:rsid w:val="00AF7F62"/>
    <w:rsid w:val="00B008AE"/>
    <w:rsid w:val="00B00C33"/>
    <w:rsid w:val="00B03387"/>
    <w:rsid w:val="00B03CDC"/>
    <w:rsid w:val="00B05323"/>
    <w:rsid w:val="00B1197B"/>
    <w:rsid w:val="00B13D98"/>
    <w:rsid w:val="00B15037"/>
    <w:rsid w:val="00B1581E"/>
    <w:rsid w:val="00B20717"/>
    <w:rsid w:val="00B2736F"/>
    <w:rsid w:val="00B32B9C"/>
    <w:rsid w:val="00B34B5E"/>
    <w:rsid w:val="00B37DA6"/>
    <w:rsid w:val="00B417A2"/>
    <w:rsid w:val="00B42304"/>
    <w:rsid w:val="00B5023E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926"/>
    <w:rsid w:val="00B76F07"/>
    <w:rsid w:val="00B82384"/>
    <w:rsid w:val="00B834F1"/>
    <w:rsid w:val="00B85ADF"/>
    <w:rsid w:val="00B92329"/>
    <w:rsid w:val="00B95A56"/>
    <w:rsid w:val="00B96ECC"/>
    <w:rsid w:val="00BA13EC"/>
    <w:rsid w:val="00BA2C94"/>
    <w:rsid w:val="00BA3485"/>
    <w:rsid w:val="00BA4669"/>
    <w:rsid w:val="00BB01AC"/>
    <w:rsid w:val="00BB2B96"/>
    <w:rsid w:val="00BB3B7F"/>
    <w:rsid w:val="00BB5A0D"/>
    <w:rsid w:val="00BB66BF"/>
    <w:rsid w:val="00BC0CF8"/>
    <w:rsid w:val="00BC1E35"/>
    <w:rsid w:val="00BC2920"/>
    <w:rsid w:val="00BC56EE"/>
    <w:rsid w:val="00BC6700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04"/>
    <w:rsid w:val="00BF0B64"/>
    <w:rsid w:val="00BF4B4D"/>
    <w:rsid w:val="00BF7444"/>
    <w:rsid w:val="00C04BF8"/>
    <w:rsid w:val="00C073BB"/>
    <w:rsid w:val="00C12877"/>
    <w:rsid w:val="00C134D2"/>
    <w:rsid w:val="00C13D47"/>
    <w:rsid w:val="00C17A96"/>
    <w:rsid w:val="00C21A6A"/>
    <w:rsid w:val="00C246D7"/>
    <w:rsid w:val="00C24822"/>
    <w:rsid w:val="00C2708E"/>
    <w:rsid w:val="00C37183"/>
    <w:rsid w:val="00C44EB3"/>
    <w:rsid w:val="00C504B3"/>
    <w:rsid w:val="00C50CB2"/>
    <w:rsid w:val="00C5422A"/>
    <w:rsid w:val="00C60020"/>
    <w:rsid w:val="00C61BBC"/>
    <w:rsid w:val="00C63902"/>
    <w:rsid w:val="00C74A1C"/>
    <w:rsid w:val="00C8014A"/>
    <w:rsid w:val="00C82219"/>
    <w:rsid w:val="00C834AC"/>
    <w:rsid w:val="00C835E0"/>
    <w:rsid w:val="00C849C6"/>
    <w:rsid w:val="00C867C8"/>
    <w:rsid w:val="00C927F1"/>
    <w:rsid w:val="00C929F3"/>
    <w:rsid w:val="00C944D2"/>
    <w:rsid w:val="00C97219"/>
    <w:rsid w:val="00CA457B"/>
    <w:rsid w:val="00CA5005"/>
    <w:rsid w:val="00CB16F6"/>
    <w:rsid w:val="00CB2DC7"/>
    <w:rsid w:val="00CB47BE"/>
    <w:rsid w:val="00CB547C"/>
    <w:rsid w:val="00CB5A38"/>
    <w:rsid w:val="00CC0148"/>
    <w:rsid w:val="00CC39A0"/>
    <w:rsid w:val="00CC3B81"/>
    <w:rsid w:val="00CC4ED6"/>
    <w:rsid w:val="00CC7358"/>
    <w:rsid w:val="00CC7EDA"/>
    <w:rsid w:val="00CD241E"/>
    <w:rsid w:val="00CD53CF"/>
    <w:rsid w:val="00CD6757"/>
    <w:rsid w:val="00CD68B7"/>
    <w:rsid w:val="00CD7F85"/>
    <w:rsid w:val="00CE0CAB"/>
    <w:rsid w:val="00CE6F32"/>
    <w:rsid w:val="00CF00F7"/>
    <w:rsid w:val="00CF7635"/>
    <w:rsid w:val="00D10E52"/>
    <w:rsid w:val="00D13177"/>
    <w:rsid w:val="00D13EE5"/>
    <w:rsid w:val="00D14B29"/>
    <w:rsid w:val="00D155A8"/>
    <w:rsid w:val="00D2091B"/>
    <w:rsid w:val="00D259D9"/>
    <w:rsid w:val="00D32327"/>
    <w:rsid w:val="00D32E97"/>
    <w:rsid w:val="00D3406A"/>
    <w:rsid w:val="00D409F0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641C"/>
    <w:rsid w:val="00D771B9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C2B97"/>
    <w:rsid w:val="00DD52B6"/>
    <w:rsid w:val="00DD6944"/>
    <w:rsid w:val="00DD78DE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3977"/>
    <w:rsid w:val="00E04846"/>
    <w:rsid w:val="00E06B85"/>
    <w:rsid w:val="00E12BAA"/>
    <w:rsid w:val="00E13329"/>
    <w:rsid w:val="00E2396B"/>
    <w:rsid w:val="00E276D7"/>
    <w:rsid w:val="00E325EC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60B8F"/>
    <w:rsid w:val="00E66A4F"/>
    <w:rsid w:val="00E70547"/>
    <w:rsid w:val="00E708E0"/>
    <w:rsid w:val="00E735D5"/>
    <w:rsid w:val="00E74373"/>
    <w:rsid w:val="00E74377"/>
    <w:rsid w:val="00E75518"/>
    <w:rsid w:val="00E764E8"/>
    <w:rsid w:val="00E817A4"/>
    <w:rsid w:val="00E81C72"/>
    <w:rsid w:val="00E9518C"/>
    <w:rsid w:val="00E95949"/>
    <w:rsid w:val="00E96794"/>
    <w:rsid w:val="00EA15B5"/>
    <w:rsid w:val="00EB3614"/>
    <w:rsid w:val="00EB51A7"/>
    <w:rsid w:val="00EB5EE0"/>
    <w:rsid w:val="00EB63ED"/>
    <w:rsid w:val="00EC6589"/>
    <w:rsid w:val="00ED2767"/>
    <w:rsid w:val="00ED2A49"/>
    <w:rsid w:val="00ED44CB"/>
    <w:rsid w:val="00ED5B5D"/>
    <w:rsid w:val="00EE2361"/>
    <w:rsid w:val="00EF0736"/>
    <w:rsid w:val="00EF2CCC"/>
    <w:rsid w:val="00EF2E4C"/>
    <w:rsid w:val="00EF44C4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09B1"/>
    <w:rsid w:val="00F3261A"/>
    <w:rsid w:val="00F32B61"/>
    <w:rsid w:val="00F34803"/>
    <w:rsid w:val="00F50FB8"/>
    <w:rsid w:val="00F56BB7"/>
    <w:rsid w:val="00F708A6"/>
    <w:rsid w:val="00F70D43"/>
    <w:rsid w:val="00F715FD"/>
    <w:rsid w:val="00F71807"/>
    <w:rsid w:val="00F7201A"/>
    <w:rsid w:val="00F7379E"/>
    <w:rsid w:val="00F81E63"/>
    <w:rsid w:val="00F821D4"/>
    <w:rsid w:val="00F84889"/>
    <w:rsid w:val="00F86653"/>
    <w:rsid w:val="00F86E99"/>
    <w:rsid w:val="00F91AA2"/>
    <w:rsid w:val="00F95884"/>
    <w:rsid w:val="00F95CB1"/>
    <w:rsid w:val="00FA2E3B"/>
    <w:rsid w:val="00FA4F87"/>
    <w:rsid w:val="00FA54E8"/>
    <w:rsid w:val="00FA7A2D"/>
    <w:rsid w:val="00FA7A3F"/>
    <w:rsid w:val="00FA7C78"/>
    <w:rsid w:val="00FB1580"/>
    <w:rsid w:val="00FB32DC"/>
    <w:rsid w:val="00FB6E6C"/>
    <w:rsid w:val="00FC09E0"/>
    <w:rsid w:val="00FC1D68"/>
    <w:rsid w:val="00FC2437"/>
    <w:rsid w:val="00FD3175"/>
    <w:rsid w:val="00FD66D7"/>
    <w:rsid w:val="00FE189E"/>
    <w:rsid w:val="00FE585B"/>
    <w:rsid w:val="00FF5125"/>
    <w:rsid w:val="00FF517D"/>
    <w:rsid w:val="00FF6D6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926F"/>
  <w15:docId w15:val="{F6D1C27F-C5F0-4AA3-9705-8A5F4612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CA5005"/>
    <w:pPr>
      <w:keepNext/>
      <w:jc w:val="both"/>
      <w:outlineLvl w:val="0"/>
    </w:pPr>
    <w:rPr>
      <w:rFonts w:eastAsia="Calibri" w:cs="Times New Roman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  <w:style w:type="character" w:customStyle="1" w:styleId="10">
    <w:name w:val="Заголовок 1 Знак"/>
    <w:basedOn w:val="a0"/>
    <w:link w:val="1"/>
    <w:uiPriority w:val="99"/>
    <w:rsid w:val="00CA5005"/>
    <w:rPr>
      <w:rFonts w:eastAsia="Calibri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A50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CNSP OvruchTG</cp:lastModifiedBy>
  <cp:revision>6</cp:revision>
  <cp:lastPrinted>2021-10-25T15:16:00Z</cp:lastPrinted>
  <dcterms:created xsi:type="dcterms:W3CDTF">2022-01-11T08:54:00Z</dcterms:created>
  <dcterms:modified xsi:type="dcterms:W3CDTF">2022-01-17T13:20:00Z</dcterms:modified>
</cp:coreProperties>
</file>